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7669" w:rsidRPr="000A35FE" w:rsidRDefault="00E77669" w:rsidP="00E77669">
      <w:pPr>
        <w:jc w:val="center"/>
        <w:rPr>
          <w:b/>
          <w:lang w:eastAsia="en-US"/>
        </w:rPr>
      </w:pPr>
    </w:p>
    <w:p w:rsidR="00E77669" w:rsidRPr="002727BA" w:rsidRDefault="00E77669" w:rsidP="00E77669">
      <w:pPr>
        <w:jc w:val="center"/>
        <w:rPr>
          <w:b/>
          <w:sz w:val="28"/>
          <w:szCs w:val="28"/>
          <w:lang w:eastAsia="en-US"/>
        </w:rPr>
      </w:pPr>
      <w:r w:rsidRPr="002727BA">
        <w:rPr>
          <w:b/>
          <w:sz w:val="28"/>
          <w:szCs w:val="28"/>
          <w:lang w:eastAsia="en-US"/>
        </w:rPr>
        <w:t>Рабочая образовательная программа по ЛФК</w:t>
      </w:r>
    </w:p>
    <w:p w:rsidR="00E77669" w:rsidRPr="002727BA" w:rsidRDefault="00E77669" w:rsidP="00E77669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5-9</w:t>
      </w:r>
      <w:r w:rsidR="00255E17">
        <w:rPr>
          <w:b/>
          <w:sz w:val="28"/>
          <w:szCs w:val="28"/>
          <w:lang w:eastAsia="en-US"/>
        </w:rPr>
        <w:t xml:space="preserve"> класс </w:t>
      </w:r>
      <w:r w:rsidRPr="002727BA">
        <w:rPr>
          <w:b/>
          <w:sz w:val="28"/>
          <w:szCs w:val="28"/>
          <w:lang w:eastAsia="en-US"/>
        </w:rPr>
        <w:t>по адаптированной образова</w:t>
      </w:r>
      <w:r w:rsidR="00255E17">
        <w:rPr>
          <w:b/>
          <w:sz w:val="28"/>
          <w:szCs w:val="28"/>
          <w:lang w:eastAsia="en-US"/>
        </w:rPr>
        <w:t>тельной программе для лиц с ОВЗ</w:t>
      </w:r>
    </w:p>
    <w:p w:rsidR="0017260E" w:rsidRDefault="00E77669" w:rsidP="0017260E">
      <w:pPr>
        <w:jc w:val="center"/>
        <w:rPr>
          <w:b/>
          <w:sz w:val="28"/>
          <w:szCs w:val="28"/>
          <w:lang w:eastAsia="en-US"/>
        </w:rPr>
      </w:pPr>
      <w:proofErr w:type="gramStart"/>
      <w:r w:rsidRPr="002727BA">
        <w:rPr>
          <w:b/>
          <w:sz w:val="28"/>
          <w:szCs w:val="28"/>
          <w:lang w:eastAsia="en-US"/>
        </w:rPr>
        <w:t>(</w:t>
      </w:r>
      <w:r w:rsidR="00255E17">
        <w:rPr>
          <w:b/>
          <w:sz w:val="28"/>
          <w:szCs w:val="28"/>
          <w:lang w:eastAsia="en-US"/>
        </w:rPr>
        <w:t xml:space="preserve"> лёгкая</w:t>
      </w:r>
      <w:proofErr w:type="gramEnd"/>
      <w:r w:rsidR="00255E17">
        <w:rPr>
          <w:b/>
          <w:sz w:val="28"/>
          <w:szCs w:val="28"/>
          <w:lang w:eastAsia="en-US"/>
        </w:rPr>
        <w:t xml:space="preserve"> умственная отсталость)</w:t>
      </w:r>
    </w:p>
    <w:p w:rsidR="00B54CDE" w:rsidRPr="008C6AAD" w:rsidRDefault="00B54CDE" w:rsidP="0017260E">
      <w:pPr>
        <w:jc w:val="center"/>
        <w:rPr>
          <w:b/>
          <w:sz w:val="28"/>
          <w:szCs w:val="28"/>
          <w:lang w:eastAsia="en-US"/>
        </w:rPr>
      </w:pPr>
      <w:bookmarkStart w:id="0" w:name="_GoBack"/>
      <w:bookmarkEnd w:id="0"/>
      <w:r w:rsidRPr="008C6AAD">
        <w:rPr>
          <w:b/>
          <w:sz w:val="28"/>
          <w:szCs w:val="28"/>
        </w:rPr>
        <w:t>Пояснительная записка.</w:t>
      </w:r>
    </w:p>
    <w:p w:rsidR="00E54308" w:rsidRDefault="00B54CDE" w:rsidP="00E54308">
      <w:pPr>
        <w:widowControl w:val="0"/>
        <w:autoSpaceDE w:val="0"/>
        <w:autoSpaceDN w:val="0"/>
        <w:adjustRightInd w:val="0"/>
        <w:ind w:firstLine="708"/>
        <w:jc w:val="both"/>
      </w:pPr>
      <w:r w:rsidRPr="008C6AAD">
        <w:t xml:space="preserve">Специальные занятия по лечебной физкультуре (ЛФК) являются неотъемлемой частью системы мероприятий по физическому развитию </w:t>
      </w:r>
      <w:r w:rsidR="00E54308">
        <w:t>для детей с ограниченными возможностями здоровья</w:t>
      </w:r>
      <w:r w:rsidR="00E54308" w:rsidRPr="00F71448">
        <w:t xml:space="preserve"> (</w:t>
      </w:r>
      <w:r w:rsidR="00E54308">
        <w:t>умственная отсталость</w:t>
      </w:r>
      <w:r w:rsidR="00E54308" w:rsidRPr="00F71448">
        <w:t>).</w:t>
      </w:r>
    </w:p>
    <w:p w:rsidR="00B54CDE" w:rsidRPr="008C6AAD" w:rsidRDefault="00B54CDE" w:rsidP="00E54308">
      <w:pPr>
        <w:widowControl w:val="0"/>
        <w:autoSpaceDE w:val="0"/>
        <w:autoSpaceDN w:val="0"/>
        <w:adjustRightInd w:val="0"/>
        <w:ind w:firstLine="708"/>
        <w:jc w:val="both"/>
      </w:pPr>
      <w:r w:rsidRPr="008C6AAD">
        <w:t>Методика лечебной физкультуры в зависимости от заболевания ребенка содержит примерные комплексы оздоровительных физических упражнений, рекомендуемые виды двигательной активности, специальные упражнения при различных заболеваниях.</w:t>
      </w:r>
    </w:p>
    <w:p w:rsidR="00B54CDE" w:rsidRPr="008C6AAD" w:rsidRDefault="00B54CDE" w:rsidP="00B54CDE">
      <w:pPr>
        <w:widowControl w:val="0"/>
        <w:autoSpaceDE w:val="0"/>
        <w:autoSpaceDN w:val="0"/>
        <w:adjustRightInd w:val="0"/>
        <w:jc w:val="both"/>
      </w:pPr>
      <w:r w:rsidRPr="008C6AAD">
        <w:t>В основу данной программы положена " Программа по физической культуре для учащихся 1</w:t>
      </w:r>
      <w:r>
        <w:t xml:space="preserve">-11 </w:t>
      </w:r>
      <w:r w:rsidRPr="008C6AAD">
        <w:t>классов общеобразовательных школ, отнесенных по состоянию здоровья к специальной медицинской группе", утвержденной Министерством просвещения и комплексы занятий по ЛФК для детей ограничениями в здоровье. Программа рассчитана на 1 час в неделю.</w:t>
      </w:r>
    </w:p>
    <w:p w:rsidR="00B54CDE" w:rsidRPr="008C6AAD" w:rsidRDefault="00B54CDE" w:rsidP="00B54CDE">
      <w:pPr>
        <w:widowControl w:val="0"/>
        <w:autoSpaceDE w:val="0"/>
        <w:autoSpaceDN w:val="0"/>
        <w:adjustRightInd w:val="0"/>
        <w:jc w:val="both"/>
      </w:pPr>
      <w:r w:rsidRPr="008C6AAD">
        <w:t xml:space="preserve">Назначения школьников в специальную медицинскую группу осуществляется после углубленного осмотра, ежегодно проводимого в соответствии с действующей инструкцией о врачебном контроле за </w:t>
      </w:r>
      <w:r>
        <w:t>обучающими.</w:t>
      </w:r>
    </w:p>
    <w:p w:rsidR="00B54CDE" w:rsidRPr="008C6AAD" w:rsidRDefault="00B54CDE" w:rsidP="00B54CDE">
      <w:pPr>
        <w:widowControl w:val="0"/>
        <w:autoSpaceDE w:val="0"/>
        <w:autoSpaceDN w:val="0"/>
        <w:adjustRightInd w:val="0"/>
        <w:jc w:val="both"/>
        <w:rPr>
          <w:b/>
          <w:bCs/>
        </w:rPr>
      </w:pPr>
      <w:r w:rsidRPr="008C6AAD">
        <w:rPr>
          <w:b/>
          <w:bCs/>
        </w:rPr>
        <w:t>Занятия ЛФК направлены:</w:t>
      </w:r>
    </w:p>
    <w:p w:rsidR="00B54CDE" w:rsidRPr="008C6AAD" w:rsidRDefault="00B54CDE" w:rsidP="00B54CDE">
      <w:pPr>
        <w:widowControl w:val="0"/>
        <w:autoSpaceDE w:val="0"/>
        <w:autoSpaceDN w:val="0"/>
        <w:adjustRightInd w:val="0"/>
        <w:jc w:val="both"/>
      </w:pPr>
      <w:r w:rsidRPr="008C6AAD">
        <w:t>- на коррекцию наиболее распространенных дефектов (нарушение осанки, походки, слабость мышц брюшного пресса, туловища, конечностей);</w:t>
      </w:r>
    </w:p>
    <w:p w:rsidR="00B54CDE" w:rsidRPr="008C6AAD" w:rsidRDefault="00B54CDE" w:rsidP="00B54CDE">
      <w:pPr>
        <w:widowControl w:val="0"/>
        <w:autoSpaceDE w:val="0"/>
        <w:autoSpaceDN w:val="0"/>
        <w:adjustRightInd w:val="0"/>
        <w:jc w:val="both"/>
      </w:pPr>
      <w:r w:rsidRPr="008C6AAD">
        <w:t>- на развитие координационных способностей учеников, их уровень тренированности, способов выполнения упражнений (активно, с помощью, пассивно);</w:t>
      </w:r>
    </w:p>
    <w:p w:rsidR="00B54CDE" w:rsidRPr="008C6AAD" w:rsidRDefault="00B54CDE" w:rsidP="00B54CDE">
      <w:pPr>
        <w:widowControl w:val="0"/>
        <w:autoSpaceDE w:val="0"/>
        <w:autoSpaceDN w:val="0"/>
        <w:adjustRightInd w:val="0"/>
        <w:jc w:val="both"/>
      </w:pPr>
      <w:r w:rsidRPr="008C6AAD">
        <w:t>- на коррекцию и компенсацию недостатков физического развития (нарушения осанки, плоскостопие, отставание в росте, в массе тела, дисплазии и т.д.);</w:t>
      </w:r>
    </w:p>
    <w:p w:rsidR="00B54CDE" w:rsidRPr="008C6AAD" w:rsidRDefault="00B54CDE" w:rsidP="00B54CDE">
      <w:pPr>
        <w:widowControl w:val="0"/>
        <w:autoSpaceDE w:val="0"/>
        <w:autoSpaceDN w:val="0"/>
        <w:adjustRightInd w:val="0"/>
        <w:jc w:val="both"/>
      </w:pPr>
      <w:r w:rsidRPr="008C6AAD">
        <w:t>- на коррекцию нарушений в движениях (нарушение координации, ориентировки в пространстве, точность в движении, равновесия и т.д.);</w:t>
      </w:r>
    </w:p>
    <w:p w:rsidR="00B54CDE" w:rsidRPr="008C6AAD" w:rsidRDefault="00B54CDE" w:rsidP="00B54CDE">
      <w:pPr>
        <w:widowControl w:val="0"/>
        <w:autoSpaceDE w:val="0"/>
        <w:autoSpaceDN w:val="0"/>
        <w:adjustRightInd w:val="0"/>
        <w:jc w:val="both"/>
      </w:pPr>
      <w:r w:rsidRPr="008C6AAD">
        <w:t>- на устранение недостатков в развитии двигательных и иных качеств (силы, быстроты, ловкости, выносливости, гибкости, прыгучести и т.д.);</w:t>
      </w:r>
    </w:p>
    <w:p w:rsidR="00B54CDE" w:rsidRPr="008C6AAD" w:rsidRDefault="00B54CDE" w:rsidP="00B54CDE">
      <w:pPr>
        <w:widowControl w:val="0"/>
        <w:autoSpaceDE w:val="0"/>
        <w:autoSpaceDN w:val="0"/>
        <w:adjustRightInd w:val="0"/>
        <w:jc w:val="both"/>
      </w:pPr>
      <w:r w:rsidRPr="008C6AAD">
        <w:t>- на формирование здорового образа жизни и дальнейшей социализации.</w:t>
      </w:r>
    </w:p>
    <w:p w:rsidR="00B54CDE" w:rsidRPr="008C6AAD" w:rsidRDefault="00B54CDE" w:rsidP="00B54CDE">
      <w:pPr>
        <w:widowControl w:val="0"/>
        <w:autoSpaceDE w:val="0"/>
        <w:autoSpaceDN w:val="0"/>
        <w:adjustRightInd w:val="0"/>
        <w:jc w:val="both"/>
      </w:pPr>
      <w:r w:rsidRPr="008C6AAD">
        <w:t>Занятия лечебной физкультурой дают возможность учащимся компенсировать недостатки физического развития.</w:t>
      </w:r>
    </w:p>
    <w:p w:rsidR="00B54CDE" w:rsidRDefault="00B54CDE" w:rsidP="00B54CDE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2A7A09">
        <w:rPr>
          <w:u w:val="single"/>
        </w:rPr>
        <w:t>Содержание программного материала</w:t>
      </w:r>
      <w:r w:rsidRPr="008C6AAD">
        <w:t xml:space="preserve"> занятий состоит из базовых и большого количества подготовительных, подвод</w:t>
      </w:r>
      <w:r>
        <w:t>ящих и коррекционных упражнений:</w:t>
      </w:r>
      <w:r w:rsidRPr="006816B7">
        <w:rPr>
          <w:b/>
          <w:sz w:val="28"/>
          <w:szCs w:val="28"/>
        </w:rPr>
        <w:t xml:space="preserve"> </w:t>
      </w:r>
    </w:p>
    <w:p w:rsidR="00B54CDE" w:rsidRPr="006816B7" w:rsidRDefault="00B54CDE" w:rsidP="00B54CDE">
      <w:pPr>
        <w:widowControl w:val="0"/>
        <w:autoSpaceDE w:val="0"/>
        <w:autoSpaceDN w:val="0"/>
        <w:adjustRightInd w:val="0"/>
        <w:jc w:val="both"/>
      </w:pPr>
      <w:r>
        <w:rPr>
          <w:b/>
          <w:sz w:val="28"/>
          <w:szCs w:val="28"/>
        </w:rPr>
        <w:t>-</w:t>
      </w:r>
      <w:r w:rsidRPr="006816B7">
        <w:t>упражнения для развития мелкой моторики рук</w:t>
      </w:r>
      <w:r>
        <w:t>;</w:t>
      </w:r>
      <w:r w:rsidRPr="006816B7">
        <w:rPr>
          <w:b/>
          <w:sz w:val="28"/>
          <w:szCs w:val="28"/>
        </w:rPr>
        <w:t xml:space="preserve"> </w:t>
      </w:r>
      <w:r>
        <w:t xml:space="preserve">упражнения для формирования </w:t>
      </w:r>
      <w:r w:rsidRPr="006816B7">
        <w:t>правильной осанки № 1</w:t>
      </w:r>
      <w:r>
        <w:t>,2,3;</w:t>
      </w:r>
      <w:r w:rsidRPr="006816B7">
        <w:rPr>
          <w:b/>
          <w:sz w:val="28"/>
          <w:szCs w:val="28"/>
        </w:rPr>
        <w:t xml:space="preserve"> </w:t>
      </w:r>
      <w:r>
        <w:t>к</w:t>
      </w:r>
      <w:r w:rsidRPr="006816B7">
        <w:t>омплекс упражнений для профилактики плоскостопия № 1</w:t>
      </w:r>
      <w:r>
        <w:t>,2,3;</w:t>
      </w:r>
      <w:r w:rsidRPr="006816B7">
        <w:rPr>
          <w:b/>
          <w:sz w:val="28"/>
          <w:szCs w:val="28"/>
        </w:rPr>
        <w:t xml:space="preserve"> </w:t>
      </w:r>
      <w:r>
        <w:t>к</w:t>
      </w:r>
      <w:r w:rsidRPr="006816B7">
        <w:t>омплекс упражнений дыхательной гимнастики</w:t>
      </w:r>
      <w:r>
        <w:t xml:space="preserve">; </w:t>
      </w:r>
      <w:r w:rsidRPr="007D2102">
        <w:t>упражнения для развития коорди</w:t>
      </w:r>
      <w:r>
        <w:t>нации;</w:t>
      </w:r>
      <w:r w:rsidRPr="007D2102">
        <w:rPr>
          <w:b/>
          <w:sz w:val="28"/>
          <w:szCs w:val="28"/>
        </w:rPr>
        <w:t xml:space="preserve"> </w:t>
      </w:r>
      <w:r>
        <w:t>у</w:t>
      </w:r>
      <w:r w:rsidRPr="007D2102">
        <w:t>пражнения для развития функции координации и вестибулярного аппарата</w:t>
      </w:r>
      <w:r>
        <w:t>; с</w:t>
      </w:r>
      <w:r w:rsidRPr="007D2102">
        <w:t>пециальные упражнения при миопии условно можно разделить на несколько групп</w:t>
      </w:r>
      <w:r>
        <w:t>;</w:t>
      </w:r>
      <w:r w:rsidRPr="007D2102">
        <w:rPr>
          <w:b/>
          <w:sz w:val="28"/>
          <w:szCs w:val="28"/>
        </w:rPr>
        <w:t xml:space="preserve"> </w:t>
      </w:r>
      <w:r w:rsidRPr="007D2102">
        <w:t xml:space="preserve">специальные упражнения для </w:t>
      </w:r>
      <w:proofErr w:type="gramStart"/>
      <w:r w:rsidRPr="007D2102">
        <w:t>глаз</w:t>
      </w:r>
      <w:r>
        <w:t>;  у</w:t>
      </w:r>
      <w:r w:rsidRPr="007D2102">
        <w:t>пражнения</w:t>
      </w:r>
      <w:proofErr w:type="gramEnd"/>
      <w:r w:rsidRPr="007D2102">
        <w:t xml:space="preserve"> для развития функции координации и вестибулярного аппарата</w:t>
      </w:r>
      <w:r w:rsidRPr="008C6AAD">
        <w:t>.</w:t>
      </w:r>
    </w:p>
    <w:p w:rsidR="00B54CDE" w:rsidRPr="008C6AAD" w:rsidRDefault="00B54CDE" w:rsidP="00B54CDE">
      <w:pPr>
        <w:widowControl w:val="0"/>
        <w:autoSpaceDE w:val="0"/>
        <w:autoSpaceDN w:val="0"/>
        <w:adjustRightInd w:val="0"/>
        <w:jc w:val="both"/>
      </w:pPr>
      <w:r w:rsidRPr="008C6AAD">
        <w:t>Все занятия по ЛФК проводятся в спортивном зале или на свежем воздухе при соблюдении санитарно- гигиенических требований.</w:t>
      </w:r>
    </w:p>
    <w:p w:rsidR="00B54CDE" w:rsidRPr="008C6AAD" w:rsidRDefault="00B54CDE" w:rsidP="00B54CDE">
      <w:pPr>
        <w:widowControl w:val="0"/>
        <w:autoSpaceDE w:val="0"/>
        <w:autoSpaceDN w:val="0"/>
        <w:adjustRightInd w:val="0"/>
        <w:jc w:val="both"/>
      </w:pPr>
      <w:r w:rsidRPr="008C6AAD">
        <w:t>Оценка п</w:t>
      </w:r>
      <w:r>
        <w:t>о занятиям ЛФК не выставляется.</w:t>
      </w:r>
    </w:p>
    <w:p w:rsidR="00B54CDE" w:rsidRDefault="00B54CDE" w:rsidP="00B54CDE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43FD4" w:rsidRDefault="00D43FD4" w:rsidP="00B54CDE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D43FD4" w:rsidRDefault="00D43FD4" w:rsidP="00B54CDE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D43FD4" w:rsidRDefault="00D43FD4" w:rsidP="00B54CDE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D43FD4" w:rsidRDefault="00D43FD4" w:rsidP="00B54CDE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D43FD4" w:rsidRDefault="00D43FD4" w:rsidP="00B54CDE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D43FD4" w:rsidRDefault="00D43FD4" w:rsidP="00B54CDE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D43FD4" w:rsidRDefault="00D43FD4" w:rsidP="00B54CDE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D43FD4" w:rsidRDefault="00D43FD4" w:rsidP="00B54CDE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D43FD4" w:rsidRDefault="00D43FD4" w:rsidP="00B54CDE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D43FD4" w:rsidRDefault="00D43FD4" w:rsidP="00B54CDE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B54CDE" w:rsidRPr="00D23125" w:rsidRDefault="00B54CDE" w:rsidP="00B54CDE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D23125">
        <w:rPr>
          <w:b/>
        </w:rPr>
        <w:t>Структурирование содержания</w:t>
      </w:r>
    </w:p>
    <w:p w:rsidR="00B54CDE" w:rsidRPr="00D23125" w:rsidRDefault="00B54CDE" w:rsidP="00B54CDE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5-9</w:t>
      </w:r>
      <w:r w:rsidRPr="00D23125">
        <w:rPr>
          <w:b/>
        </w:rPr>
        <w:t xml:space="preserve"> классы</w:t>
      </w:r>
    </w:p>
    <w:p w:rsidR="00B54CDE" w:rsidRDefault="00B54CDE" w:rsidP="00B54CDE">
      <w:pPr>
        <w:widowControl w:val="0"/>
        <w:autoSpaceDE w:val="0"/>
        <w:autoSpaceDN w:val="0"/>
        <w:adjustRightInd w:val="0"/>
        <w:jc w:val="center"/>
        <w:rPr>
          <w:rFonts w:cs="Calibri"/>
        </w:rPr>
      </w:pPr>
    </w:p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793"/>
        <w:gridCol w:w="4887"/>
        <w:gridCol w:w="2344"/>
        <w:gridCol w:w="1547"/>
      </w:tblGrid>
      <w:tr w:rsidR="00B54CDE" w:rsidTr="00C33AF2">
        <w:tc>
          <w:tcPr>
            <w:tcW w:w="793" w:type="dxa"/>
          </w:tcPr>
          <w:p w:rsidR="00B54CDE" w:rsidRPr="001C2A75" w:rsidRDefault="00B54CDE" w:rsidP="00C33AF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C2A75">
              <w:rPr>
                <w:sz w:val="24"/>
                <w:szCs w:val="24"/>
              </w:rPr>
              <w:t>№</w:t>
            </w:r>
          </w:p>
        </w:tc>
        <w:tc>
          <w:tcPr>
            <w:tcW w:w="4887" w:type="dxa"/>
          </w:tcPr>
          <w:p w:rsidR="00B54CDE" w:rsidRPr="001C2A75" w:rsidRDefault="00B54CDE" w:rsidP="00C33AF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C2A75">
              <w:rPr>
                <w:sz w:val="24"/>
                <w:szCs w:val="24"/>
              </w:rPr>
              <w:t>Наименование раздела</w:t>
            </w:r>
          </w:p>
        </w:tc>
        <w:tc>
          <w:tcPr>
            <w:tcW w:w="2344" w:type="dxa"/>
          </w:tcPr>
          <w:p w:rsidR="00B54CDE" w:rsidRPr="001C2A75" w:rsidRDefault="00B54CDE" w:rsidP="00C33AF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C2A75"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1547" w:type="dxa"/>
          </w:tcPr>
          <w:p w:rsidR="00B54CDE" w:rsidRPr="001C2A75" w:rsidRDefault="00B54CDE" w:rsidP="00C33AF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C2A75">
              <w:rPr>
                <w:sz w:val="24"/>
                <w:szCs w:val="24"/>
              </w:rPr>
              <w:t>Форма контроля</w:t>
            </w:r>
          </w:p>
        </w:tc>
      </w:tr>
      <w:tr w:rsidR="00B54CDE" w:rsidTr="00C33AF2">
        <w:tc>
          <w:tcPr>
            <w:tcW w:w="793" w:type="dxa"/>
          </w:tcPr>
          <w:p w:rsidR="00B54CDE" w:rsidRPr="001C2A75" w:rsidRDefault="00B54CDE" w:rsidP="00C33AF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C2A75">
              <w:rPr>
                <w:sz w:val="24"/>
                <w:szCs w:val="24"/>
              </w:rPr>
              <w:t>1.</w:t>
            </w:r>
          </w:p>
        </w:tc>
        <w:tc>
          <w:tcPr>
            <w:tcW w:w="4887" w:type="dxa"/>
          </w:tcPr>
          <w:p w:rsidR="00B54CDE" w:rsidRPr="001C2A75" w:rsidRDefault="00B54CDE" w:rsidP="00C33AF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C2A75">
              <w:rPr>
                <w:sz w:val="24"/>
                <w:szCs w:val="24"/>
              </w:rPr>
              <w:t>Вводное занятие</w:t>
            </w:r>
          </w:p>
        </w:tc>
        <w:tc>
          <w:tcPr>
            <w:tcW w:w="2344" w:type="dxa"/>
          </w:tcPr>
          <w:p w:rsidR="00B54CDE" w:rsidRPr="001C2A75" w:rsidRDefault="00B54CDE" w:rsidP="00C33AF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C2A75">
              <w:rPr>
                <w:sz w:val="24"/>
                <w:szCs w:val="24"/>
              </w:rPr>
              <w:t>1</w:t>
            </w:r>
          </w:p>
        </w:tc>
        <w:tc>
          <w:tcPr>
            <w:tcW w:w="1547" w:type="dxa"/>
          </w:tcPr>
          <w:p w:rsidR="00B54CDE" w:rsidRPr="001C2A75" w:rsidRDefault="00B54CDE" w:rsidP="00C33AF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54CDE" w:rsidTr="00C33AF2">
        <w:tc>
          <w:tcPr>
            <w:tcW w:w="793" w:type="dxa"/>
          </w:tcPr>
          <w:p w:rsidR="00B54CDE" w:rsidRPr="001C2A75" w:rsidRDefault="00B54CDE" w:rsidP="00C33AF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C2A75">
              <w:rPr>
                <w:sz w:val="24"/>
                <w:szCs w:val="24"/>
              </w:rPr>
              <w:t>2.</w:t>
            </w:r>
          </w:p>
        </w:tc>
        <w:tc>
          <w:tcPr>
            <w:tcW w:w="4887" w:type="dxa"/>
          </w:tcPr>
          <w:p w:rsidR="00B54CDE" w:rsidRPr="001C2A75" w:rsidRDefault="00B54CDE" w:rsidP="00C33AF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C2A75">
              <w:rPr>
                <w:sz w:val="24"/>
                <w:szCs w:val="24"/>
              </w:rPr>
              <w:t>Комплекс упражнений для формирования правильной осанки.</w:t>
            </w:r>
          </w:p>
        </w:tc>
        <w:tc>
          <w:tcPr>
            <w:tcW w:w="2344" w:type="dxa"/>
          </w:tcPr>
          <w:p w:rsidR="00B54CDE" w:rsidRPr="001C2A75" w:rsidRDefault="00B54CDE" w:rsidP="00C33AF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C2A75">
              <w:rPr>
                <w:sz w:val="24"/>
                <w:szCs w:val="24"/>
              </w:rPr>
              <w:t>12</w:t>
            </w:r>
          </w:p>
        </w:tc>
        <w:tc>
          <w:tcPr>
            <w:tcW w:w="1547" w:type="dxa"/>
          </w:tcPr>
          <w:p w:rsidR="00B54CDE" w:rsidRPr="001C2A75" w:rsidRDefault="00B54CDE" w:rsidP="00C33AF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54CDE" w:rsidTr="00C33AF2">
        <w:tc>
          <w:tcPr>
            <w:tcW w:w="793" w:type="dxa"/>
          </w:tcPr>
          <w:p w:rsidR="00B54CDE" w:rsidRPr="001C2A75" w:rsidRDefault="00B54CDE" w:rsidP="00C33AF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C2A75">
              <w:rPr>
                <w:sz w:val="24"/>
                <w:szCs w:val="24"/>
              </w:rPr>
              <w:t>3.</w:t>
            </w:r>
          </w:p>
        </w:tc>
        <w:tc>
          <w:tcPr>
            <w:tcW w:w="4887" w:type="dxa"/>
          </w:tcPr>
          <w:p w:rsidR="00B54CDE" w:rsidRPr="001C2A75" w:rsidRDefault="00B54CDE" w:rsidP="00C33AF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C2A75">
              <w:rPr>
                <w:sz w:val="24"/>
                <w:szCs w:val="24"/>
              </w:rPr>
              <w:t>Комплекс упражнений для профилактики плоскостопия.</w:t>
            </w:r>
          </w:p>
        </w:tc>
        <w:tc>
          <w:tcPr>
            <w:tcW w:w="2344" w:type="dxa"/>
          </w:tcPr>
          <w:p w:rsidR="00B54CDE" w:rsidRPr="001C2A75" w:rsidRDefault="00B54CDE" w:rsidP="00C33AF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C2A75">
              <w:rPr>
                <w:sz w:val="24"/>
                <w:szCs w:val="24"/>
              </w:rPr>
              <w:t>6</w:t>
            </w:r>
          </w:p>
        </w:tc>
        <w:tc>
          <w:tcPr>
            <w:tcW w:w="1547" w:type="dxa"/>
          </w:tcPr>
          <w:p w:rsidR="00B54CDE" w:rsidRPr="001C2A75" w:rsidRDefault="00B54CDE" w:rsidP="00C33AF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54CDE" w:rsidTr="00C33AF2">
        <w:tc>
          <w:tcPr>
            <w:tcW w:w="793" w:type="dxa"/>
          </w:tcPr>
          <w:p w:rsidR="00B54CDE" w:rsidRPr="001C2A75" w:rsidRDefault="00B54CDE" w:rsidP="00C33AF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C2A75">
              <w:rPr>
                <w:sz w:val="24"/>
                <w:szCs w:val="24"/>
              </w:rPr>
              <w:t>4.</w:t>
            </w:r>
          </w:p>
        </w:tc>
        <w:tc>
          <w:tcPr>
            <w:tcW w:w="4887" w:type="dxa"/>
          </w:tcPr>
          <w:p w:rsidR="00B54CDE" w:rsidRPr="001C2A75" w:rsidRDefault="00B54CDE" w:rsidP="00C33AF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C2A75">
              <w:rPr>
                <w:sz w:val="24"/>
                <w:szCs w:val="24"/>
              </w:rPr>
              <w:t xml:space="preserve">Комплекс упражнений для развития функции координации и вестибулярного аппарата. </w:t>
            </w:r>
          </w:p>
        </w:tc>
        <w:tc>
          <w:tcPr>
            <w:tcW w:w="2344" w:type="dxa"/>
          </w:tcPr>
          <w:p w:rsidR="00B54CDE" w:rsidRPr="001C2A75" w:rsidRDefault="00B54CDE" w:rsidP="00C33AF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C2A75">
              <w:rPr>
                <w:sz w:val="24"/>
                <w:szCs w:val="24"/>
              </w:rPr>
              <w:t>9</w:t>
            </w:r>
          </w:p>
        </w:tc>
        <w:tc>
          <w:tcPr>
            <w:tcW w:w="1547" w:type="dxa"/>
          </w:tcPr>
          <w:p w:rsidR="00B54CDE" w:rsidRPr="001C2A75" w:rsidRDefault="00B54CDE" w:rsidP="00C33AF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54CDE" w:rsidTr="00C33AF2">
        <w:tc>
          <w:tcPr>
            <w:tcW w:w="793" w:type="dxa"/>
          </w:tcPr>
          <w:p w:rsidR="00B54CDE" w:rsidRPr="001C2A75" w:rsidRDefault="00B54CDE" w:rsidP="00C33AF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C2A75">
              <w:rPr>
                <w:sz w:val="24"/>
                <w:szCs w:val="24"/>
              </w:rPr>
              <w:t>5.</w:t>
            </w:r>
          </w:p>
        </w:tc>
        <w:tc>
          <w:tcPr>
            <w:tcW w:w="4887" w:type="dxa"/>
          </w:tcPr>
          <w:p w:rsidR="00B54CDE" w:rsidRPr="001C2A75" w:rsidRDefault="00B54CDE" w:rsidP="00C33AF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C2A75">
              <w:rPr>
                <w:sz w:val="24"/>
                <w:szCs w:val="24"/>
              </w:rPr>
              <w:t>Комплекс упражнений дыхательной гимнастики.</w:t>
            </w:r>
          </w:p>
        </w:tc>
        <w:tc>
          <w:tcPr>
            <w:tcW w:w="2344" w:type="dxa"/>
          </w:tcPr>
          <w:p w:rsidR="00B54CDE" w:rsidRPr="001C2A75" w:rsidRDefault="00B54CDE" w:rsidP="00C33AF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C2A75">
              <w:rPr>
                <w:sz w:val="24"/>
                <w:szCs w:val="24"/>
              </w:rPr>
              <w:t>6</w:t>
            </w:r>
          </w:p>
        </w:tc>
        <w:tc>
          <w:tcPr>
            <w:tcW w:w="1547" w:type="dxa"/>
          </w:tcPr>
          <w:p w:rsidR="00B54CDE" w:rsidRPr="001C2A75" w:rsidRDefault="00B54CDE" w:rsidP="00C33AF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54CDE" w:rsidTr="00C33AF2">
        <w:tc>
          <w:tcPr>
            <w:tcW w:w="793" w:type="dxa"/>
          </w:tcPr>
          <w:p w:rsidR="00B54CDE" w:rsidRPr="001C2A75" w:rsidRDefault="00B54CDE" w:rsidP="00C33AF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887" w:type="dxa"/>
          </w:tcPr>
          <w:p w:rsidR="00B54CDE" w:rsidRPr="00B439EE" w:rsidRDefault="00B54CDE" w:rsidP="00C33AF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9EE">
              <w:rPr>
                <w:sz w:val="24"/>
                <w:szCs w:val="24"/>
              </w:rPr>
              <w:t xml:space="preserve">Всего: </w:t>
            </w:r>
          </w:p>
        </w:tc>
        <w:tc>
          <w:tcPr>
            <w:tcW w:w="2344" w:type="dxa"/>
          </w:tcPr>
          <w:p w:rsidR="00B54CDE" w:rsidRPr="00B439EE" w:rsidRDefault="00B54CDE" w:rsidP="00C33AF2">
            <w:pPr>
              <w:jc w:val="both"/>
            </w:pPr>
            <w:r w:rsidRPr="00B439EE">
              <w:rPr>
                <w:sz w:val="24"/>
                <w:szCs w:val="24"/>
              </w:rPr>
              <w:t>34 часа</w:t>
            </w:r>
          </w:p>
        </w:tc>
        <w:tc>
          <w:tcPr>
            <w:tcW w:w="1547" w:type="dxa"/>
          </w:tcPr>
          <w:p w:rsidR="00B54CDE" w:rsidRPr="001C2A75" w:rsidRDefault="00B54CDE" w:rsidP="00C33AF2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B54CDE" w:rsidRDefault="00B54CDE" w:rsidP="00B54CDE">
      <w:pPr>
        <w:widowControl w:val="0"/>
        <w:autoSpaceDE w:val="0"/>
        <w:autoSpaceDN w:val="0"/>
        <w:adjustRightInd w:val="0"/>
        <w:jc w:val="center"/>
        <w:rPr>
          <w:rFonts w:cs="Calibri"/>
        </w:rPr>
      </w:pPr>
    </w:p>
    <w:p w:rsidR="00B54CDE" w:rsidRPr="00367CF3" w:rsidRDefault="00B54CDE" w:rsidP="00B54CDE">
      <w:pPr>
        <w:jc w:val="center"/>
        <w:rPr>
          <w:b/>
        </w:rPr>
      </w:pPr>
      <w:r w:rsidRPr="00367CF3">
        <w:rPr>
          <w:b/>
        </w:rPr>
        <w:t>Содержание курса «Лечебная физическая культура»</w:t>
      </w:r>
    </w:p>
    <w:p w:rsidR="00B54CDE" w:rsidRPr="00367CF3" w:rsidRDefault="00B54CDE" w:rsidP="00B54CDE">
      <w:pPr>
        <w:ind w:left="2340"/>
        <w:rPr>
          <w:b/>
        </w:rPr>
      </w:pPr>
    </w:p>
    <w:p w:rsidR="00B54CDE" w:rsidRPr="00367CF3" w:rsidRDefault="00B54CDE" w:rsidP="00B54CDE">
      <w:pPr>
        <w:numPr>
          <w:ilvl w:val="0"/>
          <w:numId w:val="1"/>
        </w:numPr>
        <w:tabs>
          <w:tab w:val="clear" w:pos="2415"/>
          <w:tab w:val="num" w:pos="0"/>
        </w:tabs>
        <w:ind w:left="0" w:firstLine="0"/>
        <w:jc w:val="both"/>
      </w:pPr>
      <w:r w:rsidRPr="00367CF3">
        <w:t>Основы знаний.</w:t>
      </w:r>
    </w:p>
    <w:p w:rsidR="00B54CDE" w:rsidRPr="00367CF3" w:rsidRDefault="00B54CDE" w:rsidP="00B54CDE">
      <w:pPr>
        <w:jc w:val="both"/>
      </w:pPr>
      <w:r w:rsidRPr="00367CF3">
        <w:t xml:space="preserve">Параметры правильной осанки и как ее проверить. Дыхание при выполнении упражнений, восстановительное дыхание. Сведения при ортопедическом </w:t>
      </w:r>
      <w:proofErr w:type="gramStart"/>
      <w:r w:rsidRPr="00367CF3">
        <w:t>режиме( о</w:t>
      </w:r>
      <w:proofErr w:type="gramEnd"/>
      <w:r w:rsidRPr="00367CF3">
        <w:t xml:space="preserve"> правилах выработки и сохранении правильной осанки).</w:t>
      </w:r>
    </w:p>
    <w:p w:rsidR="00B54CDE" w:rsidRPr="00367CF3" w:rsidRDefault="00B54CDE" w:rsidP="00B54CDE">
      <w:pPr>
        <w:numPr>
          <w:ilvl w:val="0"/>
          <w:numId w:val="1"/>
        </w:numPr>
        <w:tabs>
          <w:tab w:val="clear" w:pos="2415"/>
        </w:tabs>
        <w:ind w:left="0" w:firstLine="0"/>
        <w:jc w:val="both"/>
      </w:pPr>
      <w:r w:rsidRPr="00367CF3">
        <w:t>Упражнения для формирования и закрепления навыка правильной осанки</w:t>
      </w:r>
      <w:r>
        <w:t>, коррекцию осанки</w:t>
      </w:r>
      <w:r w:rsidRPr="00367CF3">
        <w:t>.</w:t>
      </w:r>
    </w:p>
    <w:p w:rsidR="00B54CDE" w:rsidRPr="00367CF3" w:rsidRDefault="00B54CDE" w:rsidP="00B54CDE">
      <w:pPr>
        <w:jc w:val="both"/>
      </w:pPr>
      <w:r w:rsidRPr="00367CF3">
        <w:t>Упражнения  в положении стоя и сидя, касаясь стены или гимнастической стенки. Ходьба с предметом на голове. Постоянное напоминание взрослого о правилах соблюдения ортопедического режима –  положение тела при ходьбе, сне, выполнении уроков, поднятии и переносе тяжестей).</w:t>
      </w:r>
    </w:p>
    <w:p w:rsidR="00B54CDE" w:rsidRPr="00367CF3" w:rsidRDefault="00B54CDE" w:rsidP="00B54CDE">
      <w:pPr>
        <w:numPr>
          <w:ilvl w:val="0"/>
          <w:numId w:val="1"/>
        </w:numPr>
        <w:tabs>
          <w:tab w:val="clear" w:pos="2415"/>
        </w:tabs>
        <w:ind w:left="0" w:firstLine="0"/>
        <w:jc w:val="both"/>
      </w:pPr>
      <w:r w:rsidRPr="00367CF3">
        <w:t>Упражнения для развития гибкости, растяжения мышц и связок позвоночника.</w:t>
      </w:r>
      <w:r>
        <w:t xml:space="preserve"> Формирование мышечного корсета.</w:t>
      </w:r>
    </w:p>
    <w:p w:rsidR="00B54CDE" w:rsidRPr="00367CF3" w:rsidRDefault="00B54CDE" w:rsidP="00B54CDE">
      <w:pPr>
        <w:jc w:val="both"/>
      </w:pPr>
      <w:r w:rsidRPr="00367CF3">
        <w:t>Колено – локтевое ползание по гимнастической скамейке; перекаты со спины на живот и т. д. в положении лежа и сидя; перекаты по позвоночнику вперед – назад в положении группировки; наклоны головы, туловища вперед – назад в различных И.П.</w:t>
      </w:r>
    </w:p>
    <w:p w:rsidR="00B54CDE" w:rsidRPr="00367CF3" w:rsidRDefault="00B54CDE" w:rsidP="00B54CDE">
      <w:pPr>
        <w:numPr>
          <w:ilvl w:val="0"/>
          <w:numId w:val="1"/>
        </w:numPr>
        <w:tabs>
          <w:tab w:val="clear" w:pos="2415"/>
        </w:tabs>
        <w:ind w:left="0" w:firstLine="0"/>
        <w:jc w:val="both"/>
      </w:pPr>
      <w:r w:rsidRPr="00367CF3">
        <w:t>Обучение правильному дыханию.</w:t>
      </w:r>
      <w:r>
        <w:t xml:space="preserve"> Профилактика дыхательных заболеваний.</w:t>
      </w:r>
    </w:p>
    <w:p w:rsidR="00B54CDE" w:rsidRPr="00367CF3" w:rsidRDefault="00B54CDE" w:rsidP="00B54CDE">
      <w:pPr>
        <w:jc w:val="both"/>
      </w:pPr>
      <w:r w:rsidRPr="00367CF3">
        <w:t>Брюшной и грудной тип дыхания. Полное дыхание. Упражнения для тренировки дыхательных мышц, для восстановления дыхания</w:t>
      </w:r>
      <w:r>
        <w:t>.</w:t>
      </w:r>
      <w:r w:rsidRPr="00367CF3">
        <w:t xml:space="preserve"> </w:t>
      </w:r>
    </w:p>
    <w:p w:rsidR="00B54CDE" w:rsidRPr="00367CF3" w:rsidRDefault="00B54CDE" w:rsidP="00B54CDE">
      <w:pPr>
        <w:numPr>
          <w:ilvl w:val="0"/>
          <w:numId w:val="1"/>
        </w:numPr>
        <w:tabs>
          <w:tab w:val="clear" w:pos="2415"/>
        </w:tabs>
        <w:ind w:left="0" w:firstLine="0"/>
        <w:jc w:val="both"/>
      </w:pPr>
      <w:r w:rsidRPr="00367CF3">
        <w:t>Развитие выносливости к умеренным нагрузкам.</w:t>
      </w:r>
      <w:r>
        <w:t xml:space="preserve"> Навыки саморегуляции.</w:t>
      </w:r>
    </w:p>
    <w:p w:rsidR="00B54CDE" w:rsidRPr="00367CF3" w:rsidRDefault="00B54CDE" w:rsidP="00B54CDE">
      <w:pPr>
        <w:jc w:val="both"/>
      </w:pPr>
      <w:r w:rsidRPr="00367CF3">
        <w:t>Медленный бег в чередовании с ходьбой до 1 мин. Подвижные игры общего характера; постепенное увеличение количества упражнений и времени их выполнения, равномерным методом в аэробном режиме.</w:t>
      </w:r>
    </w:p>
    <w:p w:rsidR="00B54CDE" w:rsidRPr="00367CF3" w:rsidRDefault="00B54CDE" w:rsidP="00B54CDE">
      <w:pPr>
        <w:numPr>
          <w:ilvl w:val="0"/>
          <w:numId w:val="1"/>
        </w:numPr>
        <w:tabs>
          <w:tab w:val="clear" w:pos="2415"/>
        </w:tabs>
        <w:ind w:left="0" w:firstLine="0"/>
        <w:jc w:val="both"/>
      </w:pPr>
      <w:r w:rsidRPr="00367CF3">
        <w:t>Развитие силы.</w:t>
      </w:r>
      <w:r>
        <w:t xml:space="preserve"> </w:t>
      </w:r>
      <w:r w:rsidRPr="00622EC8">
        <w:t xml:space="preserve">Суставная гимнастика по </w:t>
      </w:r>
      <w:proofErr w:type="spellStart"/>
      <w:r w:rsidRPr="00622EC8">
        <w:t>Норбекову</w:t>
      </w:r>
      <w:proofErr w:type="spellEnd"/>
      <w:r>
        <w:t>.</w:t>
      </w:r>
    </w:p>
    <w:p w:rsidR="00B54CDE" w:rsidRPr="00367CF3" w:rsidRDefault="00B54CDE" w:rsidP="00B54CDE">
      <w:pPr>
        <w:jc w:val="both"/>
      </w:pPr>
      <w:r w:rsidRPr="00367CF3">
        <w:t>Отжимания от скамейки, от пола (на коленях), подтягивания на нижней перекладине. Приседания, специально подобранные упражнения в различных И.П. лежа, методом динамических усилий и незначительной статической задержки позы (наклоны, прогибы туловища, поднимание ног, головы, туловища в И.П. лежа). Комплексы упражнений с обручами, гантелями.</w:t>
      </w:r>
    </w:p>
    <w:p w:rsidR="00B54CDE" w:rsidRPr="00B54CDE" w:rsidRDefault="00B54CDE" w:rsidP="00B54CDE">
      <w:pPr>
        <w:pStyle w:val="a5"/>
        <w:numPr>
          <w:ilvl w:val="0"/>
          <w:numId w:val="1"/>
        </w:numPr>
        <w:tabs>
          <w:tab w:val="clear" w:pos="2415"/>
          <w:tab w:val="num" w:pos="142"/>
          <w:tab w:val="left" w:pos="180"/>
        </w:tabs>
        <w:ind w:left="0" w:firstLine="142"/>
        <w:jc w:val="both"/>
      </w:pPr>
      <w:r w:rsidRPr="00B54CDE">
        <w:t>Элементы самомассажа.</w:t>
      </w:r>
    </w:p>
    <w:p w:rsidR="00B54CDE" w:rsidRPr="00B54CDE" w:rsidRDefault="00B54CDE" w:rsidP="00B54CDE">
      <w:pPr>
        <w:tabs>
          <w:tab w:val="left" w:pos="180"/>
        </w:tabs>
        <w:jc w:val="both"/>
      </w:pPr>
      <w:r w:rsidRPr="00B54CDE">
        <w:t xml:space="preserve">Простейшие элементы самомассажа: растирание ладоней, ушных раковин, поясничного отдела позвоночника, </w:t>
      </w:r>
      <w:proofErr w:type="spellStart"/>
      <w:r w:rsidRPr="00B54CDE">
        <w:t>надплечий</w:t>
      </w:r>
      <w:proofErr w:type="spellEnd"/>
      <w:r w:rsidRPr="00B54CDE">
        <w:t xml:space="preserve">, поглаживания живота, шеи, постукивания кулаком по грудине, по крупным мышцам конечностей. Упражнения с гимнастической палкой: </w:t>
      </w:r>
      <w:r w:rsidRPr="00B54CDE">
        <w:lastRenderedPageBreak/>
        <w:t>растирание палкой лопаточной, поясничной, грудной областей, похлопывание гимнастической палкой крупных мышц конечностей.</w:t>
      </w:r>
    </w:p>
    <w:p w:rsidR="00B54CDE" w:rsidRPr="00367CF3" w:rsidRDefault="00B54CDE" w:rsidP="00B54CDE">
      <w:pPr>
        <w:numPr>
          <w:ilvl w:val="0"/>
          <w:numId w:val="1"/>
        </w:numPr>
        <w:tabs>
          <w:tab w:val="clear" w:pos="2415"/>
          <w:tab w:val="num" w:pos="-180"/>
        </w:tabs>
        <w:ind w:left="0" w:firstLine="0"/>
        <w:jc w:val="both"/>
      </w:pPr>
      <w:r w:rsidRPr="00367CF3">
        <w:t xml:space="preserve">Профилактика </w:t>
      </w:r>
      <w:r>
        <w:t xml:space="preserve">и коррекция </w:t>
      </w:r>
      <w:r w:rsidRPr="00367CF3">
        <w:t>плоскостопия.</w:t>
      </w:r>
    </w:p>
    <w:p w:rsidR="00B54CDE" w:rsidRPr="00367CF3" w:rsidRDefault="00B54CDE" w:rsidP="00B54CDE">
      <w:pPr>
        <w:jc w:val="both"/>
      </w:pPr>
      <w:r w:rsidRPr="00367CF3">
        <w:t>Ходьба на носках, на наружных сводах стоп, по ребристой доске, по песку, по камешкам. Упражнения с активным вытягиванием носков, подошвенные сгибания стоп и пальцев с захвато</w:t>
      </w:r>
      <w:r>
        <w:t>м ими разных мелких предметов (</w:t>
      </w:r>
      <w:r w:rsidRPr="00367CF3">
        <w:t>мячей, палочек, кубиков); подниматься и опускаться на носках.</w:t>
      </w:r>
    </w:p>
    <w:p w:rsidR="00B54CDE" w:rsidRPr="00B54CDE" w:rsidRDefault="00B54CDE" w:rsidP="00B54CDE">
      <w:pPr>
        <w:pStyle w:val="a5"/>
        <w:numPr>
          <w:ilvl w:val="0"/>
          <w:numId w:val="1"/>
        </w:numPr>
        <w:tabs>
          <w:tab w:val="clear" w:pos="2415"/>
          <w:tab w:val="num" w:pos="0"/>
          <w:tab w:val="left" w:pos="180"/>
        </w:tabs>
        <w:ind w:left="142" w:firstLine="0"/>
        <w:jc w:val="both"/>
      </w:pPr>
      <w:r w:rsidRPr="00B54CDE">
        <w:t>Аутогенная тренировка.</w:t>
      </w:r>
      <w:r w:rsidR="001A0CAC">
        <w:t xml:space="preserve"> Аутотренинг.</w:t>
      </w:r>
    </w:p>
    <w:p w:rsidR="00B54CDE" w:rsidRPr="00B54CDE" w:rsidRDefault="00B54CDE" w:rsidP="00B54CDE">
      <w:pPr>
        <w:tabs>
          <w:tab w:val="left" w:pos="180"/>
        </w:tabs>
        <w:jc w:val="both"/>
      </w:pPr>
      <w:r w:rsidRPr="00B54CDE">
        <w:t>Расслабление мышц с помощью самовнушения: представление любых приятных и доступных</w:t>
      </w:r>
      <w:r>
        <w:t xml:space="preserve"> для воображения детей картин </w:t>
      </w:r>
      <w:r w:rsidRPr="00B54CDE">
        <w:t>«Тепло», «Свет», «Солнце», «Лесная пол</w:t>
      </w:r>
      <w:r>
        <w:t xml:space="preserve">яна», «Небо», «Источник» и </w:t>
      </w:r>
      <w:proofErr w:type="spellStart"/>
      <w:r>
        <w:t>т.д</w:t>
      </w:r>
      <w:proofErr w:type="spellEnd"/>
      <w:r w:rsidRPr="00B54CDE">
        <w:t>, ассоциации, связанные с добрым, приятным, красивым и т. д.; создание психологической установки на выздоровление.</w:t>
      </w:r>
    </w:p>
    <w:p w:rsidR="00B54CDE" w:rsidRDefault="00B54CDE" w:rsidP="00B54CDE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54CDE" w:rsidRPr="00AA2141" w:rsidRDefault="00B54CDE" w:rsidP="00B54CDE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AA2141">
        <w:rPr>
          <w:b/>
        </w:rPr>
        <w:t xml:space="preserve">Календарно – тематическое планирование </w:t>
      </w:r>
      <w:r>
        <w:rPr>
          <w:b/>
        </w:rPr>
        <w:t>5</w:t>
      </w:r>
      <w:r w:rsidRPr="00AA2141">
        <w:rPr>
          <w:b/>
        </w:rPr>
        <w:t>-</w:t>
      </w:r>
      <w:r>
        <w:rPr>
          <w:b/>
        </w:rPr>
        <w:t>9</w:t>
      </w:r>
      <w:r w:rsidRPr="00AA2141">
        <w:rPr>
          <w:b/>
        </w:rPr>
        <w:t xml:space="preserve"> класс</w:t>
      </w:r>
    </w:p>
    <w:tbl>
      <w:tblPr>
        <w:tblStyle w:val="a3"/>
        <w:tblW w:w="9755" w:type="dxa"/>
        <w:tblLook w:val="00A0" w:firstRow="1" w:lastRow="0" w:firstColumn="1" w:lastColumn="0" w:noHBand="0" w:noVBand="0"/>
      </w:tblPr>
      <w:tblGrid>
        <w:gridCol w:w="799"/>
        <w:gridCol w:w="4046"/>
        <w:gridCol w:w="850"/>
        <w:gridCol w:w="2545"/>
        <w:gridCol w:w="1515"/>
      </w:tblGrid>
      <w:tr w:rsidR="00B54CDE" w:rsidRPr="00622EC8" w:rsidTr="00C33AF2">
        <w:trPr>
          <w:trHeight w:val="171"/>
        </w:trPr>
        <w:tc>
          <w:tcPr>
            <w:tcW w:w="799" w:type="dxa"/>
          </w:tcPr>
          <w:p w:rsidR="00B54CDE" w:rsidRPr="00AA2141" w:rsidRDefault="00B54CDE" w:rsidP="00C33AF2">
            <w:pPr>
              <w:widowControl w:val="0"/>
              <w:autoSpaceDE w:val="0"/>
              <w:autoSpaceDN w:val="0"/>
              <w:adjustRightInd w:val="0"/>
              <w:ind w:right="-325"/>
              <w:jc w:val="center"/>
              <w:rPr>
                <w:b/>
              </w:rPr>
            </w:pPr>
            <w:r w:rsidRPr="00AA2141">
              <w:rPr>
                <w:b/>
              </w:rPr>
              <w:t>№</w:t>
            </w:r>
          </w:p>
        </w:tc>
        <w:tc>
          <w:tcPr>
            <w:tcW w:w="4046" w:type="dxa"/>
          </w:tcPr>
          <w:p w:rsidR="00B54CDE" w:rsidRPr="00AA2141" w:rsidRDefault="00B54CDE" w:rsidP="00C33AF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2141">
              <w:rPr>
                <w:b/>
              </w:rPr>
              <w:t>Наименование разделов и тем</w:t>
            </w:r>
          </w:p>
        </w:tc>
        <w:tc>
          <w:tcPr>
            <w:tcW w:w="850" w:type="dxa"/>
          </w:tcPr>
          <w:p w:rsidR="00B54CDE" w:rsidRPr="00AA2141" w:rsidRDefault="00B54CDE" w:rsidP="00C33AF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2141">
              <w:rPr>
                <w:b/>
              </w:rPr>
              <w:t>Кол-во часов</w:t>
            </w:r>
          </w:p>
        </w:tc>
        <w:tc>
          <w:tcPr>
            <w:tcW w:w="2545" w:type="dxa"/>
          </w:tcPr>
          <w:p w:rsidR="00B54CDE" w:rsidRPr="00AA2141" w:rsidRDefault="00B54CDE" w:rsidP="00C33AF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2141">
              <w:rPr>
                <w:b/>
              </w:rPr>
              <w:t>№ урока</w:t>
            </w:r>
          </w:p>
        </w:tc>
        <w:tc>
          <w:tcPr>
            <w:tcW w:w="1515" w:type="dxa"/>
          </w:tcPr>
          <w:p w:rsidR="00B54CDE" w:rsidRPr="00AA2141" w:rsidRDefault="00B54CDE" w:rsidP="00C33AF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2141">
              <w:rPr>
                <w:b/>
              </w:rPr>
              <w:t xml:space="preserve">Дата </w:t>
            </w:r>
          </w:p>
        </w:tc>
      </w:tr>
      <w:tr w:rsidR="00B54CDE" w:rsidRPr="00622EC8" w:rsidTr="00C33AF2">
        <w:trPr>
          <w:trHeight w:val="171"/>
        </w:trPr>
        <w:tc>
          <w:tcPr>
            <w:tcW w:w="799" w:type="dxa"/>
          </w:tcPr>
          <w:p w:rsidR="00B54CDE" w:rsidRPr="00622EC8" w:rsidRDefault="00B54CDE" w:rsidP="00C33AF2">
            <w:pPr>
              <w:widowControl w:val="0"/>
              <w:autoSpaceDE w:val="0"/>
              <w:autoSpaceDN w:val="0"/>
              <w:adjustRightInd w:val="0"/>
              <w:ind w:right="-32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46" w:type="dxa"/>
          </w:tcPr>
          <w:p w:rsidR="00B54CDE" w:rsidRPr="00622EC8" w:rsidRDefault="00B54CDE" w:rsidP="00C33AF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22EC8">
              <w:rPr>
                <w:sz w:val="24"/>
                <w:szCs w:val="24"/>
              </w:rPr>
              <w:t>Основы теоретических знаний</w:t>
            </w:r>
          </w:p>
        </w:tc>
        <w:tc>
          <w:tcPr>
            <w:tcW w:w="4910" w:type="dxa"/>
            <w:gridSpan w:val="3"/>
          </w:tcPr>
          <w:p w:rsidR="00B54CDE" w:rsidRPr="00622EC8" w:rsidRDefault="00B54CDE" w:rsidP="00C33A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22EC8">
              <w:rPr>
                <w:sz w:val="24"/>
                <w:szCs w:val="24"/>
              </w:rPr>
              <w:t>В процессе уроков</w:t>
            </w:r>
          </w:p>
        </w:tc>
      </w:tr>
      <w:tr w:rsidR="00B54CDE" w:rsidRPr="00622EC8" w:rsidTr="00C33AF2">
        <w:trPr>
          <w:trHeight w:val="171"/>
        </w:trPr>
        <w:tc>
          <w:tcPr>
            <w:tcW w:w="799" w:type="dxa"/>
          </w:tcPr>
          <w:p w:rsidR="00B54CDE" w:rsidRPr="00622EC8" w:rsidRDefault="00B54CDE" w:rsidP="00B54CDE">
            <w:pPr>
              <w:pStyle w:val="a5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-325"/>
              <w:rPr>
                <w:sz w:val="24"/>
                <w:szCs w:val="24"/>
              </w:rPr>
            </w:pPr>
          </w:p>
        </w:tc>
        <w:tc>
          <w:tcPr>
            <w:tcW w:w="4046" w:type="dxa"/>
          </w:tcPr>
          <w:p w:rsidR="00B54CDE" w:rsidRPr="00622EC8" w:rsidRDefault="00B54CDE" w:rsidP="00C33AF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22EC8">
              <w:rPr>
                <w:sz w:val="24"/>
                <w:szCs w:val="24"/>
              </w:rPr>
              <w:t>Упражнения для коррекции правильной осанки</w:t>
            </w:r>
          </w:p>
        </w:tc>
        <w:tc>
          <w:tcPr>
            <w:tcW w:w="850" w:type="dxa"/>
          </w:tcPr>
          <w:p w:rsidR="00B54CDE" w:rsidRPr="00622EC8" w:rsidRDefault="00B54CDE" w:rsidP="00C33AF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22EC8">
              <w:rPr>
                <w:sz w:val="24"/>
                <w:szCs w:val="24"/>
              </w:rPr>
              <w:t>8</w:t>
            </w:r>
          </w:p>
        </w:tc>
        <w:tc>
          <w:tcPr>
            <w:tcW w:w="2545" w:type="dxa"/>
          </w:tcPr>
          <w:p w:rsidR="00B54CDE" w:rsidRPr="00622EC8" w:rsidRDefault="00B54CDE" w:rsidP="00C33AF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22EC8">
              <w:rPr>
                <w:sz w:val="24"/>
                <w:szCs w:val="24"/>
              </w:rPr>
              <w:t>№2,4,8,13,14, 18,22, 29.</w:t>
            </w:r>
          </w:p>
        </w:tc>
        <w:tc>
          <w:tcPr>
            <w:tcW w:w="1515" w:type="dxa"/>
          </w:tcPr>
          <w:p w:rsidR="00B54CDE" w:rsidRPr="00622EC8" w:rsidRDefault="00B54CDE" w:rsidP="00C33AF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54CDE" w:rsidRPr="00622EC8" w:rsidTr="00C33AF2">
        <w:trPr>
          <w:trHeight w:val="171"/>
        </w:trPr>
        <w:tc>
          <w:tcPr>
            <w:tcW w:w="799" w:type="dxa"/>
          </w:tcPr>
          <w:p w:rsidR="00B54CDE" w:rsidRPr="00622EC8" w:rsidRDefault="00B54CDE" w:rsidP="00B54CDE">
            <w:pPr>
              <w:pStyle w:val="a5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-325"/>
              <w:rPr>
                <w:sz w:val="24"/>
                <w:szCs w:val="24"/>
              </w:rPr>
            </w:pPr>
          </w:p>
        </w:tc>
        <w:tc>
          <w:tcPr>
            <w:tcW w:w="4046" w:type="dxa"/>
          </w:tcPr>
          <w:p w:rsidR="00B54CDE" w:rsidRPr="00622EC8" w:rsidRDefault="00B54CDE" w:rsidP="00C33AF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22EC8">
              <w:rPr>
                <w:sz w:val="24"/>
                <w:szCs w:val="24"/>
              </w:rPr>
              <w:t>Упражнения на коррекцию плоскостопия</w:t>
            </w:r>
          </w:p>
        </w:tc>
        <w:tc>
          <w:tcPr>
            <w:tcW w:w="850" w:type="dxa"/>
          </w:tcPr>
          <w:p w:rsidR="00B54CDE" w:rsidRPr="00622EC8" w:rsidRDefault="00B54CDE" w:rsidP="00C33AF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22EC8">
              <w:rPr>
                <w:sz w:val="24"/>
                <w:szCs w:val="24"/>
              </w:rPr>
              <w:t>8</w:t>
            </w:r>
          </w:p>
        </w:tc>
        <w:tc>
          <w:tcPr>
            <w:tcW w:w="2545" w:type="dxa"/>
          </w:tcPr>
          <w:p w:rsidR="00B54CDE" w:rsidRPr="00622EC8" w:rsidRDefault="00B54CDE" w:rsidP="00C33AF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22EC8">
              <w:rPr>
                <w:sz w:val="24"/>
                <w:szCs w:val="24"/>
              </w:rPr>
              <w:t>№4,5,10,11,15,20,26,31</w:t>
            </w:r>
          </w:p>
        </w:tc>
        <w:tc>
          <w:tcPr>
            <w:tcW w:w="1515" w:type="dxa"/>
          </w:tcPr>
          <w:p w:rsidR="00B54CDE" w:rsidRPr="00622EC8" w:rsidRDefault="00B54CDE" w:rsidP="00C33AF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54CDE" w:rsidRPr="00622EC8" w:rsidTr="00C33AF2">
        <w:trPr>
          <w:trHeight w:val="171"/>
        </w:trPr>
        <w:tc>
          <w:tcPr>
            <w:tcW w:w="799" w:type="dxa"/>
          </w:tcPr>
          <w:p w:rsidR="00B54CDE" w:rsidRPr="00622EC8" w:rsidRDefault="00B54CDE" w:rsidP="00B54CDE">
            <w:pPr>
              <w:pStyle w:val="a5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-325"/>
              <w:rPr>
                <w:sz w:val="24"/>
                <w:szCs w:val="24"/>
              </w:rPr>
            </w:pPr>
          </w:p>
        </w:tc>
        <w:tc>
          <w:tcPr>
            <w:tcW w:w="4046" w:type="dxa"/>
          </w:tcPr>
          <w:p w:rsidR="00B54CDE" w:rsidRPr="00622EC8" w:rsidRDefault="00B54CDE" w:rsidP="00C33AF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22EC8">
              <w:rPr>
                <w:sz w:val="24"/>
                <w:szCs w:val="24"/>
              </w:rPr>
              <w:t>Упражнения для профилактики дыхательных заболеваний</w:t>
            </w:r>
          </w:p>
        </w:tc>
        <w:tc>
          <w:tcPr>
            <w:tcW w:w="850" w:type="dxa"/>
          </w:tcPr>
          <w:p w:rsidR="00B54CDE" w:rsidRPr="00622EC8" w:rsidRDefault="00B54CDE" w:rsidP="00C33AF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22EC8">
              <w:rPr>
                <w:sz w:val="24"/>
                <w:szCs w:val="24"/>
              </w:rPr>
              <w:t>6</w:t>
            </w:r>
          </w:p>
        </w:tc>
        <w:tc>
          <w:tcPr>
            <w:tcW w:w="2545" w:type="dxa"/>
          </w:tcPr>
          <w:p w:rsidR="00B54CDE" w:rsidRPr="00622EC8" w:rsidRDefault="00B54CDE" w:rsidP="00C33AF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22EC8">
              <w:rPr>
                <w:sz w:val="24"/>
                <w:szCs w:val="24"/>
              </w:rPr>
              <w:t>№1,7,16,23,32,34</w:t>
            </w:r>
          </w:p>
        </w:tc>
        <w:tc>
          <w:tcPr>
            <w:tcW w:w="1515" w:type="dxa"/>
          </w:tcPr>
          <w:p w:rsidR="00B54CDE" w:rsidRPr="00622EC8" w:rsidRDefault="00B54CDE" w:rsidP="00C33AF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54CDE" w:rsidRPr="00622EC8" w:rsidTr="00C33AF2">
        <w:trPr>
          <w:trHeight w:val="171"/>
        </w:trPr>
        <w:tc>
          <w:tcPr>
            <w:tcW w:w="799" w:type="dxa"/>
          </w:tcPr>
          <w:p w:rsidR="00B54CDE" w:rsidRPr="00622EC8" w:rsidRDefault="00B54CDE" w:rsidP="00B54CDE">
            <w:pPr>
              <w:pStyle w:val="a5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-325"/>
              <w:rPr>
                <w:sz w:val="24"/>
                <w:szCs w:val="24"/>
              </w:rPr>
            </w:pPr>
          </w:p>
        </w:tc>
        <w:tc>
          <w:tcPr>
            <w:tcW w:w="4046" w:type="dxa"/>
          </w:tcPr>
          <w:p w:rsidR="00B54CDE" w:rsidRPr="00622EC8" w:rsidRDefault="00B54CDE" w:rsidP="00B54CD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22EC8">
              <w:rPr>
                <w:sz w:val="24"/>
                <w:szCs w:val="24"/>
              </w:rPr>
              <w:t xml:space="preserve">Упражнения </w:t>
            </w:r>
            <w:r>
              <w:rPr>
                <w:sz w:val="24"/>
                <w:szCs w:val="24"/>
              </w:rPr>
              <w:t>на укрепление мышц живота и спины</w:t>
            </w:r>
          </w:p>
        </w:tc>
        <w:tc>
          <w:tcPr>
            <w:tcW w:w="850" w:type="dxa"/>
          </w:tcPr>
          <w:p w:rsidR="00B54CDE" w:rsidRPr="00622EC8" w:rsidRDefault="00B54CDE" w:rsidP="00C33AF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22EC8">
              <w:rPr>
                <w:sz w:val="24"/>
                <w:szCs w:val="24"/>
              </w:rPr>
              <w:t>5</w:t>
            </w:r>
          </w:p>
        </w:tc>
        <w:tc>
          <w:tcPr>
            <w:tcW w:w="2545" w:type="dxa"/>
          </w:tcPr>
          <w:p w:rsidR="00B54CDE" w:rsidRPr="00622EC8" w:rsidRDefault="00B54CDE" w:rsidP="00C33AF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22EC8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>1,</w:t>
            </w:r>
            <w:r w:rsidRPr="00622EC8">
              <w:rPr>
                <w:sz w:val="24"/>
                <w:szCs w:val="24"/>
              </w:rPr>
              <w:t>5,11,</w:t>
            </w:r>
            <w:r>
              <w:rPr>
                <w:sz w:val="24"/>
                <w:szCs w:val="24"/>
              </w:rPr>
              <w:t>16,</w:t>
            </w:r>
            <w:r w:rsidRPr="00622EC8">
              <w:rPr>
                <w:sz w:val="24"/>
                <w:szCs w:val="24"/>
              </w:rPr>
              <w:t>21,27,33</w:t>
            </w:r>
          </w:p>
        </w:tc>
        <w:tc>
          <w:tcPr>
            <w:tcW w:w="1515" w:type="dxa"/>
          </w:tcPr>
          <w:p w:rsidR="00B54CDE" w:rsidRPr="00622EC8" w:rsidRDefault="00B54CDE" w:rsidP="00C33AF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54CDE" w:rsidRPr="00622EC8" w:rsidTr="00C33AF2">
        <w:trPr>
          <w:trHeight w:val="171"/>
        </w:trPr>
        <w:tc>
          <w:tcPr>
            <w:tcW w:w="799" w:type="dxa"/>
          </w:tcPr>
          <w:p w:rsidR="00B54CDE" w:rsidRPr="00622EC8" w:rsidRDefault="00B54CDE" w:rsidP="00B54CDE">
            <w:pPr>
              <w:pStyle w:val="a5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-325"/>
              <w:rPr>
                <w:sz w:val="24"/>
                <w:szCs w:val="24"/>
              </w:rPr>
            </w:pPr>
          </w:p>
        </w:tc>
        <w:tc>
          <w:tcPr>
            <w:tcW w:w="4046" w:type="dxa"/>
          </w:tcPr>
          <w:p w:rsidR="00B54CDE" w:rsidRPr="00622EC8" w:rsidRDefault="00B54CDE" w:rsidP="00C33AF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22EC8">
              <w:rPr>
                <w:sz w:val="24"/>
                <w:szCs w:val="24"/>
              </w:rPr>
              <w:t>Упражнения на формирование мышечного корсета</w:t>
            </w:r>
          </w:p>
        </w:tc>
        <w:tc>
          <w:tcPr>
            <w:tcW w:w="850" w:type="dxa"/>
          </w:tcPr>
          <w:p w:rsidR="00B54CDE" w:rsidRPr="00622EC8" w:rsidRDefault="00B54CDE" w:rsidP="00C33AF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22EC8">
              <w:rPr>
                <w:sz w:val="24"/>
                <w:szCs w:val="24"/>
              </w:rPr>
              <w:t>6</w:t>
            </w:r>
          </w:p>
        </w:tc>
        <w:tc>
          <w:tcPr>
            <w:tcW w:w="2545" w:type="dxa"/>
          </w:tcPr>
          <w:p w:rsidR="00B54CDE" w:rsidRPr="00622EC8" w:rsidRDefault="00B54CDE" w:rsidP="00C33AF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22EC8">
              <w:rPr>
                <w:sz w:val="24"/>
                <w:szCs w:val="24"/>
              </w:rPr>
              <w:t>№2,6,12,18,22,28</w:t>
            </w:r>
          </w:p>
        </w:tc>
        <w:tc>
          <w:tcPr>
            <w:tcW w:w="1515" w:type="dxa"/>
          </w:tcPr>
          <w:p w:rsidR="00B54CDE" w:rsidRPr="00622EC8" w:rsidRDefault="00B54CDE" w:rsidP="00C33AF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54CDE" w:rsidRPr="00622EC8" w:rsidTr="00C33AF2">
        <w:trPr>
          <w:trHeight w:val="171"/>
        </w:trPr>
        <w:tc>
          <w:tcPr>
            <w:tcW w:w="799" w:type="dxa"/>
          </w:tcPr>
          <w:p w:rsidR="00B54CDE" w:rsidRPr="00622EC8" w:rsidRDefault="00B54CDE" w:rsidP="00B54CDE">
            <w:pPr>
              <w:pStyle w:val="a5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-325"/>
              <w:rPr>
                <w:sz w:val="24"/>
                <w:szCs w:val="24"/>
              </w:rPr>
            </w:pPr>
          </w:p>
        </w:tc>
        <w:tc>
          <w:tcPr>
            <w:tcW w:w="4046" w:type="dxa"/>
          </w:tcPr>
          <w:p w:rsidR="00B54CDE" w:rsidRPr="00622EC8" w:rsidRDefault="00B54CDE" w:rsidP="00C33AF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22EC8">
              <w:rPr>
                <w:sz w:val="24"/>
                <w:szCs w:val="24"/>
              </w:rPr>
              <w:t>Упражнения с гимнастическими палками</w:t>
            </w:r>
          </w:p>
        </w:tc>
        <w:tc>
          <w:tcPr>
            <w:tcW w:w="850" w:type="dxa"/>
          </w:tcPr>
          <w:p w:rsidR="00B54CDE" w:rsidRPr="00622EC8" w:rsidRDefault="00B54CDE" w:rsidP="00C33AF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22EC8">
              <w:rPr>
                <w:sz w:val="24"/>
                <w:szCs w:val="24"/>
              </w:rPr>
              <w:t>6</w:t>
            </w:r>
          </w:p>
        </w:tc>
        <w:tc>
          <w:tcPr>
            <w:tcW w:w="2545" w:type="dxa"/>
          </w:tcPr>
          <w:p w:rsidR="00B54CDE" w:rsidRPr="00622EC8" w:rsidRDefault="00B54CDE" w:rsidP="00C33AF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22EC8">
              <w:rPr>
                <w:sz w:val="24"/>
                <w:szCs w:val="24"/>
              </w:rPr>
              <w:t>№3,7,13,19,23,29</w:t>
            </w:r>
          </w:p>
        </w:tc>
        <w:tc>
          <w:tcPr>
            <w:tcW w:w="1515" w:type="dxa"/>
          </w:tcPr>
          <w:p w:rsidR="00B54CDE" w:rsidRPr="00622EC8" w:rsidRDefault="00B54CDE" w:rsidP="00C33AF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54CDE" w:rsidRPr="00622EC8" w:rsidTr="00C33AF2">
        <w:trPr>
          <w:trHeight w:val="171"/>
        </w:trPr>
        <w:tc>
          <w:tcPr>
            <w:tcW w:w="799" w:type="dxa"/>
          </w:tcPr>
          <w:p w:rsidR="00B54CDE" w:rsidRPr="00622EC8" w:rsidRDefault="00B54CDE" w:rsidP="00B54CDE">
            <w:pPr>
              <w:pStyle w:val="a5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-325"/>
              <w:rPr>
                <w:sz w:val="24"/>
                <w:szCs w:val="24"/>
              </w:rPr>
            </w:pPr>
          </w:p>
        </w:tc>
        <w:tc>
          <w:tcPr>
            <w:tcW w:w="4046" w:type="dxa"/>
          </w:tcPr>
          <w:p w:rsidR="00B54CDE" w:rsidRPr="00622EC8" w:rsidRDefault="00B54CDE" w:rsidP="00B54CD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Дыхательные у</w:t>
            </w:r>
            <w:r w:rsidRPr="00622EC8">
              <w:rPr>
                <w:sz w:val="24"/>
                <w:szCs w:val="24"/>
              </w:rPr>
              <w:t xml:space="preserve">пражнения </w:t>
            </w:r>
          </w:p>
        </w:tc>
        <w:tc>
          <w:tcPr>
            <w:tcW w:w="850" w:type="dxa"/>
          </w:tcPr>
          <w:p w:rsidR="00B54CDE" w:rsidRPr="00622EC8" w:rsidRDefault="00B54CDE" w:rsidP="00C33AF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22EC8">
              <w:rPr>
                <w:sz w:val="24"/>
                <w:szCs w:val="24"/>
              </w:rPr>
              <w:t>7</w:t>
            </w:r>
          </w:p>
        </w:tc>
        <w:tc>
          <w:tcPr>
            <w:tcW w:w="2545" w:type="dxa"/>
          </w:tcPr>
          <w:p w:rsidR="00B54CDE" w:rsidRPr="00622EC8" w:rsidRDefault="00B54CDE" w:rsidP="00C33AF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22EC8">
              <w:rPr>
                <w:sz w:val="24"/>
                <w:szCs w:val="24"/>
              </w:rPr>
              <w:t>№4,8,14,20,24,30,34</w:t>
            </w:r>
          </w:p>
        </w:tc>
        <w:tc>
          <w:tcPr>
            <w:tcW w:w="1515" w:type="dxa"/>
          </w:tcPr>
          <w:p w:rsidR="00B54CDE" w:rsidRPr="00622EC8" w:rsidRDefault="00B54CDE" w:rsidP="00C33AF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54CDE" w:rsidRPr="00622EC8" w:rsidTr="00C33AF2">
        <w:trPr>
          <w:trHeight w:val="171"/>
        </w:trPr>
        <w:tc>
          <w:tcPr>
            <w:tcW w:w="799" w:type="dxa"/>
          </w:tcPr>
          <w:p w:rsidR="00B54CDE" w:rsidRPr="00622EC8" w:rsidRDefault="00B54CDE" w:rsidP="00B54CDE">
            <w:pPr>
              <w:pStyle w:val="a5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-325"/>
              <w:rPr>
                <w:sz w:val="24"/>
                <w:szCs w:val="24"/>
              </w:rPr>
            </w:pPr>
          </w:p>
        </w:tc>
        <w:tc>
          <w:tcPr>
            <w:tcW w:w="4046" w:type="dxa"/>
          </w:tcPr>
          <w:p w:rsidR="00B54CDE" w:rsidRPr="00622EC8" w:rsidRDefault="00B54CDE" w:rsidP="00C33AF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22EC8">
              <w:rPr>
                <w:sz w:val="24"/>
                <w:szCs w:val="24"/>
              </w:rPr>
              <w:t xml:space="preserve">Суставная гимнастика по </w:t>
            </w:r>
            <w:proofErr w:type="spellStart"/>
            <w:r w:rsidRPr="00622EC8">
              <w:rPr>
                <w:sz w:val="24"/>
                <w:szCs w:val="24"/>
              </w:rPr>
              <w:t>Норбекову</w:t>
            </w:r>
            <w:proofErr w:type="spellEnd"/>
          </w:p>
        </w:tc>
        <w:tc>
          <w:tcPr>
            <w:tcW w:w="850" w:type="dxa"/>
          </w:tcPr>
          <w:p w:rsidR="00B54CDE" w:rsidRPr="00622EC8" w:rsidRDefault="00B54CDE" w:rsidP="00C33AF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22EC8">
              <w:rPr>
                <w:sz w:val="24"/>
                <w:szCs w:val="24"/>
              </w:rPr>
              <w:t>6</w:t>
            </w:r>
          </w:p>
        </w:tc>
        <w:tc>
          <w:tcPr>
            <w:tcW w:w="2545" w:type="dxa"/>
          </w:tcPr>
          <w:p w:rsidR="00B54CDE" w:rsidRPr="00622EC8" w:rsidRDefault="00B54CDE" w:rsidP="00C33AF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22EC8">
              <w:rPr>
                <w:sz w:val="24"/>
                <w:szCs w:val="24"/>
              </w:rPr>
              <w:t>№5,9,15,21,25,31</w:t>
            </w:r>
          </w:p>
        </w:tc>
        <w:tc>
          <w:tcPr>
            <w:tcW w:w="1515" w:type="dxa"/>
          </w:tcPr>
          <w:p w:rsidR="00B54CDE" w:rsidRPr="00622EC8" w:rsidRDefault="00B54CDE" w:rsidP="00C33AF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54CDE" w:rsidRPr="00622EC8" w:rsidTr="00C33AF2">
        <w:trPr>
          <w:trHeight w:val="171"/>
        </w:trPr>
        <w:tc>
          <w:tcPr>
            <w:tcW w:w="799" w:type="dxa"/>
          </w:tcPr>
          <w:p w:rsidR="00B54CDE" w:rsidRPr="00622EC8" w:rsidRDefault="00B54CDE" w:rsidP="00B54CDE">
            <w:pPr>
              <w:pStyle w:val="a5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-325"/>
              <w:rPr>
                <w:sz w:val="24"/>
                <w:szCs w:val="24"/>
              </w:rPr>
            </w:pPr>
          </w:p>
        </w:tc>
        <w:tc>
          <w:tcPr>
            <w:tcW w:w="4046" w:type="dxa"/>
          </w:tcPr>
          <w:p w:rsidR="00B54CDE" w:rsidRPr="00622EC8" w:rsidRDefault="00B54CDE" w:rsidP="00C33AF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22EC8">
              <w:rPr>
                <w:sz w:val="24"/>
                <w:szCs w:val="24"/>
              </w:rPr>
              <w:t>Навыки саморегуляции</w:t>
            </w:r>
          </w:p>
        </w:tc>
        <w:tc>
          <w:tcPr>
            <w:tcW w:w="850" w:type="dxa"/>
          </w:tcPr>
          <w:p w:rsidR="00B54CDE" w:rsidRPr="00622EC8" w:rsidRDefault="00B54CDE" w:rsidP="00C33AF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22EC8">
              <w:rPr>
                <w:sz w:val="24"/>
                <w:szCs w:val="24"/>
              </w:rPr>
              <w:t>6</w:t>
            </w:r>
          </w:p>
        </w:tc>
        <w:tc>
          <w:tcPr>
            <w:tcW w:w="2545" w:type="dxa"/>
          </w:tcPr>
          <w:p w:rsidR="00B54CDE" w:rsidRPr="00622EC8" w:rsidRDefault="00B54CDE" w:rsidP="00C33AF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22EC8">
              <w:rPr>
                <w:sz w:val="24"/>
                <w:szCs w:val="24"/>
              </w:rPr>
              <w:t>№6,10,16,22,26,33</w:t>
            </w:r>
          </w:p>
        </w:tc>
        <w:tc>
          <w:tcPr>
            <w:tcW w:w="1515" w:type="dxa"/>
          </w:tcPr>
          <w:p w:rsidR="00B54CDE" w:rsidRPr="00622EC8" w:rsidRDefault="00B54CDE" w:rsidP="00C33AF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54CDE" w:rsidRPr="00622EC8" w:rsidTr="00C33AF2">
        <w:trPr>
          <w:trHeight w:val="171"/>
        </w:trPr>
        <w:tc>
          <w:tcPr>
            <w:tcW w:w="799" w:type="dxa"/>
          </w:tcPr>
          <w:p w:rsidR="00B54CDE" w:rsidRPr="00622EC8" w:rsidRDefault="00B54CDE" w:rsidP="00B54CDE">
            <w:pPr>
              <w:pStyle w:val="a5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-325"/>
              <w:rPr>
                <w:sz w:val="24"/>
                <w:szCs w:val="24"/>
              </w:rPr>
            </w:pPr>
          </w:p>
        </w:tc>
        <w:tc>
          <w:tcPr>
            <w:tcW w:w="4046" w:type="dxa"/>
          </w:tcPr>
          <w:p w:rsidR="00B54CDE" w:rsidRPr="00622EC8" w:rsidRDefault="00B54CDE" w:rsidP="00C33AF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22EC8">
              <w:rPr>
                <w:sz w:val="24"/>
                <w:szCs w:val="24"/>
              </w:rPr>
              <w:t>Гимнастика мозга</w:t>
            </w:r>
          </w:p>
        </w:tc>
        <w:tc>
          <w:tcPr>
            <w:tcW w:w="850" w:type="dxa"/>
          </w:tcPr>
          <w:p w:rsidR="00B54CDE" w:rsidRPr="00622EC8" w:rsidRDefault="00B54CDE" w:rsidP="00C33AF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22EC8">
              <w:rPr>
                <w:sz w:val="24"/>
                <w:szCs w:val="24"/>
              </w:rPr>
              <w:t>7</w:t>
            </w:r>
          </w:p>
        </w:tc>
        <w:tc>
          <w:tcPr>
            <w:tcW w:w="2545" w:type="dxa"/>
          </w:tcPr>
          <w:p w:rsidR="00B54CDE" w:rsidRPr="00622EC8" w:rsidRDefault="00B54CDE" w:rsidP="00C33AF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22EC8">
              <w:rPr>
                <w:sz w:val="24"/>
                <w:szCs w:val="24"/>
              </w:rPr>
              <w:t>№1,7,11,16,23,27,32</w:t>
            </w:r>
          </w:p>
        </w:tc>
        <w:tc>
          <w:tcPr>
            <w:tcW w:w="1515" w:type="dxa"/>
          </w:tcPr>
          <w:p w:rsidR="00B54CDE" w:rsidRPr="00622EC8" w:rsidRDefault="00B54CDE" w:rsidP="00C33AF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54CDE" w:rsidRPr="00622EC8" w:rsidTr="00C33AF2">
        <w:trPr>
          <w:trHeight w:val="171"/>
        </w:trPr>
        <w:tc>
          <w:tcPr>
            <w:tcW w:w="799" w:type="dxa"/>
          </w:tcPr>
          <w:p w:rsidR="00B54CDE" w:rsidRPr="00622EC8" w:rsidRDefault="00B54CDE" w:rsidP="00B54CDE">
            <w:pPr>
              <w:pStyle w:val="a5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-325"/>
              <w:rPr>
                <w:sz w:val="24"/>
                <w:szCs w:val="24"/>
              </w:rPr>
            </w:pPr>
          </w:p>
        </w:tc>
        <w:tc>
          <w:tcPr>
            <w:tcW w:w="4046" w:type="dxa"/>
          </w:tcPr>
          <w:p w:rsidR="00B54CDE" w:rsidRPr="00622EC8" w:rsidRDefault="00B54CDE" w:rsidP="00C33AF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22EC8">
              <w:rPr>
                <w:sz w:val="24"/>
                <w:szCs w:val="24"/>
              </w:rPr>
              <w:t>Аутотрени</w:t>
            </w:r>
            <w:r>
              <w:rPr>
                <w:sz w:val="24"/>
                <w:szCs w:val="24"/>
              </w:rPr>
              <w:t>нг</w:t>
            </w:r>
          </w:p>
        </w:tc>
        <w:tc>
          <w:tcPr>
            <w:tcW w:w="850" w:type="dxa"/>
          </w:tcPr>
          <w:p w:rsidR="00B54CDE" w:rsidRPr="00622EC8" w:rsidRDefault="00B54CDE" w:rsidP="00C33AF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22EC8">
              <w:rPr>
                <w:sz w:val="24"/>
                <w:szCs w:val="24"/>
              </w:rPr>
              <w:t>8</w:t>
            </w:r>
          </w:p>
        </w:tc>
        <w:tc>
          <w:tcPr>
            <w:tcW w:w="2545" w:type="dxa"/>
          </w:tcPr>
          <w:p w:rsidR="00B54CDE" w:rsidRPr="00622EC8" w:rsidRDefault="00B54CDE" w:rsidP="00B54CD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22EC8">
              <w:rPr>
                <w:sz w:val="24"/>
                <w:szCs w:val="24"/>
              </w:rPr>
              <w:t>№2,</w:t>
            </w:r>
            <w:r>
              <w:rPr>
                <w:sz w:val="24"/>
                <w:szCs w:val="24"/>
              </w:rPr>
              <w:t>4,8</w:t>
            </w:r>
            <w:r w:rsidRPr="00622EC8">
              <w:rPr>
                <w:sz w:val="24"/>
                <w:szCs w:val="24"/>
              </w:rPr>
              <w:t>,1</w:t>
            </w:r>
            <w:r>
              <w:rPr>
                <w:sz w:val="24"/>
                <w:szCs w:val="24"/>
              </w:rPr>
              <w:t>2</w:t>
            </w:r>
            <w:r w:rsidRPr="00622EC8">
              <w:rPr>
                <w:sz w:val="24"/>
                <w:szCs w:val="24"/>
              </w:rPr>
              <w:t>,1</w:t>
            </w:r>
            <w:r>
              <w:rPr>
                <w:sz w:val="24"/>
                <w:szCs w:val="24"/>
              </w:rPr>
              <w:t>5</w:t>
            </w:r>
            <w:r w:rsidRPr="00622EC8">
              <w:rPr>
                <w:sz w:val="24"/>
                <w:szCs w:val="24"/>
              </w:rPr>
              <w:t>,18, 22,26,34</w:t>
            </w:r>
          </w:p>
        </w:tc>
        <w:tc>
          <w:tcPr>
            <w:tcW w:w="1515" w:type="dxa"/>
          </w:tcPr>
          <w:p w:rsidR="00B54CDE" w:rsidRPr="00622EC8" w:rsidRDefault="00B54CDE" w:rsidP="00C33AF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54CDE" w:rsidRPr="00622EC8" w:rsidTr="00C33AF2">
        <w:trPr>
          <w:trHeight w:val="171"/>
        </w:trPr>
        <w:tc>
          <w:tcPr>
            <w:tcW w:w="799" w:type="dxa"/>
          </w:tcPr>
          <w:p w:rsidR="00B54CDE" w:rsidRPr="00622EC8" w:rsidRDefault="00B54CDE" w:rsidP="00B54CDE">
            <w:pPr>
              <w:pStyle w:val="a5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-325"/>
              <w:rPr>
                <w:sz w:val="24"/>
                <w:szCs w:val="24"/>
              </w:rPr>
            </w:pPr>
          </w:p>
        </w:tc>
        <w:tc>
          <w:tcPr>
            <w:tcW w:w="4046" w:type="dxa"/>
          </w:tcPr>
          <w:p w:rsidR="00B54CDE" w:rsidRPr="00622EC8" w:rsidRDefault="00B54CDE" w:rsidP="00C33AF2">
            <w:pPr>
              <w:widowControl w:val="0"/>
              <w:autoSpaceDE w:val="0"/>
              <w:autoSpaceDN w:val="0"/>
              <w:adjustRightInd w:val="0"/>
            </w:pPr>
            <w:r>
              <w:t xml:space="preserve">Саморегулирование. Самомассаж </w:t>
            </w:r>
          </w:p>
        </w:tc>
        <w:tc>
          <w:tcPr>
            <w:tcW w:w="850" w:type="dxa"/>
          </w:tcPr>
          <w:p w:rsidR="00B54CDE" w:rsidRPr="00622EC8" w:rsidRDefault="00B54CDE" w:rsidP="00C33AF2">
            <w:pPr>
              <w:widowControl w:val="0"/>
              <w:autoSpaceDE w:val="0"/>
              <w:autoSpaceDN w:val="0"/>
              <w:adjustRightInd w:val="0"/>
            </w:pPr>
            <w:r>
              <w:t>7</w:t>
            </w:r>
          </w:p>
        </w:tc>
        <w:tc>
          <w:tcPr>
            <w:tcW w:w="2545" w:type="dxa"/>
          </w:tcPr>
          <w:p w:rsidR="00B54CDE" w:rsidRPr="00622EC8" w:rsidRDefault="00B54CDE" w:rsidP="00C33AF2">
            <w:pPr>
              <w:widowControl w:val="0"/>
              <w:autoSpaceDE w:val="0"/>
              <w:autoSpaceDN w:val="0"/>
              <w:adjustRightInd w:val="0"/>
            </w:pPr>
            <w:r>
              <w:t>№3,5,9,13,18,25,29</w:t>
            </w:r>
          </w:p>
        </w:tc>
        <w:tc>
          <w:tcPr>
            <w:tcW w:w="1515" w:type="dxa"/>
          </w:tcPr>
          <w:p w:rsidR="00B54CDE" w:rsidRPr="00622EC8" w:rsidRDefault="00B54CDE" w:rsidP="00C33AF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B54CDE" w:rsidRPr="00622EC8" w:rsidRDefault="00B54CDE" w:rsidP="00B54CDE">
      <w:pPr>
        <w:widowControl w:val="0"/>
        <w:autoSpaceDE w:val="0"/>
        <w:autoSpaceDN w:val="0"/>
        <w:adjustRightInd w:val="0"/>
      </w:pPr>
    </w:p>
    <w:p w:rsidR="00D43FD4" w:rsidRDefault="00D43FD4" w:rsidP="00B54CDE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B54CDE" w:rsidRPr="00B54CDE" w:rsidRDefault="00B54CDE" w:rsidP="00B54CDE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B54CDE">
        <w:rPr>
          <w:b/>
        </w:rPr>
        <w:t>Прогнозируемый результат</w:t>
      </w:r>
    </w:p>
    <w:p w:rsidR="00B54CDE" w:rsidRPr="00B54CDE" w:rsidRDefault="00B54CDE" w:rsidP="00B54CDE">
      <w:pPr>
        <w:widowControl w:val="0"/>
        <w:autoSpaceDE w:val="0"/>
        <w:autoSpaceDN w:val="0"/>
        <w:adjustRightInd w:val="0"/>
        <w:ind w:firstLine="708"/>
        <w:jc w:val="both"/>
      </w:pPr>
      <w:proofErr w:type="gramStart"/>
      <w:r w:rsidRPr="008C6AAD">
        <w:t>Дети</w:t>
      </w:r>
      <w:proofErr w:type="gramEnd"/>
      <w:r w:rsidRPr="008C6AAD">
        <w:t xml:space="preserve"> занимающиеся в группе ЛФК должны знать:</w:t>
      </w:r>
      <w:r>
        <w:t xml:space="preserve"> </w:t>
      </w:r>
      <w:r w:rsidRPr="00B54CDE">
        <w:t>режим дня</w:t>
      </w:r>
      <w:r>
        <w:t xml:space="preserve"> </w:t>
      </w:r>
      <w:r w:rsidRPr="00B54CDE">
        <w:t xml:space="preserve">– главное условие правильного физического развития ребенка. </w:t>
      </w:r>
      <w:r>
        <w:t>Знать показатели самоконтроля (</w:t>
      </w:r>
      <w:r w:rsidRPr="00B54CDE">
        <w:t>сон, аппетит, самочувствие, настроение, настроение, болевые ощущения, работоспособность). Значение самомассажа, очистительного дыхания, о физкультминутках в школе и дома, при выполнении домашнего задания.</w:t>
      </w:r>
    </w:p>
    <w:p w:rsidR="00B54CDE" w:rsidRPr="00B54CDE" w:rsidRDefault="00B54CDE" w:rsidP="00B54CDE">
      <w:pPr>
        <w:tabs>
          <w:tab w:val="left" w:pos="180"/>
          <w:tab w:val="left" w:pos="7200"/>
        </w:tabs>
        <w:jc w:val="both"/>
        <w:rPr>
          <w:b/>
        </w:rPr>
      </w:pPr>
      <w:r w:rsidRPr="00B54CDE">
        <w:rPr>
          <w:b/>
        </w:rPr>
        <w:t>Умения:</w:t>
      </w:r>
    </w:p>
    <w:p w:rsidR="00B54CDE" w:rsidRPr="00B54CDE" w:rsidRDefault="00B54CDE" w:rsidP="00B54CDE">
      <w:pPr>
        <w:tabs>
          <w:tab w:val="left" w:pos="180"/>
          <w:tab w:val="left" w:pos="7200"/>
        </w:tabs>
        <w:jc w:val="both"/>
      </w:pPr>
      <w:r w:rsidRPr="00B54CDE">
        <w:t>Периодически контролировать правильность осанки (у зеркала, у стены, у гимнастической стенки, сидя на скамейке, с закрытыми глазами и др.) самостоятельно и под контролем взрослого; ходить с предметами на голове; выполнять комплекс у гимнастической стенки; длительное время удерживать статические позы. Выполнять ритмическую гимнастику под музыкальное сопровождение; упражнения с гимнастической палкой. Выполнять специ</w:t>
      </w:r>
      <w:r>
        <w:t xml:space="preserve">альные плавательные упражнения. </w:t>
      </w:r>
      <w:r w:rsidRPr="00B54CDE">
        <w:t xml:space="preserve">Осуществлять самоконтроль за своим здоровьем, выполнять очистительное дыхание и элементы самомассажа. Играть в подвижные игры – </w:t>
      </w:r>
      <w:r w:rsidRPr="00B54CDE">
        <w:lastRenderedPageBreak/>
        <w:t>«Тише едешь – дальше будешь», «Мяч в кругу», «Ножной мяч», «Пятнашки елочкой», «Вышибалы на четвереньках» и др.</w:t>
      </w:r>
    </w:p>
    <w:p w:rsidR="00B54CDE" w:rsidRPr="00B54CDE" w:rsidRDefault="00B54CDE" w:rsidP="00B54CDE">
      <w:pPr>
        <w:tabs>
          <w:tab w:val="left" w:pos="180"/>
          <w:tab w:val="left" w:pos="7200"/>
        </w:tabs>
        <w:jc w:val="both"/>
      </w:pPr>
      <w:r w:rsidRPr="00B54CDE">
        <w:rPr>
          <w:b/>
        </w:rPr>
        <w:t>Навыки:</w:t>
      </w:r>
    </w:p>
    <w:p w:rsidR="00B54CDE" w:rsidRPr="00B54CDE" w:rsidRDefault="00B54CDE" w:rsidP="00B54CDE">
      <w:pPr>
        <w:tabs>
          <w:tab w:val="left" w:pos="180"/>
          <w:tab w:val="left" w:pos="7200"/>
        </w:tabs>
        <w:jc w:val="both"/>
      </w:pPr>
      <w:r w:rsidRPr="00B54CDE">
        <w:t>Соблюдать правила режима</w:t>
      </w:r>
      <w:r>
        <w:t xml:space="preserve"> дня</w:t>
      </w:r>
      <w:r w:rsidRPr="00B54CDE">
        <w:t xml:space="preserve"> в школе и дома; выполнять лечебную гимнастику дома под контролем взрослых.</w:t>
      </w:r>
    </w:p>
    <w:p w:rsidR="00B54CDE" w:rsidRPr="00B54CDE" w:rsidRDefault="00B54CDE" w:rsidP="00B54CDE">
      <w:pPr>
        <w:tabs>
          <w:tab w:val="left" w:pos="180"/>
          <w:tab w:val="left" w:pos="7200"/>
        </w:tabs>
        <w:jc w:val="both"/>
        <w:rPr>
          <w:b/>
        </w:rPr>
      </w:pPr>
      <w:r w:rsidRPr="00B54CDE">
        <w:rPr>
          <w:b/>
        </w:rPr>
        <w:t>Личностные качества:</w:t>
      </w:r>
    </w:p>
    <w:p w:rsidR="00B54CDE" w:rsidRPr="00B54CDE" w:rsidRDefault="00B54CDE" w:rsidP="00B54CDE">
      <w:pPr>
        <w:tabs>
          <w:tab w:val="left" w:pos="180"/>
          <w:tab w:val="left" w:pos="7200"/>
        </w:tabs>
        <w:jc w:val="both"/>
      </w:pPr>
      <w:r w:rsidRPr="00B54CDE">
        <w:t>Ответственность, выдержка, самодисциплина, справедливость; эстетические качества, коммуникативные качества; память.</w:t>
      </w:r>
    </w:p>
    <w:p w:rsidR="00B54CDE" w:rsidRPr="006816B7" w:rsidRDefault="00B54CDE" w:rsidP="00B54CDE">
      <w:pPr>
        <w:widowControl w:val="0"/>
        <w:autoSpaceDE w:val="0"/>
        <w:autoSpaceDN w:val="0"/>
        <w:adjustRightInd w:val="0"/>
      </w:pPr>
    </w:p>
    <w:p w:rsidR="00D43FD4" w:rsidRDefault="00D43FD4" w:rsidP="00B54CDE">
      <w:pPr>
        <w:widowControl w:val="0"/>
        <w:autoSpaceDE w:val="0"/>
        <w:autoSpaceDN w:val="0"/>
        <w:adjustRightInd w:val="0"/>
        <w:jc w:val="center"/>
      </w:pPr>
    </w:p>
    <w:p w:rsidR="00B54CDE" w:rsidRPr="00132565" w:rsidRDefault="00B54CDE" w:rsidP="00B54CDE">
      <w:pPr>
        <w:widowControl w:val="0"/>
        <w:autoSpaceDE w:val="0"/>
        <w:autoSpaceDN w:val="0"/>
        <w:adjustRightInd w:val="0"/>
        <w:jc w:val="center"/>
      </w:pPr>
      <w:r w:rsidRPr="00132565">
        <w:t>СПИСОК ЛИТЕРАТУРЫ</w:t>
      </w:r>
    </w:p>
    <w:p w:rsidR="00B54CDE" w:rsidRPr="0008036E" w:rsidRDefault="00B54CDE" w:rsidP="00B54CDE">
      <w:pPr>
        <w:pStyle w:val="a4"/>
        <w:rPr>
          <w:rFonts w:ascii="Times New Roman" w:hAnsi="Times New Roman"/>
          <w:sz w:val="24"/>
          <w:szCs w:val="24"/>
        </w:rPr>
      </w:pPr>
      <w:r w:rsidRPr="0008036E">
        <w:rPr>
          <w:rFonts w:ascii="Times New Roman" w:hAnsi="Times New Roman"/>
          <w:sz w:val="24"/>
          <w:szCs w:val="24"/>
        </w:rPr>
        <w:t xml:space="preserve">1. Аветисов Э.С., </w:t>
      </w:r>
      <w:proofErr w:type="spellStart"/>
      <w:r w:rsidRPr="0008036E">
        <w:rPr>
          <w:rFonts w:ascii="Times New Roman" w:hAnsi="Times New Roman"/>
          <w:sz w:val="24"/>
          <w:szCs w:val="24"/>
        </w:rPr>
        <w:t>Курпан</w:t>
      </w:r>
      <w:proofErr w:type="spellEnd"/>
      <w:r w:rsidRPr="0008036E">
        <w:rPr>
          <w:rFonts w:ascii="Times New Roman" w:hAnsi="Times New Roman"/>
          <w:sz w:val="24"/>
          <w:szCs w:val="24"/>
        </w:rPr>
        <w:t xml:space="preserve"> Ю.И., </w:t>
      </w:r>
      <w:proofErr w:type="spellStart"/>
      <w:r w:rsidRPr="0008036E">
        <w:rPr>
          <w:rFonts w:ascii="Times New Roman" w:hAnsi="Times New Roman"/>
          <w:sz w:val="24"/>
          <w:szCs w:val="24"/>
        </w:rPr>
        <w:t>Ливадо</w:t>
      </w:r>
      <w:proofErr w:type="spellEnd"/>
      <w:r w:rsidRPr="0008036E">
        <w:rPr>
          <w:rFonts w:ascii="Times New Roman" w:hAnsi="Times New Roman"/>
          <w:sz w:val="24"/>
          <w:szCs w:val="24"/>
        </w:rPr>
        <w:t xml:space="preserve"> Е.И., Занятия физической культурой при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08036E">
        <w:rPr>
          <w:rFonts w:ascii="Times New Roman" w:hAnsi="Times New Roman"/>
          <w:sz w:val="24"/>
          <w:szCs w:val="24"/>
        </w:rPr>
        <w:t>близорукости. М. Физкультура и спорт. 1983 год.</w:t>
      </w:r>
    </w:p>
    <w:p w:rsidR="00B54CDE" w:rsidRDefault="00B54CDE" w:rsidP="00B54CDE">
      <w:pPr>
        <w:pStyle w:val="a4"/>
        <w:rPr>
          <w:rFonts w:ascii="Times New Roman" w:hAnsi="Times New Roman"/>
          <w:sz w:val="24"/>
          <w:szCs w:val="24"/>
        </w:rPr>
      </w:pPr>
      <w:r w:rsidRPr="0008036E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08036E">
        <w:rPr>
          <w:rFonts w:ascii="Times New Roman" w:hAnsi="Times New Roman"/>
          <w:sz w:val="24"/>
          <w:szCs w:val="24"/>
        </w:rPr>
        <w:t>Апарин</w:t>
      </w:r>
      <w:proofErr w:type="spellEnd"/>
      <w:r w:rsidRPr="0008036E">
        <w:rPr>
          <w:rFonts w:ascii="Times New Roman" w:hAnsi="Times New Roman"/>
          <w:sz w:val="24"/>
          <w:szCs w:val="24"/>
        </w:rPr>
        <w:t xml:space="preserve"> В.Е., Платонова В. А., Попова Т.П., ЛФК в комплексном этапном лечении,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54CDE" w:rsidRPr="0008036E" w:rsidRDefault="00B54CDE" w:rsidP="00B54CDE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08036E">
        <w:rPr>
          <w:rFonts w:ascii="Times New Roman" w:hAnsi="Times New Roman"/>
          <w:sz w:val="24"/>
          <w:szCs w:val="24"/>
        </w:rPr>
        <w:t>реабилитации и профилактике заболеваний легких у детей. М. Мед. 1983 год.</w:t>
      </w:r>
    </w:p>
    <w:p w:rsidR="00B54CDE" w:rsidRDefault="00B54CDE" w:rsidP="00B54CDE">
      <w:pPr>
        <w:pStyle w:val="a4"/>
        <w:rPr>
          <w:rFonts w:ascii="Times New Roman" w:hAnsi="Times New Roman"/>
          <w:sz w:val="24"/>
          <w:szCs w:val="24"/>
        </w:rPr>
      </w:pPr>
      <w:r w:rsidRPr="0008036E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08036E">
        <w:rPr>
          <w:rFonts w:ascii="Times New Roman" w:hAnsi="Times New Roman"/>
          <w:sz w:val="24"/>
          <w:szCs w:val="24"/>
        </w:rPr>
        <w:t>Бабенкова</w:t>
      </w:r>
      <w:proofErr w:type="spellEnd"/>
      <w:r w:rsidRPr="0008036E">
        <w:rPr>
          <w:rFonts w:ascii="Times New Roman" w:hAnsi="Times New Roman"/>
          <w:sz w:val="24"/>
          <w:szCs w:val="24"/>
        </w:rPr>
        <w:t xml:space="preserve"> Е.А., Как помочь детям стать здоровыми. Методическое пособие. М. </w:t>
      </w:r>
    </w:p>
    <w:p w:rsidR="00B54CDE" w:rsidRPr="0008036E" w:rsidRDefault="00B54CDE" w:rsidP="00B54CDE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proofErr w:type="spellStart"/>
      <w:r w:rsidRPr="0008036E">
        <w:rPr>
          <w:rFonts w:ascii="Times New Roman" w:hAnsi="Times New Roman"/>
          <w:sz w:val="24"/>
          <w:szCs w:val="24"/>
        </w:rPr>
        <w:t>Астрель</w:t>
      </w:r>
      <w:proofErr w:type="spellEnd"/>
      <w:r w:rsidRPr="0008036E">
        <w:rPr>
          <w:rFonts w:ascii="Times New Roman" w:hAnsi="Times New Roman"/>
          <w:sz w:val="24"/>
          <w:szCs w:val="24"/>
        </w:rPr>
        <w:t>, 2003 год.</w:t>
      </w:r>
    </w:p>
    <w:p w:rsidR="00B54CDE" w:rsidRPr="0008036E" w:rsidRDefault="00B54CDE" w:rsidP="00B54CDE">
      <w:pPr>
        <w:pStyle w:val="a4"/>
        <w:rPr>
          <w:rFonts w:ascii="Times New Roman" w:hAnsi="Times New Roman"/>
          <w:sz w:val="24"/>
          <w:szCs w:val="24"/>
        </w:rPr>
      </w:pPr>
      <w:r w:rsidRPr="0008036E">
        <w:rPr>
          <w:rFonts w:ascii="Times New Roman" w:hAnsi="Times New Roman"/>
          <w:sz w:val="24"/>
          <w:szCs w:val="24"/>
        </w:rPr>
        <w:t xml:space="preserve">4. Евдокимова Т.А., Справочник по ЛФК, </w:t>
      </w:r>
      <w:proofErr w:type="spellStart"/>
      <w:r w:rsidRPr="0008036E">
        <w:rPr>
          <w:rFonts w:ascii="Times New Roman" w:hAnsi="Times New Roman"/>
          <w:sz w:val="24"/>
          <w:szCs w:val="24"/>
        </w:rPr>
        <w:t>Спб</w:t>
      </w:r>
      <w:proofErr w:type="spellEnd"/>
      <w:r w:rsidRPr="0008036E">
        <w:rPr>
          <w:rFonts w:ascii="Times New Roman" w:hAnsi="Times New Roman"/>
          <w:sz w:val="24"/>
          <w:szCs w:val="24"/>
        </w:rPr>
        <w:t>. 2003 год.</w:t>
      </w:r>
    </w:p>
    <w:p w:rsidR="00B54CDE" w:rsidRPr="0008036E" w:rsidRDefault="00B54CDE" w:rsidP="00B54CDE">
      <w:pPr>
        <w:pStyle w:val="a4"/>
        <w:rPr>
          <w:rFonts w:ascii="Times New Roman" w:hAnsi="Times New Roman"/>
          <w:sz w:val="24"/>
          <w:szCs w:val="24"/>
        </w:rPr>
      </w:pPr>
      <w:r w:rsidRPr="0008036E">
        <w:rPr>
          <w:rFonts w:ascii="Times New Roman" w:hAnsi="Times New Roman"/>
          <w:sz w:val="24"/>
          <w:szCs w:val="24"/>
        </w:rPr>
        <w:t>5. Епифанов В.А., Справочник по ЛФК, М. Мед. 1987 год.</w:t>
      </w:r>
    </w:p>
    <w:p w:rsidR="00B54CDE" w:rsidRPr="0008036E" w:rsidRDefault="00B54CDE" w:rsidP="00B54CDE">
      <w:pPr>
        <w:pStyle w:val="a4"/>
        <w:rPr>
          <w:rFonts w:ascii="Times New Roman" w:hAnsi="Times New Roman"/>
          <w:sz w:val="24"/>
          <w:szCs w:val="24"/>
        </w:rPr>
      </w:pPr>
      <w:r w:rsidRPr="0008036E">
        <w:rPr>
          <w:rFonts w:ascii="Times New Roman" w:hAnsi="Times New Roman"/>
          <w:sz w:val="24"/>
          <w:szCs w:val="24"/>
        </w:rPr>
        <w:t>6. Иванов С.М., ЛФК при заболеваниях в детском возрасте. М. Мед. 1982 год.</w:t>
      </w:r>
    </w:p>
    <w:p w:rsidR="00B54CDE" w:rsidRDefault="00B54CDE" w:rsidP="00B54CDE">
      <w:pPr>
        <w:pStyle w:val="a4"/>
        <w:rPr>
          <w:rFonts w:ascii="Times New Roman" w:hAnsi="Times New Roman"/>
          <w:sz w:val="24"/>
          <w:szCs w:val="24"/>
        </w:rPr>
      </w:pPr>
      <w:r w:rsidRPr="0008036E">
        <w:rPr>
          <w:rFonts w:ascii="Times New Roman" w:hAnsi="Times New Roman"/>
          <w:sz w:val="24"/>
          <w:szCs w:val="24"/>
        </w:rPr>
        <w:t xml:space="preserve">7. Кокосов А.Н., </w:t>
      </w:r>
      <w:proofErr w:type="spellStart"/>
      <w:r w:rsidRPr="0008036E">
        <w:rPr>
          <w:rFonts w:ascii="Times New Roman" w:hAnsi="Times New Roman"/>
          <w:sz w:val="24"/>
          <w:szCs w:val="24"/>
        </w:rPr>
        <w:t>Стрельцова</w:t>
      </w:r>
      <w:proofErr w:type="spellEnd"/>
      <w:r w:rsidRPr="0008036E">
        <w:rPr>
          <w:rFonts w:ascii="Times New Roman" w:hAnsi="Times New Roman"/>
          <w:sz w:val="24"/>
          <w:szCs w:val="24"/>
        </w:rPr>
        <w:t xml:space="preserve"> Э.В., ЛФК в реабилитации больных с заболеваниями легких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54CDE" w:rsidRPr="0008036E" w:rsidRDefault="00B54CDE" w:rsidP="00B54CDE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08036E">
        <w:rPr>
          <w:rFonts w:ascii="Times New Roman" w:hAnsi="Times New Roman"/>
          <w:sz w:val="24"/>
          <w:szCs w:val="24"/>
        </w:rPr>
        <w:t>Л. Мед. 1987 год.</w:t>
      </w:r>
    </w:p>
    <w:p w:rsidR="00B54CDE" w:rsidRPr="0008036E" w:rsidRDefault="00B54CDE" w:rsidP="00B54CDE">
      <w:pPr>
        <w:pStyle w:val="a4"/>
        <w:rPr>
          <w:rFonts w:ascii="Times New Roman" w:hAnsi="Times New Roman"/>
          <w:sz w:val="24"/>
          <w:szCs w:val="24"/>
        </w:rPr>
      </w:pPr>
      <w:r w:rsidRPr="0008036E">
        <w:rPr>
          <w:rFonts w:ascii="Times New Roman" w:hAnsi="Times New Roman"/>
          <w:sz w:val="24"/>
          <w:szCs w:val="24"/>
        </w:rPr>
        <w:t>8. Криворучко Т.С Особенности физического развития детей подростков. Кишинев 1976 г.</w:t>
      </w:r>
    </w:p>
    <w:p w:rsidR="00B54CDE" w:rsidRDefault="00B54CDE" w:rsidP="00B54CDE">
      <w:pPr>
        <w:pStyle w:val="a4"/>
        <w:rPr>
          <w:rFonts w:ascii="Times New Roman" w:hAnsi="Times New Roman"/>
          <w:sz w:val="24"/>
          <w:szCs w:val="24"/>
        </w:rPr>
      </w:pPr>
      <w:r w:rsidRPr="0008036E">
        <w:rPr>
          <w:rFonts w:ascii="Times New Roman" w:hAnsi="Times New Roman"/>
          <w:sz w:val="24"/>
          <w:szCs w:val="24"/>
        </w:rPr>
        <w:t xml:space="preserve">9. Ловейко В.Д., ЛФК у детей при дефектах осанки, сколиозах и плоскостопии. М. Мед. 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B54CDE" w:rsidRPr="0008036E" w:rsidRDefault="00B54CDE" w:rsidP="00B54CDE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08036E">
        <w:rPr>
          <w:rFonts w:ascii="Times New Roman" w:hAnsi="Times New Roman"/>
          <w:sz w:val="24"/>
          <w:szCs w:val="24"/>
        </w:rPr>
        <w:t>1982 год.</w:t>
      </w:r>
    </w:p>
    <w:p w:rsidR="00B54CDE" w:rsidRDefault="00B54CDE" w:rsidP="00B54CDE">
      <w:pPr>
        <w:pStyle w:val="a4"/>
        <w:rPr>
          <w:rFonts w:ascii="Times New Roman" w:hAnsi="Times New Roman"/>
          <w:sz w:val="24"/>
          <w:szCs w:val="24"/>
        </w:rPr>
      </w:pPr>
      <w:r w:rsidRPr="0008036E">
        <w:rPr>
          <w:rFonts w:ascii="Times New Roman" w:hAnsi="Times New Roman"/>
          <w:sz w:val="24"/>
          <w:szCs w:val="24"/>
        </w:rPr>
        <w:t xml:space="preserve">10. Ловейко В.Д., Фонарев М. И. ЛФК при заболеваниях позвоночника у детей Л. Мед. </w:t>
      </w:r>
    </w:p>
    <w:p w:rsidR="00B54CDE" w:rsidRPr="0008036E" w:rsidRDefault="00B54CDE" w:rsidP="00B54CDE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08036E">
        <w:rPr>
          <w:rFonts w:ascii="Times New Roman" w:hAnsi="Times New Roman"/>
          <w:sz w:val="24"/>
          <w:szCs w:val="24"/>
        </w:rPr>
        <w:t>1988 год.</w:t>
      </w:r>
    </w:p>
    <w:p w:rsidR="00B54CDE" w:rsidRDefault="00B54CDE" w:rsidP="00B54CDE">
      <w:pPr>
        <w:pStyle w:val="a4"/>
        <w:rPr>
          <w:rFonts w:ascii="Times New Roman" w:hAnsi="Times New Roman"/>
          <w:sz w:val="24"/>
          <w:szCs w:val="24"/>
        </w:rPr>
      </w:pPr>
      <w:r w:rsidRPr="0008036E">
        <w:rPr>
          <w:rFonts w:ascii="Times New Roman" w:hAnsi="Times New Roman"/>
          <w:sz w:val="24"/>
          <w:szCs w:val="24"/>
        </w:rPr>
        <w:t xml:space="preserve">11. Милюкова И.В., Евдокимова Т.А., Лечебная физкультура, новейший справочник, М., </w:t>
      </w:r>
    </w:p>
    <w:p w:rsidR="00B54CDE" w:rsidRPr="0008036E" w:rsidRDefault="00B54CDE" w:rsidP="00B54CDE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08036E">
        <w:rPr>
          <w:rFonts w:ascii="Times New Roman" w:hAnsi="Times New Roman"/>
          <w:sz w:val="24"/>
          <w:szCs w:val="24"/>
        </w:rPr>
        <w:t>2003 год.</w:t>
      </w:r>
    </w:p>
    <w:p w:rsidR="00B54CDE" w:rsidRDefault="00B54CDE" w:rsidP="00B54CDE">
      <w:pPr>
        <w:pStyle w:val="a4"/>
        <w:rPr>
          <w:rFonts w:ascii="Times New Roman" w:hAnsi="Times New Roman"/>
          <w:sz w:val="24"/>
          <w:szCs w:val="24"/>
        </w:rPr>
      </w:pPr>
      <w:r w:rsidRPr="0008036E">
        <w:rPr>
          <w:rFonts w:ascii="Times New Roman" w:hAnsi="Times New Roman"/>
          <w:sz w:val="24"/>
          <w:szCs w:val="24"/>
        </w:rPr>
        <w:t xml:space="preserve">12. Никифорова О.А., Федоров А.М., </w:t>
      </w:r>
      <w:proofErr w:type="spellStart"/>
      <w:r w:rsidRPr="0008036E">
        <w:rPr>
          <w:rFonts w:ascii="Times New Roman" w:hAnsi="Times New Roman"/>
          <w:sz w:val="24"/>
          <w:szCs w:val="24"/>
        </w:rPr>
        <w:t>Здоровьесберегающее</w:t>
      </w:r>
      <w:proofErr w:type="spellEnd"/>
      <w:r w:rsidRPr="0008036E">
        <w:rPr>
          <w:rFonts w:ascii="Times New Roman" w:hAnsi="Times New Roman"/>
          <w:sz w:val="24"/>
          <w:szCs w:val="24"/>
        </w:rPr>
        <w:t xml:space="preserve"> сопровождение </w:t>
      </w:r>
    </w:p>
    <w:p w:rsidR="00B54CDE" w:rsidRPr="0008036E" w:rsidRDefault="00B54CDE" w:rsidP="00B54CDE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воспитательно-</w:t>
      </w:r>
      <w:r w:rsidRPr="0008036E">
        <w:rPr>
          <w:rFonts w:ascii="Times New Roman" w:hAnsi="Times New Roman"/>
          <w:sz w:val="24"/>
          <w:szCs w:val="24"/>
        </w:rPr>
        <w:t>образовательного процесса. Кемерово 2003 год.</w:t>
      </w:r>
    </w:p>
    <w:p w:rsidR="00B54CDE" w:rsidRPr="0008036E" w:rsidRDefault="00B54CDE" w:rsidP="00B54CDE">
      <w:pPr>
        <w:pStyle w:val="a4"/>
        <w:rPr>
          <w:rFonts w:ascii="Times New Roman" w:hAnsi="Times New Roman"/>
          <w:sz w:val="24"/>
          <w:szCs w:val="24"/>
        </w:rPr>
      </w:pPr>
      <w:r w:rsidRPr="0008036E">
        <w:rPr>
          <w:rFonts w:ascii="Times New Roman" w:hAnsi="Times New Roman"/>
          <w:sz w:val="24"/>
          <w:szCs w:val="24"/>
        </w:rPr>
        <w:t xml:space="preserve">13. </w:t>
      </w:r>
      <w:proofErr w:type="spellStart"/>
      <w:r w:rsidRPr="0008036E">
        <w:rPr>
          <w:rFonts w:ascii="Times New Roman" w:hAnsi="Times New Roman"/>
          <w:sz w:val="24"/>
          <w:szCs w:val="24"/>
        </w:rPr>
        <w:t>Потапчук</w:t>
      </w:r>
      <w:proofErr w:type="spellEnd"/>
      <w:r w:rsidRPr="0008036E">
        <w:rPr>
          <w:rFonts w:ascii="Times New Roman" w:hAnsi="Times New Roman"/>
          <w:sz w:val="24"/>
          <w:szCs w:val="24"/>
        </w:rPr>
        <w:t xml:space="preserve"> А.А., </w:t>
      </w:r>
      <w:proofErr w:type="spellStart"/>
      <w:r w:rsidRPr="0008036E">
        <w:rPr>
          <w:rFonts w:ascii="Times New Roman" w:hAnsi="Times New Roman"/>
          <w:sz w:val="24"/>
          <w:szCs w:val="24"/>
        </w:rPr>
        <w:t>Дидур</w:t>
      </w:r>
      <w:proofErr w:type="spellEnd"/>
      <w:r w:rsidRPr="0008036E">
        <w:rPr>
          <w:rFonts w:ascii="Times New Roman" w:hAnsi="Times New Roman"/>
          <w:sz w:val="24"/>
          <w:szCs w:val="24"/>
        </w:rPr>
        <w:t xml:space="preserve"> М.Д., Осанка и физическое развитие </w:t>
      </w:r>
      <w:proofErr w:type="spellStart"/>
      <w:proofErr w:type="gramStart"/>
      <w:r w:rsidRPr="0008036E">
        <w:rPr>
          <w:rFonts w:ascii="Times New Roman" w:hAnsi="Times New Roman"/>
          <w:sz w:val="24"/>
          <w:szCs w:val="24"/>
        </w:rPr>
        <w:t>детей.Спб</w:t>
      </w:r>
      <w:proofErr w:type="spellEnd"/>
      <w:proofErr w:type="gramEnd"/>
      <w:r w:rsidRPr="0008036E">
        <w:rPr>
          <w:rFonts w:ascii="Times New Roman" w:hAnsi="Times New Roman"/>
          <w:sz w:val="24"/>
          <w:szCs w:val="24"/>
        </w:rPr>
        <w:t>. Речь, 2001 год.</w:t>
      </w:r>
    </w:p>
    <w:p w:rsidR="00B54CDE" w:rsidRDefault="00B54CDE" w:rsidP="00B54CDE">
      <w:pPr>
        <w:pStyle w:val="a4"/>
        <w:rPr>
          <w:rFonts w:ascii="Times New Roman" w:hAnsi="Times New Roman"/>
          <w:sz w:val="24"/>
          <w:szCs w:val="24"/>
        </w:rPr>
      </w:pPr>
      <w:r w:rsidRPr="0008036E">
        <w:rPr>
          <w:rFonts w:ascii="Times New Roman" w:hAnsi="Times New Roman"/>
          <w:sz w:val="24"/>
          <w:szCs w:val="24"/>
        </w:rPr>
        <w:t xml:space="preserve">14. Программа по физической культуре для учащихся 1-10 классов общеобразовательных </w:t>
      </w:r>
    </w:p>
    <w:p w:rsidR="00B54CDE" w:rsidRDefault="00B54CDE" w:rsidP="00B54CDE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proofErr w:type="gramStart"/>
      <w:r w:rsidRPr="0008036E">
        <w:rPr>
          <w:rFonts w:ascii="Times New Roman" w:hAnsi="Times New Roman"/>
          <w:sz w:val="24"/>
          <w:szCs w:val="24"/>
        </w:rPr>
        <w:t xml:space="preserve">школ,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036E">
        <w:rPr>
          <w:rFonts w:ascii="Times New Roman" w:hAnsi="Times New Roman"/>
          <w:sz w:val="24"/>
          <w:szCs w:val="24"/>
        </w:rPr>
        <w:t>отнесенных</w:t>
      </w:r>
      <w:proofErr w:type="gramEnd"/>
      <w:r w:rsidRPr="0008036E">
        <w:rPr>
          <w:rFonts w:ascii="Times New Roman" w:hAnsi="Times New Roman"/>
          <w:sz w:val="24"/>
          <w:szCs w:val="24"/>
        </w:rPr>
        <w:t xml:space="preserve"> по состоянию здоровья к специальной мед. </w:t>
      </w:r>
      <w:r>
        <w:rPr>
          <w:rFonts w:ascii="Times New Roman" w:hAnsi="Times New Roman"/>
          <w:sz w:val="24"/>
          <w:szCs w:val="24"/>
        </w:rPr>
        <w:t>г</w:t>
      </w:r>
      <w:r w:rsidRPr="0008036E">
        <w:rPr>
          <w:rFonts w:ascii="Times New Roman" w:hAnsi="Times New Roman"/>
          <w:sz w:val="24"/>
          <w:szCs w:val="24"/>
        </w:rPr>
        <w:t xml:space="preserve">руппе. Журнал </w:t>
      </w:r>
    </w:p>
    <w:p w:rsidR="00B54CDE" w:rsidRPr="0008036E" w:rsidRDefault="00B54CDE" w:rsidP="00B54CDE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08036E">
        <w:rPr>
          <w:rFonts w:ascii="Times New Roman" w:hAnsi="Times New Roman"/>
          <w:sz w:val="24"/>
          <w:szCs w:val="24"/>
        </w:rPr>
        <w:t xml:space="preserve">«Физкультура в школе»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036E">
        <w:rPr>
          <w:rFonts w:ascii="Times New Roman" w:hAnsi="Times New Roman"/>
          <w:sz w:val="24"/>
          <w:szCs w:val="24"/>
        </w:rPr>
        <w:t>№ 2-6, 1982 год.</w:t>
      </w:r>
    </w:p>
    <w:p w:rsidR="00B54CDE" w:rsidRPr="0008036E" w:rsidRDefault="00B54CDE" w:rsidP="00B54CDE">
      <w:pPr>
        <w:pStyle w:val="a4"/>
        <w:rPr>
          <w:rFonts w:ascii="Times New Roman" w:hAnsi="Times New Roman"/>
          <w:sz w:val="24"/>
          <w:szCs w:val="24"/>
        </w:rPr>
      </w:pPr>
      <w:r w:rsidRPr="0008036E">
        <w:rPr>
          <w:rFonts w:ascii="Times New Roman" w:hAnsi="Times New Roman"/>
          <w:sz w:val="24"/>
          <w:szCs w:val="24"/>
        </w:rPr>
        <w:t xml:space="preserve">15. Практикум по психофизиологической диагностике. М. </w:t>
      </w:r>
      <w:proofErr w:type="spellStart"/>
      <w:r w:rsidRPr="0008036E">
        <w:rPr>
          <w:rFonts w:ascii="Times New Roman" w:hAnsi="Times New Roman"/>
          <w:sz w:val="24"/>
          <w:szCs w:val="24"/>
        </w:rPr>
        <w:t>Владос</w:t>
      </w:r>
      <w:proofErr w:type="spellEnd"/>
      <w:r w:rsidRPr="0008036E">
        <w:rPr>
          <w:rFonts w:ascii="Times New Roman" w:hAnsi="Times New Roman"/>
          <w:sz w:val="24"/>
          <w:szCs w:val="24"/>
        </w:rPr>
        <w:t>, 2000 год.</w:t>
      </w:r>
    </w:p>
    <w:p w:rsidR="00B54CDE" w:rsidRDefault="00B54CDE" w:rsidP="00B54CDE">
      <w:pPr>
        <w:pStyle w:val="a4"/>
        <w:rPr>
          <w:rFonts w:ascii="Times New Roman" w:hAnsi="Times New Roman"/>
          <w:sz w:val="24"/>
          <w:szCs w:val="24"/>
        </w:rPr>
      </w:pPr>
      <w:r w:rsidRPr="0008036E">
        <w:rPr>
          <w:rFonts w:ascii="Times New Roman" w:hAnsi="Times New Roman"/>
          <w:sz w:val="24"/>
          <w:szCs w:val="24"/>
        </w:rPr>
        <w:t xml:space="preserve">16. </w:t>
      </w:r>
      <w:proofErr w:type="spellStart"/>
      <w:r w:rsidRPr="0008036E">
        <w:rPr>
          <w:rFonts w:ascii="Times New Roman" w:hAnsi="Times New Roman"/>
          <w:sz w:val="24"/>
          <w:szCs w:val="24"/>
        </w:rPr>
        <w:t>Страковская</w:t>
      </w:r>
      <w:proofErr w:type="spellEnd"/>
      <w:r w:rsidRPr="0008036E">
        <w:rPr>
          <w:rFonts w:ascii="Times New Roman" w:hAnsi="Times New Roman"/>
          <w:sz w:val="24"/>
          <w:szCs w:val="24"/>
        </w:rPr>
        <w:t xml:space="preserve"> В.Л., Подвижные игры в терапии больных и ослабленных детей. М. 1977 </w:t>
      </w:r>
    </w:p>
    <w:p w:rsidR="00B54CDE" w:rsidRPr="0008036E" w:rsidRDefault="00B54CDE" w:rsidP="00B54CDE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08036E">
        <w:rPr>
          <w:rFonts w:ascii="Times New Roman" w:hAnsi="Times New Roman"/>
          <w:sz w:val="24"/>
          <w:szCs w:val="24"/>
        </w:rPr>
        <w:t>год.</w:t>
      </w:r>
    </w:p>
    <w:p w:rsidR="00B54CDE" w:rsidRPr="0008036E" w:rsidRDefault="00B54CDE" w:rsidP="00B54CDE">
      <w:pPr>
        <w:pStyle w:val="a4"/>
        <w:rPr>
          <w:rFonts w:ascii="Times New Roman" w:hAnsi="Times New Roman"/>
          <w:sz w:val="24"/>
          <w:szCs w:val="24"/>
        </w:rPr>
      </w:pPr>
      <w:r w:rsidRPr="0008036E">
        <w:rPr>
          <w:rFonts w:ascii="Times New Roman" w:hAnsi="Times New Roman"/>
          <w:sz w:val="24"/>
          <w:szCs w:val="24"/>
        </w:rPr>
        <w:t xml:space="preserve">17. </w:t>
      </w:r>
      <w:proofErr w:type="spellStart"/>
      <w:r w:rsidRPr="0008036E">
        <w:rPr>
          <w:rFonts w:ascii="Times New Roman" w:hAnsi="Times New Roman"/>
          <w:sz w:val="24"/>
          <w:szCs w:val="24"/>
        </w:rPr>
        <w:t>Форарев</w:t>
      </w:r>
      <w:proofErr w:type="spellEnd"/>
      <w:r w:rsidRPr="0008036E">
        <w:rPr>
          <w:rFonts w:ascii="Times New Roman" w:hAnsi="Times New Roman"/>
          <w:sz w:val="24"/>
          <w:szCs w:val="24"/>
        </w:rPr>
        <w:t xml:space="preserve"> М.И., Справочник по детской ЛФК. Л.Мед. 1983 год.</w:t>
      </w:r>
    </w:p>
    <w:p w:rsidR="00B54CDE" w:rsidRDefault="00B54CDE" w:rsidP="00B54CDE">
      <w:pPr>
        <w:pStyle w:val="a4"/>
        <w:rPr>
          <w:rFonts w:ascii="Times New Roman" w:hAnsi="Times New Roman"/>
          <w:sz w:val="24"/>
          <w:szCs w:val="24"/>
        </w:rPr>
      </w:pPr>
      <w:r w:rsidRPr="0008036E">
        <w:rPr>
          <w:rFonts w:ascii="Times New Roman" w:hAnsi="Times New Roman"/>
          <w:sz w:val="24"/>
          <w:szCs w:val="24"/>
        </w:rPr>
        <w:t>18. Хру</w:t>
      </w:r>
      <w:r>
        <w:rPr>
          <w:rFonts w:ascii="Times New Roman" w:hAnsi="Times New Roman"/>
          <w:sz w:val="24"/>
          <w:szCs w:val="24"/>
        </w:rPr>
        <w:t xml:space="preserve">щев С. В., Врачебный контроль над </w:t>
      </w:r>
      <w:r w:rsidRPr="0008036E">
        <w:rPr>
          <w:rFonts w:ascii="Times New Roman" w:hAnsi="Times New Roman"/>
          <w:sz w:val="24"/>
          <w:szCs w:val="24"/>
        </w:rPr>
        <w:t xml:space="preserve">физическим воспитанием школьников. М. </w:t>
      </w:r>
    </w:p>
    <w:p w:rsidR="00B54CDE" w:rsidRPr="0008036E" w:rsidRDefault="00B54CDE" w:rsidP="00B54CDE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08036E">
        <w:rPr>
          <w:rFonts w:ascii="Times New Roman" w:hAnsi="Times New Roman"/>
          <w:sz w:val="24"/>
          <w:szCs w:val="24"/>
        </w:rPr>
        <w:t>1977 год.</w:t>
      </w:r>
    </w:p>
    <w:p w:rsidR="00B54CDE" w:rsidRDefault="00B54CDE" w:rsidP="00B54CDE">
      <w:pPr>
        <w:pStyle w:val="a4"/>
        <w:rPr>
          <w:rFonts w:ascii="Times New Roman" w:hAnsi="Times New Roman"/>
          <w:sz w:val="24"/>
          <w:szCs w:val="24"/>
        </w:rPr>
      </w:pPr>
      <w:r w:rsidRPr="0008036E">
        <w:rPr>
          <w:rFonts w:ascii="Times New Roman" w:hAnsi="Times New Roman"/>
          <w:sz w:val="24"/>
          <w:szCs w:val="24"/>
        </w:rPr>
        <w:t xml:space="preserve">19. Щедрина А. Г. Онтогенез и теория здоровья. Новосибирск «Наука» Сибирское </w:t>
      </w:r>
      <w:r>
        <w:rPr>
          <w:rFonts w:ascii="Times New Roman" w:hAnsi="Times New Roman"/>
          <w:sz w:val="24"/>
          <w:szCs w:val="24"/>
        </w:rPr>
        <w:t xml:space="preserve">    </w:t>
      </w:r>
    </w:p>
    <w:p w:rsidR="00B54CDE" w:rsidRDefault="00B54CDE" w:rsidP="00B54CDE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08036E">
        <w:rPr>
          <w:rFonts w:ascii="Times New Roman" w:hAnsi="Times New Roman"/>
          <w:sz w:val="24"/>
          <w:szCs w:val="24"/>
        </w:rPr>
        <w:t xml:space="preserve">отделение.1989 </w:t>
      </w:r>
      <w:r w:rsidRPr="00FE080A">
        <w:rPr>
          <w:rFonts w:ascii="Times New Roman" w:hAnsi="Times New Roman"/>
          <w:sz w:val="24"/>
          <w:szCs w:val="24"/>
        </w:rPr>
        <w:t>год.</w:t>
      </w:r>
    </w:p>
    <w:sectPr w:rsidR="00B54CDE" w:rsidSect="0017260E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6164B"/>
    <w:multiLevelType w:val="hybridMultilevel"/>
    <w:tmpl w:val="E2E879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B65A9E"/>
    <w:multiLevelType w:val="hybridMultilevel"/>
    <w:tmpl w:val="D97E4B58"/>
    <w:lvl w:ilvl="0" w:tplc="6B506F36">
      <w:start w:val="1"/>
      <w:numFmt w:val="decimal"/>
      <w:lvlText w:val="%1."/>
      <w:lvlJc w:val="left"/>
      <w:pPr>
        <w:tabs>
          <w:tab w:val="num" w:pos="1230"/>
        </w:tabs>
        <w:ind w:left="123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CB47BC6"/>
    <w:multiLevelType w:val="hybridMultilevel"/>
    <w:tmpl w:val="2ADECE2A"/>
    <w:lvl w:ilvl="0" w:tplc="0EB23E5E">
      <w:start w:val="1"/>
      <w:numFmt w:val="decimal"/>
      <w:lvlText w:val="%1."/>
      <w:lvlJc w:val="left"/>
      <w:pPr>
        <w:tabs>
          <w:tab w:val="num" w:pos="2415"/>
        </w:tabs>
        <w:ind w:left="241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3" w15:restartNumberingAfterBreak="0">
    <w:nsid w:val="73E61E39"/>
    <w:multiLevelType w:val="hybridMultilevel"/>
    <w:tmpl w:val="08AC3324"/>
    <w:lvl w:ilvl="0" w:tplc="90FEF678">
      <w:start w:val="1"/>
      <w:numFmt w:val="decimal"/>
      <w:lvlText w:val="%1."/>
      <w:lvlJc w:val="left"/>
      <w:pPr>
        <w:tabs>
          <w:tab w:val="num" w:pos="1230"/>
        </w:tabs>
        <w:ind w:left="123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506D4"/>
    <w:rsid w:val="00000ACA"/>
    <w:rsid w:val="00001B8E"/>
    <w:rsid w:val="00002E7F"/>
    <w:rsid w:val="000031C2"/>
    <w:rsid w:val="00003859"/>
    <w:rsid w:val="00003865"/>
    <w:rsid w:val="000038DB"/>
    <w:rsid w:val="00003B4C"/>
    <w:rsid w:val="00003DCB"/>
    <w:rsid w:val="00004F73"/>
    <w:rsid w:val="00005652"/>
    <w:rsid w:val="00005714"/>
    <w:rsid w:val="00006EA3"/>
    <w:rsid w:val="0000770B"/>
    <w:rsid w:val="00007F06"/>
    <w:rsid w:val="00007FFE"/>
    <w:rsid w:val="00010B45"/>
    <w:rsid w:val="00010FD8"/>
    <w:rsid w:val="000113AB"/>
    <w:rsid w:val="00011BF9"/>
    <w:rsid w:val="00014289"/>
    <w:rsid w:val="00015411"/>
    <w:rsid w:val="000168D0"/>
    <w:rsid w:val="00016DAF"/>
    <w:rsid w:val="00017EE5"/>
    <w:rsid w:val="00020C85"/>
    <w:rsid w:val="00021ADD"/>
    <w:rsid w:val="000220EE"/>
    <w:rsid w:val="000226E4"/>
    <w:rsid w:val="00022CB2"/>
    <w:rsid w:val="00023ABD"/>
    <w:rsid w:val="00023BB1"/>
    <w:rsid w:val="00024AB3"/>
    <w:rsid w:val="00025287"/>
    <w:rsid w:val="00026291"/>
    <w:rsid w:val="00026449"/>
    <w:rsid w:val="00032AA3"/>
    <w:rsid w:val="00032C8B"/>
    <w:rsid w:val="000330BB"/>
    <w:rsid w:val="000332CE"/>
    <w:rsid w:val="00033BE0"/>
    <w:rsid w:val="00034305"/>
    <w:rsid w:val="000349AD"/>
    <w:rsid w:val="00034B4E"/>
    <w:rsid w:val="00037777"/>
    <w:rsid w:val="000378F6"/>
    <w:rsid w:val="00037CFD"/>
    <w:rsid w:val="000405DD"/>
    <w:rsid w:val="00040F92"/>
    <w:rsid w:val="00042AB9"/>
    <w:rsid w:val="00042BE4"/>
    <w:rsid w:val="00042D17"/>
    <w:rsid w:val="00044032"/>
    <w:rsid w:val="000442C5"/>
    <w:rsid w:val="0004644D"/>
    <w:rsid w:val="000464C4"/>
    <w:rsid w:val="00047DB0"/>
    <w:rsid w:val="0005174C"/>
    <w:rsid w:val="00051D26"/>
    <w:rsid w:val="000520A9"/>
    <w:rsid w:val="00052B2B"/>
    <w:rsid w:val="00052D99"/>
    <w:rsid w:val="00055867"/>
    <w:rsid w:val="00056036"/>
    <w:rsid w:val="000574AD"/>
    <w:rsid w:val="00057580"/>
    <w:rsid w:val="00060D64"/>
    <w:rsid w:val="00060DF8"/>
    <w:rsid w:val="00060F99"/>
    <w:rsid w:val="00061089"/>
    <w:rsid w:val="00061186"/>
    <w:rsid w:val="00061548"/>
    <w:rsid w:val="00061809"/>
    <w:rsid w:val="00062B25"/>
    <w:rsid w:val="00063B05"/>
    <w:rsid w:val="00063E35"/>
    <w:rsid w:val="000645C1"/>
    <w:rsid w:val="000650DB"/>
    <w:rsid w:val="00066DCA"/>
    <w:rsid w:val="00067335"/>
    <w:rsid w:val="00067DDA"/>
    <w:rsid w:val="00070059"/>
    <w:rsid w:val="00071041"/>
    <w:rsid w:val="00072295"/>
    <w:rsid w:val="00073123"/>
    <w:rsid w:val="00073BA0"/>
    <w:rsid w:val="00074A04"/>
    <w:rsid w:val="00075297"/>
    <w:rsid w:val="000769FE"/>
    <w:rsid w:val="00077C84"/>
    <w:rsid w:val="00080A9B"/>
    <w:rsid w:val="000826ED"/>
    <w:rsid w:val="00082EB5"/>
    <w:rsid w:val="00083AFF"/>
    <w:rsid w:val="00083BC7"/>
    <w:rsid w:val="000859D7"/>
    <w:rsid w:val="00087658"/>
    <w:rsid w:val="00090C30"/>
    <w:rsid w:val="00090D05"/>
    <w:rsid w:val="000927B5"/>
    <w:rsid w:val="0009285C"/>
    <w:rsid w:val="000950D7"/>
    <w:rsid w:val="0009671E"/>
    <w:rsid w:val="00096AD2"/>
    <w:rsid w:val="00096F28"/>
    <w:rsid w:val="00096FBF"/>
    <w:rsid w:val="000A0AB8"/>
    <w:rsid w:val="000A0BD5"/>
    <w:rsid w:val="000A1D33"/>
    <w:rsid w:val="000A24F7"/>
    <w:rsid w:val="000A2F8A"/>
    <w:rsid w:val="000A35D5"/>
    <w:rsid w:val="000A3F3F"/>
    <w:rsid w:val="000A4D0B"/>
    <w:rsid w:val="000A4E55"/>
    <w:rsid w:val="000A4FAD"/>
    <w:rsid w:val="000A522F"/>
    <w:rsid w:val="000A52AF"/>
    <w:rsid w:val="000A58AE"/>
    <w:rsid w:val="000A66B9"/>
    <w:rsid w:val="000A68B8"/>
    <w:rsid w:val="000A7C6D"/>
    <w:rsid w:val="000B074C"/>
    <w:rsid w:val="000B12FD"/>
    <w:rsid w:val="000B1318"/>
    <w:rsid w:val="000B167A"/>
    <w:rsid w:val="000B2CBE"/>
    <w:rsid w:val="000B2D77"/>
    <w:rsid w:val="000B2FA1"/>
    <w:rsid w:val="000B36F0"/>
    <w:rsid w:val="000B3D02"/>
    <w:rsid w:val="000B44D6"/>
    <w:rsid w:val="000B63D3"/>
    <w:rsid w:val="000B67DA"/>
    <w:rsid w:val="000B69E0"/>
    <w:rsid w:val="000B7B1D"/>
    <w:rsid w:val="000B7C19"/>
    <w:rsid w:val="000C003D"/>
    <w:rsid w:val="000C0D45"/>
    <w:rsid w:val="000C0E0D"/>
    <w:rsid w:val="000C162C"/>
    <w:rsid w:val="000C3851"/>
    <w:rsid w:val="000C4869"/>
    <w:rsid w:val="000C74F5"/>
    <w:rsid w:val="000C7F59"/>
    <w:rsid w:val="000D037A"/>
    <w:rsid w:val="000D097F"/>
    <w:rsid w:val="000D1F09"/>
    <w:rsid w:val="000D3BBA"/>
    <w:rsid w:val="000D4D75"/>
    <w:rsid w:val="000D523F"/>
    <w:rsid w:val="000D5A6D"/>
    <w:rsid w:val="000D5CC6"/>
    <w:rsid w:val="000D5D7E"/>
    <w:rsid w:val="000D6AEB"/>
    <w:rsid w:val="000D7C5A"/>
    <w:rsid w:val="000E1E76"/>
    <w:rsid w:val="000E235E"/>
    <w:rsid w:val="000E3D00"/>
    <w:rsid w:val="000E3D5E"/>
    <w:rsid w:val="000E400D"/>
    <w:rsid w:val="000E4806"/>
    <w:rsid w:val="000E4CC7"/>
    <w:rsid w:val="000E4EC1"/>
    <w:rsid w:val="000E6055"/>
    <w:rsid w:val="000E6144"/>
    <w:rsid w:val="000E6B10"/>
    <w:rsid w:val="000E7451"/>
    <w:rsid w:val="000F040B"/>
    <w:rsid w:val="000F04E0"/>
    <w:rsid w:val="000F060A"/>
    <w:rsid w:val="000F1CD4"/>
    <w:rsid w:val="000F20E3"/>
    <w:rsid w:val="000F228D"/>
    <w:rsid w:val="000F295B"/>
    <w:rsid w:val="000F304E"/>
    <w:rsid w:val="000F38C7"/>
    <w:rsid w:val="000F57F8"/>
    <w:rsid w:val="000F6702"/>
    <w:rsid w:val="000F7304"/>
    <w:rsid w:val="000F7543"/>
    <w:rsid w:val="000F7928"/>
    <w:rsid w:val="000F7BC3"/>
    <w:rsid w:val="0010217D"/>
    <w:rsid w:val="0010285A"/>
    <w:rsid w:val="00104924"/>
    <w:rsid w:val="00105465"/>
    <w:rsid w:val="001062B2"/>
    <w:rsid w:val="001074E5"/>
    <w:rsid w:val="001075BD"/>
    <w:rsid w:val="00107B50"/>
    <w:rsid w:val="00107D65"/>
    <w:rsid w:val="0011014B"/>
    <w:rsid w:val="001103EA"/>
    <w:rsid w:val="00112472"/>
    <w:rsid w:val="0011259F"/>
    <w:rsid w:val="0011272E"/>
    <w:rsid w:val="00113D0B"/>
    <w:rsid w:val="00113E7C"/>
    <w:rsid w:val="00113ECF"/>
    <w:rsid w:val="00117139"/>
    <w:rsid w:val="00117BE5"/>
    <w:rsid w:val="00117CFA"/>
    <w:rsid w:val="00117D10"/>
    <w:rsid w:val="00117F2C"/>
    <w:rsid w:val="00120B6B"/>
    <w:rsid w:val="00120B75"/>
    <w:rsid w:val="00121E43"/>
    <w:rsid w:val="00123279"/>
    <w:rsid w:val="0012432D"/>
    <w:rsid w:val="00124A7D"/>
    <w:rsid w:val="00125C40"/>
    <w:rsid w:val="00126363"/>
    <w:rsid w:val="00126429"/>
    <w:rsid w:val="0012653B"/>
    <w:rsid w:val="00131428"/>
    <w:rsid w:val="00131560"/>
    <w:rsid w:val="001316D0"/>
    <w:rsid w:val="00132254"/>
    <w:rsid w:val="0013432A"/>
    <w:rsid w:val="00134715"/>
    <w:rsid w:val="00134AFA"/>
    <w:rsid w:val="001350D7"/>
    <w:rsid w:val="001355CA"/>
    <w:rsid w:val="00135B15"/>
    <w:rsid w:val="0013631D"/>
    <w:rsid w:val="0013669C"/>
    <w:rsid w:val="001367DA"/>
    <w:rsid w:val="001372C5"/>
    <w:rsid w:val="00137850"/>
    <w:rsid w:val="001407D9"/>
    <w:rsid w:val="001414E9"/>
    <w:rsid w:val="001415BF"/>
    <w:rsid w:val="00141CA6"/>
    <w:rsid w:val="00143160"/>
    <w:rsid w:val="001431E8"/>
    <w:rsid w:val="00144083"/>
    <w:rsid w:val="001452FB"/>
    <w:rsid w:val="00145451"/>
    <w:rsid w:val="00145F96"/>
    <w:rsid w:val="0014632A"/>
    <w:rsid w:val="00146479"/>
    <w:rsid w:val="00146E6D"/>
    <w:rsid w:val="001471AD"/>
    <w:rsid w:val="00150C29"/>
    <w:rsid w:val="00152905"/>
    <w:rsid w:val="0015312F"/>
    <w:rsid w:val="00153827"/>
    <w:rsid w:val="00154586"/>
    <w:rsid w:val="00154D1F"/>
    <w:rsid w:val="00154E88"/>
    <w:rsid w:val="001551E3"/>
    <w:rsid w:val="0015577B"/>
    <w:rsid w:val="001562B4"/>
    <w:rsid w:val="0015692E"/>
    <w:rsid w:val="00161562"/>
    <w:rsid w:val="001616BE"/>
    <w:rsid w:val="00162CE3"/>
    <w:rsid w:val="00162D73"/>
    <w:rsid w:val="00163385"/>
    <w:rsid w:val="0016349A"/>
    <w:rsid w:val="00163AA8"/>
    <w:rsid w:val="001650A2"/>
    <w:rsid w:val="001650D6"/>
    <w:rsid w:val="001661AD"/>
    <w:rsid w:val="001662D6"/>
    <w:rsid w:val="00166DCD"/>
    <w:rsid w:val="00166FA0"/>
    <w:rsid w:val="001679D6"/>
    <w:rsid w:val="00170ACB"/>
    <w:rsid w:val="00171177"/>
    <w:rsid w:val="00171BC4"/>
    <w:rsid w:val="00171D31"/>
    <w:rsid w:val="00172017"/>
    <w:rsid w:val="001723A2"/>
    <w:rsid w:val="0017260E"/>
    <w:rsid w:val="00172931"/>
    <w:rsid w:val="001731B6"/>
    <w:rsid w:val="00173EB8"/>
    <w:rsid w:val="00174674"/>
    <w:rsid w:val="00174CE2"/>
    <w:rsid w:val="00176713"/>
    <w:rsid w:val="00176816"/>
    <w:rsid w:val="001769C5"/>
    <w:rsid w:val="00177AC5"/>
    <w:rsid w:val="001817E6"/>
    <w:rsid w:val="00181FD9"/>
    <w:rsid w:val="00183ED4"/>
    <w:rsid w:val="001849F5"/>
    <w:rsid w:val="00184E4A"/>
    <w:rsid w:val="00184FC8"/>
    <w:rsid w:val="00185962"/>
    <w:rsid w:val="00185A85"/>
    <w:rsid w:val="00190541"/>
    <w:rsid w:val="00190B6C"/>
    <w:rsid w:val="00191CAD"/>
    <w:rsid w:val="00192164"/>
    <w:rsid w:val="00192ABF"/>
    <w:rsid w:val="00192D65"/>
    <w:rsid w:val="00193D06"/>
    <w:rsid w:val="00193DDA"/>
    <w:rsid w:val="00193E34"/>
    <w:rsid w:val="0019410A"/>
    <w:rsid w:val="0019473B"/>
    <w:rsid w:val="0019530F"/>
    <w:rsid w:val="0019564A"/>
    <w:rsid w:val="00196E10"/>
    <w:rsid w:val="00197088"/>
    <w:rsid w:val="001A0CAC"/>
    <w:rsid w:val="001A11CF"/>
    <w:rsid w:val="001A2687"/>
    <w:rsid w:val="001A3E41"/>
    <w:rsid w:val="001A4D66"/>
    <w:rsid w:val="001A770E"/>
    <w:rsid w:val="001A7B01"/>
    <w:rsid w:val="001B047C"/>
    <w:rsid w:val="001B08E0"/>
    <w:rsid w:val="001B26AC"/>
    <w:rsid w:val="001B3D9F"/>
    <w:rsid w:val="001B3FD8"/>
    <w:rsid w:val="001B481A"/>
    <w:rsid w:val="001B49EC"/>
    <w:rsid w:val="001B4AE8"/>
    <w:rsid w:val="001B4BB4"/>
    <w:rsid w:val="001B54EA"/>
    <w:rsid w:val="001B750C"/>
    <w:rsid w:val="001C088B"/>
    <w:rsid w:val="001C08A8"/>
    <w:rsid w:val="001C13F0"/>
    <w:rsid w:val="001C1BFF"/>
    <w:rsid w:val="001C27AF"/>
    <w:rsid w:val="001C2992"/>
    <w:rsid w:val="001C396B"/>
    <w:rsid w:val="001C4B1B"/>
    <w:rsid w:val="001C5A7F"/>
    <w:rsid w:val="001C5B32"/>
    <w:rsid w:val="001C64F5"/>
    <w:rsid w:val="001C7189"/>
    <w:rsid w:val="001C7ECD"/>
    <w:rsid w:val="001D0439"/>
    <w:rsid w:val="001D08B2"/>
    <w:rsid w:val="001D1973"/>
    <w:rsid w:val="001D2CF8"/>
    <w:rsid w:val="001D3116"/>
    <w:rsid w:val="001D4B22"/>
    <w:rsid w:val="001D51A0"/>
    <w:rsid w:val="001D53A6"/>
    <w:rsid w:val="001D59B8"/>
    <w:rsid w:val="001D7C73"/>
    <w:rsid w:val="001E01B5"/>
    <w:rsid w:val="001E02AB"/>
    <w:rsid w:val="001E1508"/>
    <w:rsid w:val="001E1E4D"/>
    <w:rsid w:val="001E4A23"/>
    <w:rsid w:val="001E5085"/>
    <w:rsid w:val="001E5C11"/>
    <w:rsid w:val="001E5D9C"/>
    <w:rsid w:val="001E7024"/>
    <w:rsid w:val="001E73C7"/>
    <w:rsid w:val="001E742D"/>
    <w:rsid w:val="001E7735"/>
    <w:rsid w:val="001E78F9"/>
    <w:rsid w:val="001F0735"/>
    <w:rsid w:val="001F11DE"/>
    <w:rsid w:val="001F1BED"/>
    <w:rsid w:val="001F2E93"/>
    <w:rsid w:val="001F4D1A"/>
    <w:rsid w:val="001F6E72"/>
    <w:rsid w:val="001F6FF7"/>
    <w:rsid w:val="001F7CED"/>
    <w:rsid w:val="00200028"/>
    <w:rsid w:val="00200E68"/>
    <w:rsid w:val="002019DE"/>
    <w:rsid w:val="00201F51"/>
    <w:rsid w:val="00203B28"/>
    <w:rsid w:val="00203BE0"/>
    <w:rsid w:val="0020446B"/>
    <w:rsid w:val="002044B6"/>
    <w:rsid w:val="00204979"/>
    <w:rsid w:val="00204D75"/>
    <w:rsid w:val="002054BA"/>
    <w:rsid w:val="00205808"/>
    <w:rsid w:val="002070CA"/>
    <w:rsid w:val="0020713E"/>
    <w:rsid w:val="0020715A"/>
    <w:rsid w:val="00207648"/>
    <w:rsid w:val="002105DD"/>
    <w:rsid w:val="00211080"/>
    <w:rsid w:val="00211CB8"/>
    <w:rsid w:val="00212053"/>
    <w:rsid w:val="002128FC"/>
    <w:rsid w:val="00212D07"/>
    <w:rsid w:val="002138B9"/>
    <w:rsid w:val="00213FB2"/>
    <w:rsid w:val="00214658"/>
    <w:rsid w:val="002154AD"/>
    <w:rsid w:val="00215E0A"/>
    <w:rsid w:val="0021667F"/>
    <w:rsid w:val="00216BF6"/>
    <w:rsid w:val="002179D5"/>
    <w:rsid w:val="00217A9B"/>
    <w:rsid w:val="00217D67"/>
    <w:rsid w:val="00221047"/>
    <w:rsid w:val="00221979"/>
    <w:rsid w:val="00221E56"/>
    <w:rsid w:val="00224046"/>
    <w:rsid w:val="00224384"/>
    <w:rsid w:val="002267F3"/>
    <w:rsid w:val="0022687E"/>
    <w:rsid w:val="002271B2"/>
    <w:rsid w:val="00231D1E"/>
    <w:rsid w:val="00232804"/>
    <w:rsid w:val="00233A34"/>
    <w:rsid w:val="00234715"/>
    <w:rsid w:val="002353CF"/>
    <w:rsid w:val="00235657"/>
    <w:rsid w:val="00235AFF"/>
    <w:rsid w:val="00235B2B"/>
    <w:rsid w:val="00235C04"/>
    <w:rsid w:val="00235DF8"/>
    <w:rsid w:val="0023649B"/>
    <w:rsid w:val="00237073"/>
    <w:rsid w:val="00241130"/>
    <w:rsid w:val="00241563"/>
    <w:rsid w:val="00242C1E"/>
    <w:rsid w:val="002437A6"/>
    <w:rsid w:val="00243FDC"/>
    <w:rsid w:val="00244AAF"/>
    <w:rsid w:val="00244FA5"/>
    <w:rsid w:val="0024697B"/>
    <w:rsid w:val="00247033"/>
    <w:rsid w:val="0024727F"/>
    <w:rsid w:val="00247C64"/>
    <w:rsid w:val="00250210"/>
    <w:rsid w:val="002506D4"/>
    <w:rsid w:val="00250FCF"/>
    <w:rsid w:val="002511FD"/>
    <w:rsid w:val="0025350C"/>
    <w:rsid w:val="0025384F"/>
    <w:rsid w:val="00253BE9"/>
    <w:rsid w:val="00255606"/>
    <w:rsid w:val="002556DB"/>
    <w:rsid w:val="00255E17"/>
    <w:rsid w:val="00255E5C"/>
    <w:rsid w:val="002567E4"/>
    <w:rsid w:val="00256C26"/>
    <w:rsid w:val="00260782"/>
    <w:rsid w:val="00261DE3"/>
    <w:rsid w:val="00263632"/>
    <w:rsid w:val="00264C97"/>
    <w:rsid w:val="002665FD"/>
    <w:rsid w:val="00266E4D"/>
    <w:rsid w:val="0026755D"/>
    <w:rsid w:val="002675C7"/>
    <w:rsid w:val="002679DC"/>
    <w:rsid w:val="00270684"/>
    <w:rsid w:val="0027125B"/>
    <w:rsid w:val="00271690"/>
    <w:rsid w:val="00271D08"/>
    <w:rsid w:val="002721EC"/>
    <w:rsid w:val="00272F21"/>
    <w:rsid w:val="00274D23"/>
    <w:rsid w:val="002804F5"/>
    <w:rsid w:val="002806A6"/>
    <w:rsid w:val="00280E35"/>
    <w:rsid w:val="00282E18"/>
    <w:rsid w:val="00283120"/>
    <w:rsid w:val="00284C06"/>
    <w:rsid w:val="002857CE"/>
    <w:rsid w:val="00286D77"/>
    <w:rsid w:val="00290A2D"/>
    <w:rsid w:val="00290CD0"/>
    <w:rsid w:val="00292DEA"/>
    <w:rsid w:val="002934D7"/>
    <w:rsid w:val="0029356B"/>
    <w:rsid w:val="00294B58"/>
    <w:rsid w:val="00295614"/>
    <w:rsid w:val="00296D64"/>
    <w:rsid w:val="00297042"/>
    <w:rsid w:val="002973A0"/>
    <w:rsid w:val="002974CC"/>
    <w:rsid w:val="002976F7"/>
    <w:rsid w:val="002A067F"/>
    <w:rsid w:val="002A07DC"/>
    <w:rsid w:val="002A1246"/>
    <w:rsid w:val="002A174B"/>
    <w:rsid w:val="002A26E9"/>
    <w:rsid w:val="002A31C6"/>
    <w:rsid w:val="002A36F0"/>
    <w:rsid w:val="002A370E"/>
    <w:rsid w:val="002A42B9"/>
    <w:rsid w:val="002A6B7B"/>
    <w:rsid w:val="002B02A5"/>
    <w:rsid w:val="002B031F"/>
    <w:rsid w:val="002B0AE1"/>
    <w:rsid w:val="002B12BC"/>
    <w:rsid w:val="002B12DC"/>
    <w:rsid w:val="002B2632"/>
    <w:rsid w:val="002B28DE"/>
    <w:rsid w:val="002B2B80"/>
    <w:rsid w:val="002B3089"/>
    <w:rsid w:val="002B4E1F"/>
    <w:rsid w:val="002B6034"/>
    <w:rsid w:val="002B6163"/>
    <w:rsid w:val="002B6E2A"/>
    <w:rsid w:val="002B7145"/>
    <w:rsid w:val="002B7B60"/>
    <w:rsid w:val="002C01ED"/>
    <w:rsid w:val="002C02C6"/>
    <w:rsid w:val="002C2366"/>
    <w:rsid w:val="002C26C4"/>
    <w:rsid w:val="002C2C0A"/>
    <w:rsid w:val="002C3919"/>
    <w:rsid w:val="002C3F8F"/>
    <w:rsid w:val="002C40A9"/>
    <w:rsid w:val="002C4748"/>
    <w:rsid w:val="002C5EF1"/>
    <w:rsid w:val="002D0ECE"/>
    <w:rsid w:val="002D1897"/>
    <w:rsid w:val="002D19F4"/>
    <w:rsid w:val="002D26F9"/>
    <w:rsid w:val="002D27B6"/>
    <w:rsid w:val="002D2B86"/>
    <w:rsid w:val="002D3158"/>
    <w:rsid w:val="002D3D48"/>
    <w:rsid w:val="002D3E34"/>
    <w:rsid w:val="002D403F"/>
    <w:rsid w:val="002D4639"/>
    <w:rsid w:val="002D47AA"/>
    <w:rsid w:val="002D5A00"/>
    <w:rsid w:val="002D66CF"/>
    <w:rsid w:val="002D6814"/>
    <w:rsid w:val="002E15CB"/>
    <w:rsid w:val="002E1699"/>
    <w:rsid w:val="002E34A8"/>
    <w:rsid w:val="002E3607"/>
    <w:rsid w:val="002E3AA1"/>
    <w:rsid w:val="002E462B"/>
    <w:rsid w:val="002E478A"/>
    <w:rsid w:val="002E500B"/>
    <w:rsid w:val="002E50C2"/>
    <w:rsid w:val="002E6614"/>
    <w:rsid w:val="002F036E"/>
    <w:rsid w:val="002F0DF5"/>
    <w:rsid w:val="002F2183"/>
    <w:rsid w:val="002F23F2"/>
    <w:rsid w:val="002F35E9"/>
    <w:rsid w:val="002F445F"/>
    <w:rsid w:val="002F46C0"/>
    <w:rsid w:val="002F5F32"/>
    <w:rsid w:val="002F749D"/>
    <w:rsid w:val="002F74D1"/>
    <w:rsid w:val="002F751D"/>
    <w:rsid w:val="003001FB"/>
    <w:rsid w:val="00300BA1"/>
    <w:rsid w:val="00300E27"/>
    <w:rsid w:val="00301F2B"/>
    <w:rsid w:val="0030267B"/>
    <w:rsid w:val="0030272B"/>
    <w:rsid w:val="00302901"/>
    <w:rsid w:val="00302FE4"/>
    <w:rsid w:val="00303196"/>
    <w:rsid w:val="00303D1F"/>
    <w:rsid w:val="003044B8"/>
    <w:rsid w:val="00304F50"/>
    <w:rsid w:val="00305538"/>
    <w:rsid w:val="00305700"/>
    <w:rsid w:val="00305FBE"/>
    <w:rsid w:val="0030730A"/>
    <w:rsid w:val="0030788A"/>
    <w:rsid w:val="0031032D"/>
    <w:rsid w:val="003108CC"/>
    <w:rsid w:val="00310B2C"/>
    <w:rsid w:val="00310C14"/>
    <w:rsid w:val="003117D6"/>
    <w:rsid w:val="003131E4"/>
    <w:rsid w:val="0031360D"/>
    <w:rsid w:val="00313BEC"/>
    <w:rsid w:val="00314E18"/>
    <w:rsid w:val="003157A5"/>
    <w:rsid w:val="00315DD2"/>
    <w:rsid w:val="00317018"/>
    <w:rsid w:val="00320A4B"/>
    <w:rsid w:val="00321CA6"/>
    <w:rsid w:val="003220BA"/>
    <w:rsid w:val="003224CD"/>
    <w:rsid w:val="00323018"/>
    <w:rsid w:val="00323464"/>
    <w:rsid w:val="00323525"/>
    <w:rsid w:val="0032463C"/>
    <w:rsid w:val="00324992"/>
    <w:rsid w:val="00324E55"/>
    <w:rsid w:val="0032525F"/>
    <w:rsid w:val="00325B35"/>
    <w:rsid w:val="00325B94"/>
    <w:rsid w:val="00326CDD"/>
    <w:rsid w:val="00326DBE"/>
    <w:rsid w:val="00326F08"/>
    <w:rsid w:val="003274FC"/>
    <w:rsid w:val="00327AF7"/>
    <w:rsid w:val="00327BA6"/>
    <w:rsid w:val="0033077F"/>
    <w:rsid w:val="0033119C"/>
    <w:rsid w:val="0033153A"/>
    <w:rsid w:val="0033189A"/>
    <w:rsid w:val="00331E48"/>
    <w:rsid w:val="0033226B"/>
    <w:rsid w:val="00334611"/>
    <w:rsid w:val="0033475C"/>
    <w:rsid w:val="00335605"/>
    <w:rsid w:val="00335D2B"/>
    <w:rsid w:val="0033741A"/>
    <w:rsid w:val="003377C9"/>
    <w:rsid w:val="003424C1"/>
    <w:rsid w:val="00342614"/>
    <w:rsid w:val="0034283A"/>
    <w:rsid w:val="00343FFB"/>
    <w:rsid w:val="00345D10"/>
    <w:rsid w:val="0034607A"/>
    <w:rsid w:val="00346614"/>
    <w:rsid w:val="00347F95"/>
    <w:rsid w:val="00350354"/>
    <w:rsid w:val="003519D1"/>
    <w:rsid w:val="00352D36"/>
    <w:rsid w:val="00353038"/>
    <w:rsid w:val="00355523"/>
    <w:rsid w:val="00356624"/>
    <w:rsid w:val="00356DF4"/>
    <w:rsid w:val="003572A1"/>
    <w:rsid w:val="0036065B"/>
    <w:rsid w:val="00361E84"/>
    <w:rsid w:val="003622AF"/>
    <w:rsid w:val="00363BFF"/>
    <w:rsid w:val="00363C23"/>
    <w:rsid w:val="003649AD"/>
    <w:rsid w:val="00364DB7"/>
    <w:rsid w:val="003650A8"/>
    <w:rsid w:val="00366C35"/>
    <w:rsid w:val="00367150"/>
    <w:rsid w:val="00367733"/>
    <w:rsid w:val="00367A40"/>
    <w:rsid w:val="00367CA1"/>
    <w:rsid w:val="00370610"/>
    <w:rsid w:val="00371B93"/>
    <w:rsid w:val="00372618"/>
    <w:rsid w:val="003728A2"/>
    <w:rsid w:val="00372D0D"/>
    <w:rsid w:val="00373A9B"/>
    <w:rsid w:val="00373ABB"/>
    <w:rsid w:val="00374371"/>
    <w:rsid w:val="0037559B"/>
    <w:rsid w:val="003755C6"/>
    <w:rsid w:val="00375E44"/>
    <w:rsid w:val="00375F3B"/>
    <w:rsid w:val="0037676B"/>
    <w:rsid w:val="00376800"/>
    <w:rsid w:val="00376E12"/>
    <w:rsid w:val="00377236"/>
    <w:rsid w:val="003773F3"/>
    <w:rsid w:val="00377894"/>
    <w:rsid w:val="003809CB"/>
    <w:rsid w:val="00381AB8"/>
    <w:rsid w:val="00385213"/>
    <w:rsid w:val="0038608A"/>
    <w:rsid w:val="00387668"/>
    <w:rsid w:val="00390A89"/>
    <w:rsid w:val="003927FD"/>
    <w:rsid w:val="00392C13"/>
    <w:rsid w:val="003945B9"/>
    <w:rsid w:val="00394BE1"/>
    <w:rsid w:val="00394CEB"/>
    <w:rsid w:val="00395284"/>
    <w:rsid w:val="003958A1"/>
    <w:rsid w:val="003965F2"/>
    <w:rsid w:val="00396B9C"/>
    <w:rsid w:val="00397A0D"/>
    <w:rsid w:val="00397AB1"/>
    <w:rsid w:val="003A023A"/>
    <w:rsid w:val="003A1B86"/>
    <w:rsid w:val="003A25AC"/>
    <w:rsid w:val="003A2E87"/>
    <w:rsid w:val="003A3127"/>
    <w:rsid w:val="003A33DB"/>
    <w:rsid w:val="003A447E"/>
    <w:rsid w:val="003B2B09"/>
    <w:rsid w:val="003B3B15"/>
    <w:rsid w:val="003B3DE1"/>
    <w:rsid w:val="003B3F14"/>
    <w:rsid w:val="003B54DC"/>
    <w:rsid w:val="003B553B"/>
    <w:rsid w:val="003B77DE"/>
    <w:rsid w:val="003C145C"/>
    <w:rsid w:val="003C17F4"/>
    <w:rsid w:val="003C306B"/>
    <w:rsid w:val="003C3E39"/>
    <w:rsid w:val="003C4C52"/>
    <w:rsid w:val="003C4F0E"/>
    <w:rsid w:val="003C5076"/>
    <w:rsid w:val="003C5F14"/>
    <w:rsid w:val="003C67E5"/>
    <w:rsid w:val="003C6CF4"/>
    <w:rsid w:val="003C7351"/>
    <w:rsid w:val="003C737E"/>
    <w:rsid w:val="003C7F10"/>
    <w:rsid w:val="003D0AA5"/>
    <w:rsid w:val="003D0D83"/>
    <w:rsid w:val="003D0E40"/>
    <w:rsid w:val="003D2225"/>
    <w:rsid w:val="003D2C48"/>
    <w:rsid w:val="003D3155"/>
    <w:rsid w:val="003D329B"/>
    <w:rsid w:val="003D3766"/>
    <w:rsid w:val="003D392D"/>
    <w:rsid w:val="003D44BC"/>
    <w:rsid w:val="003D456D"/>
    <w:rsid w:val="003D4ABD"/>
    <w:rsid w:val="003D5343"/>
    <w:rsid w:val="003D5F46"/>
    <w:rsid w:val="003D626F"/>
    <w:rsid w:val="003D6BDF"/>
    <w:rsid w:val="003E017C"/>
    <w:rsid w:val="003E0ABF"/>
    <w:rsid w:val="003E2315"/>
    <w:rsid w:val="003E318B"/>
    <w:rsid w:val="003E3224"/>
    <w:rsid w:val="003E3879"/>
    <w:rsid w:val="003E447F"/>
    <w:rsid w:val="003E4E59"/>
    <w:rsid w:val="003E5853"/>
    <w:rsid w:val="003E6173"/>
    <w:rsid w:val="003E65E4"/>
    <w:rsid w:val="003E7B2D"/>
    <w:rsid w:val="003E7BAA"/>
    <w:rsid w:val="003E7BB9"/>
    <w:rsid w:val="003F01B4"/>
    <w:rsid w:val="003F03EE"/>
    <w:rsid w:val="003F283B"/>
    <w:rsid w:val="003F2BB9"/>
    <w:rsid w:val="003F3E11"/>
    <w:rsid w:val="003F4526"/>
    <w:rsid w:val="003F6FF2"/>
    <w:rsid w:val="003F74F6"/>
    <w:rsid w:val="003F7800"/>
    <w:rsid w:val="003F7B40"/>
    <w:rsid w:val="00400BC0"/>
    <w:rsid w:val="00400BDF"/>
    <w:rsid w:val="00403ABA"/>
    <w:rsid w:val="00403C10"/>
    <w:rsid w:val="004046E2"/>
    <w:rsid w:val="00404813"/>
    <w:rsid w:val="00404D56"/>
    <w:rsid w:val="0040697F"/>
    <w:rsid w:val="004077F3"/>
    <w:rsid w:val="00407F3E"/>
    <w:rsid w:val="0041119A"/>
    <w:rsid w:val="00412341"/>
    <w:rsid w:val="004135BA"/>
    <w:rsid w:val="00413A54"/>
    <w:rsid w:val="00413A6A"/>
    <w:rsid w:val="004144D5"/>
    <w:rsid w:val="004144FF"/>
    <w:rsid w:val="004145F9"/>
    <w:rsid w:val="00414E7E"/>
    <w:rsid w:val="00415071"/>
    <w:rsid w:val="004150EB"/>
    <w:rsid w:val="0041542B"/>
    <w:rsid w:val="00415657"/>
    <w:rsid w:val="004159E4"/>
    <w:rsid w:val="00415E63"/>
    <w:rsid w:val="004160F1"/>
    <w:rsid w:val="00417203"/>
    <w:rsid w:val="004172C0"/>
    <w:rsid w:val="00417E9B"/>
    <w:rsid w:val="0042079D"/>
    <w:rsid w:val="00420A5C"/>
    <w:rsid w:val="00420AB1"/>
    <w:rsid w:val="00421B5A"/>
    <w:rsid w:val="00421E6E"/>
    <w:rsid w:val="00422EE8"/>
    <w:rsid w:val="0042318D"/>
    <w:rsid w:val="00423C29"/>
    <w:rsid w:val="00424807"/>
    <w:rsid w:val="004250E4"/>
    <w:rsid w:val="004256D0"/>
    <w:rsid w:val="00425E5E"/>
    <w:rsid w:val="00426041"/>
    <w:rsid w:val="00427217"/>
    <w:rsid w:val="00427803"/>
    <w:rsid w:val="00430432"/>
    <w:rsid w:val="004304CC"/>
    <w:rsid w:val="00430B09"/>
    <w:rsid w:val="004317D9"/>
    <w:rsid w:val="00431C63"/>
    <w:rsid w:val="00431D88"/>
    <w:rsid w:val="004323BD"/>
    <w:rsid w:val="00432CD5"/>
    <w:rsid w:val="00433922"/>
    <w:rsid w:val="0043580F"/>
    <w:rsid w:val="0043627A"/>
    <w:rsid w:val="00436335"/>
    <w:rsid w:val="0043637D"/>
    <w:rsid w:val="00436496"/>
    <w:rsid w:val="00436576"/>
    <w:rsid w:val="0044060D"/>
    <w:rsid w:val="004411D4"/>
    <w:rsid w:val="0044154F"/>
    <w:rsid w:val="00441972"/>
    <w:rsid w:val="00441D8A"/>
    <w:rsid w:val="00441FA4"/>
    <w:rsid w:val="00443D0A"/>
    <w:rsid w:val="00444504"/>
    <w:rsid w:val="00444588"/>
    <w:rsid w:val="00444657"/>
    <w:rsid w:val="00445EDA"/>
    <w:rsid w:val="00446083"/>
    <w:rsid w:val="00446643"/>
    <w:rsid w:val="004468FC"/>
    <w:rsid w:val="004470E4"/>
    <w:rsid w:val="0044788E"/>
    <w:rsid w:val="00447E07"/>
    <w:rsid w:val="00447E3F"/>
    <w:rsid w:val="00447E85"/>
    <w:rsid w:val="00447F06"/>
    <w:rsid w:val="00450CBD"/>
    <w:rsid w:val="004514CC"/>
    <w:rsid w:val="00451BB7"/>
    <w:rsid w:val="00452A86"/>
    <w:rsid w:val="00452E4A"/>
    <w:rsid w:val="00453530"/>
    <w:rsid w:val="00454300"/>
    <w:rsid w:val="00454718"/>
    <w:rsid w:val="00454BF8"/>
    <w:rsid w:val="00455076"/>
    <w:rsid w:val="00456190"/>
    <w:rsid w:val="00456F60"/>
    <w:rsid w:val="004579E0"/>
    <w:rsid w:val="00457E5A"/>
    <w:rsid w:val="00460AD6"/>
    <w:rsid w:val="004613A4"/>
    <w:rsid w:val="004618DA"/>
    <w:rsid w:val="004629F8"/>
    <w:rsid w:val="00462BF1"/>
    <w:rsid w:val="0046397A"/>
    <w:rsid w:val="00463DE6"/>
    <w:rsid w:val="00464883"/>
    <w:rsid w:val="00465162"/>
    <w:rsid w:val="0046563E"/>
    <w:rsid w:val="004679B5"/>
    <w:rsid w:val="00467A90"/>
    <w:rsid w:val="00470174"/>
    <w:rsid w:val="004709C3"/>
    <w:rsid w:val="00470A33"/>
    <w:rsid w:val="00470C5F"/>
    <w:rsid w:val="00471952"/>
    <w:rsid w:val="00471B15"/>
    <w:rsid w:val="00471C88"/>
    <w:rsid w:val="00471F4A"/>
    <w:rsid w:val="00472EEB"/>
    <w:rsid w:val="00473396"/>
    <w:rsid w:val="00474E81"/>
    <w:rsid w:val="0047502A"/>
    <w:rsid w:val="004766FB"/>
    <w:rsid w:val="004769FC"/>
    <w:rsid w:val="00476EA1"/>
    <w:rsid w:val="00477819"/>
    <w:rsid w:val="00477A0B"/>
    <w:rsid w:val="00480D2C"/>
    <w:rsid w:val="00481003"/>
    <w:rsid w:val="004823C0"/>
    <w:rsid w:val="00482B76"/>
    <w:rsid w:val="00483AED"/>
    <w:rsid w:val="00484B4B"/>
    <w:rsid w:val="00484D18"/>
    <w:rsid w:val="004851D9"/>
    <w:rsid w:val="00487899"/>
    <w:rsid w:val="004879EA"/>
    <w:rsid w:val="00487F32"/>
    <w:rsid w:val="00491198"/>
    <w:rsid w:val="00491F66"/>
    <w:rsid w:val="00492042"/>
    <w:rsid w:val="0049222C"/>
    <w:rsid w:val="00492546"/>
    <w:rsid w:val="00492744"/>
    <w:rsid w:val="00492C20"/>
    <w:rsid w:val="00492C60"/>
    <w:rsid w:val="0049381B"/>
    <w:rsid w:val="00493E51"/>
    <w:rsid w:val="00496578"/>
    <w:rsid w:val="00497198"/>
    <w:rsid w:val="00497B9C"/>
    <w:rsid w:val="004A02F7"/>
    <w:rsid w:val="004A04BA"/>
    <w:rsid w:val="004A18F4"/>
    <w:rsid w:val="004A223F"/>
    <w:rsid w:val="004A2878"/>
    <w:rsid w:val="004A36F3"/>
    <w:rsid w:val="004A4397"/>
    <w:rsid w:val="004A4661"/>
    <w:rsid w:val="004A7A29"/>
    <w:rsid w:val="004B0514"/>
    <w:rsid w:val="004B1D7E"/>
    <w:rsid w:val="004B2680"/>
    <w:rsid w:val="004B28DA"/>
    <w:rsid w:val="004B2A44"/>
    <w:rsid w:val="004B2AC8"/>
    <w:rsid w:val="004B2BE1"/>
    <w:rsid w:val="004B4DFB"/>
    <w:rsid w:val="004B51A9"/>
    <w:rsid w:val="004B53A6"/>
    <w:rsid w:val="004B5497"/>
    <w:rsid w:val="004B5AEF"/>
    <w:rsid w:val="004B6ACF"/>
    <w:rsid w:val="004B77B0"/>
    <w:rsid w:val="004C1589"/>
    <w:rsid w:val="004C16C0"/>
    <w:rsid w:val="004C2471"/>
    <w:rsid w:val="004C2B4A"/>
    <w:rsid w:val="004C2DDD"/>
    <w:rsid w:val="004C52E7"/>
    <w:rsid w:val="004C53BF"/>
    <w:rsid w:val="004C671C"/>
    <w:rsid w:val="004C6C3D"/>
    <w:rsid w:val="004C6E9A"/>
    <w:rsid w:val="004D06A5"/>
    <w:rsid w:val="004D076A"/>
    <w:rsid w:val="004D0998"/>
    <w:rsid w:val="004D2C16"/>
    <w:rsid w:val="004D2C7B"/>
    <w:rsid w:val="004D392F"/>
    <w:rsid w:val="004D64AD"/>
    <w:rsid w:val="004D670E"/>
    <w:rsid w:val="004D7451"/>
    <w:rsid w:val="004D7D89"/>
    <w:rsid w:val="004E016C"/>
    <w:rsid w:val="004E03A7"/>
    <w:rsid w:val="004E0738"/>
    <w:rsid w:val="004E0C2F"/>
    <w:rsid w:val="004E16A0"/>
    <w:rsid w:val="004E2796"/>
    <w:rsid w:val="004E2B6A"/>
    <w:rsid w:val="004E4514"/>
    <w:rsid w:val="004E47E7"/>
    <w:rsid w:val="004E4A03"/>
    <w:rsid w:val="004E4F3F"/>
    <w:rsid w:val="004E4F91"/>
    <w:rsid w:val="004E5946"/>
    <w:rsid w:val="004E5FB6"/>
    <w:rsid w:val="004E6016"/>
    <w:rsid w:val="004E652C"/>
    <w:rsid w:val="004E6E43"/>
    <w:rsid w:val="004E79AA"/>
    <w:rsid w:val="004F1750"/>
    <w:rsid w:val="004F2381"/>
    <w:rsid w:val="004F25DA"/>
    <w:rsid w:val="004F2F47"/>
    <w:rsid w:val="004F3EB4"/>
    <w:rsid w:val="004F4104"/>
    <w:rsid w:val="004F41E5"/>
    <w:rsid w:val="004F44ED"/>
    <w:rsid w:val="004F4C85"/>
    <w:rsid w:val="004F5F2C"/>
    <w:rsid w:val="004F6B26"/>
    <w:rsid w:val="004F7148"/>
    <w:rsid w:val="004F7556"/>
    <w:rsid w:val="004F7915"/>
    <w:rsid w:val="00500138"/>
    <w:rsid w:val="0050073F"/>
    <w:rsid w:val="00500964"/>
    <w:rsid w:val="00500C77"/>
    <w:rsid w:val="00501410"/>
    <w:rsid w:val="00502A22"/>
    <w:rsid w:val="00502B15"/>
    <w:rsid w:val="00503CE1"/>
    <w:rsid w:val="0050440C"/>
    <w:rsid w:val="0050440F"/>
    <w:rsid w:val="00504B5B"/>
    <w:rsid w:val="00504F17"/>
    <w:rsid w:val="00506C96"/>
    <w:rsid w:val="0050711D"/>
    <w:rsid w:val="0050719A"/>
    <w:rsid w:val="0050730A"/>
    <w:rsid w:val="00507479"/>
    <w:rsid w:val="00507BED"/>
    <w:rsid w:val="00510025"/>
    <w:rsid w:val="005100DA"/>
    <w:rsid w:val="0051055E"/>
    <w:rsid w:val="005107C6"/>
    <w:rsid w:val="00510B91"/>
    <w:rsid w:val="00511692"/>
    <w:rsid w:val="00511893"/>
    <w:rsid w:val="005118ED"/>
    <w:rsid w:val="0051355B"/>
    <w:rsid w:val="0051446F"/>
    <w:rsid w:val="00515C0D"/>
    <w:rsid w:val="00515EE1"/>
    <w:rsid w:val="00516E5C"/>
    <w:rsid w:val="00517544"/>
    <w:rsid w:val="00517F32"/>
    <w:rsid w:val="00520CDD"/>
    <w:rsid w:val="00521001"/>
    <w:rsid w:val="0052127C"/>
    <w:rsid w:val="00522F00"/>
    <w:rsid w:val="00523049"/>
    <w:rsid w:val="005237BB"/>
    <w:rsid w:val="00523EA6"/>
    <w:rsid w:val="00524195"/>
    <w:rsid w:val="00524683"/>
    <w:rsid w:val="00530D41"/>
    <w:rsid w:val="00531EDF"/>
    <w:rsid w:val="00533A92"/>
    <w:rsid w:val="00535152"/>
    <w:rsid w:val="00535833"/>
    <w:rsid w:val="00536D89"/>
    <w:rsid w:val="00537678"/>
    <w:rsid w:val="005409BD"/>
    <w:rsid w:val="005413BE"/>
    <w:rsid w:val="00541D85"/>
    <w:rsid w:val="0054216C"/>
    <w:rsid w:val="00542926"/>
    <w:rsid w:val="00542E05"/>
    <w:rsid w:val="005430BE"/>
    <w:rsid w:val="00543C52"/>
    <w:rsid w:val="00543D89"/>
    <w:rsid w:val="005440FE"/>
    <w:rsid w:val="0054541D"/>
    <w:rsid w:val="00545F8A"/>
    <w:rsid w:val="00545FE8"/>
    <w:rsid w:val="0054625A"/>
    <w:rsid w:val="00546867"/>
    <w:rsid w:val="00547522"/>
    <w:rsid w:val="00547B41"/>
    <w:rsid w:val="005502AC"/>
    <w:rsid w:val="00550AB2"/>
    <w:rsid w:val="00551841"/>
    <w:rsid w:val="00551C39"/>
    <w:rsid w:val="0055219E"/>
    <w:rsid w:val="0055294E"/>
    <w:rsid w:val="00552E6B"/>
    <w:rsid w:val="0055466F"/>
    <w:rsid w:val="005546B5"/>
    <w:rsid w:val="0055488A"/>
    <w:rsid w:val="0055600C"/>
    <w:rsid w:val="00556A9A"/>
    <w:rsid w:val="005605ED"/>
    <w:rsid w:val="005606C4"/>
    <w:rsid w:val="00560F59"/>
    <w:rsid w:val="005615AE"/>
    <w:rsid w:val="00561AF5"/>
    <w:rsid w:val="00562155"/>
    <w:rsid w:val="005621CD"/>
    <w:rsid w:val="005630B3"/>
    <w:rsid w:val="0056403A"/>
    <w:rsid w:val="0056418E"/>
    <w:rsid w:val="00565363"/>
    <w:rsid w:val="00565BA3"/>
    <w:rsid w:val="00565D39"/>
    <w:rsid w:val="0056655C"/>
    <w:rsid w:val="00566883"/>
    <w:rsid w:val="00567362"/>
    <w:rsid w:val="005674A9"/>
    <w:rsid w:val="0056755D"/>
    <w:rsid w:val="00567BFB"/>
    <w:rsid w:val="00570081"/>
    <w:rsid w:val="0057078B"/>
    <w:rsid w:val="00570993"/>
    <w:rsid w:val="00570D12"/>
    <w:rsid w:val="00570D67"/>
    <w:rsid w:val="00570E58"/>
    <w:rsid w:val="00571522"/>
    <w:rsid w:val="005718FA"/>
    <w:rsid w:val="00571FEF"/>
    <w:rsid w:val="00574957"/>
    <w:rsid w:val="005749A1"/>
    <w:rsid w:val="00575D29"/>
    <w:rsid w:val="0057710E"/>
    <w:rsid w:val="00577376"/>
    <w:rsid w:val="0057775B"/>
    <w:rsid w:val="0058133E"/>
    <w:rsid w:val="00581FE0"/>
    <w:rsid w:val="005824DA"/>
    <w:rsid w:val="005832DC"/>
    <w:rsid w:val="005847C9"/>
    <w:rsid w:val="005848BA"/>
    <w:rsid w:val="00584E20"/>
    <w:rsid w:val="00585221"/>
    <w:rsid w:val="005854B8"/>
    <w:rsid w:val="00587327"/>
    <w:rsid w:val="00587C7E"/>
    <w:rsid w:val="005903DE"/>
    <w:rsid w:val="00590C18"/>
    <w:rsid w:val="00591646"/>
    <w:rsid w:val="0059167B"/>
    <w:rsid w:val="00592605"/>
    <w:rsid w:val="00593B26"/>
    <w:rsid w:val="00593FB5"/>
    <w:rsid w:val="00596709"/>
    <w:rsid w:val="00596E69"/>
    <w:rsid w:val="00597992"/>
    <w:rsid w:val="005A0F7F"/>
    <w:rsid w:val="005A1684"/>
    <w:rsid w:val="005A26BB"/>
    <w:rsid w:val="005A4603"/>
    <w:rsid w:val="005A59F6"/>
    <w:rsid w:val="005A5CA7"/>
    <w:rsid w:val="005A5D61"/>
    <w:rsid w:val="005A736A"/>
    <w:rsid w:val="005A75F8"/>
    <w:rsid w:val="005A7B6F"/>
    <w:rsid w:val="005A7E2F"/>
    <w:rsid w:val="005B06A7"/>
    <w:rsid w:val="005B101D"/>
    <w:rsid w:val="005B1B77"/>
    <w:rsid w:val="005B2397"/>
    <w:rsid w:val="005B2A34"/>
    <w:rsid w:val="005B302C"/>
    <w:rsid w:val="005B3C9C"/>
    <w:rsid w:val="005B3CB5"/>
    <w:rsid w:val="005B403B"/>
    <w:rsid w:val="005B40DF"/>
    <w:rsid w:val="005B443E"/>
    <w:rsid w:val="005B4F76"/>
    <w:rsid w:val="005B6D29"/>
    <w:rsid w:val="005B769C"/>
    <w:rsid w:val="005B7AF8"/>
    <w:rsid w:val="005C44FB"/>
    <w:rsid w:val="005C47E3"/>
    <w:rsid w:val="005C5944"/>
    <w:rsid w:val="005C5985"/>
    <w:rsid w:val="005C5CB2"/>
    <w:rsid w:val="005C5DD0"/>
    <w:rsid w:val="005C7384"/>
    <w:rsid w:val="005C7860"/>
    <w:rsid w:val="005C7FCD"/>
    <w:rsid w:val="005D11A4"/>
    <w:rsid w:val="005D2201"/>
    <w:rsid w:val="005D2339"/>
    <w:rsid w:val="005D3099"/>
    <w:rsid w:val="005D3169"/>
    <w:rsid w:val="005D38A0"/>
    <w:rsid w:val="005D544E"/>
    <w:rsid w:val="005D55AC"/>
    <w:rsid w:val="005D567E"/>
    <w:rsid w:val="005D5AA9"/>
    <w:rsid w:val="005D5DEE"/>
    <w:rsid w:val="005D6274"/>
    <w:rsid w:val="005D6603"/>
    <w:rsid w:val="005D67A4"/>
    <w:rsid w:val="005D7542"/>
    <w:rsid w:val="005D7B8F"/>
    <w:rsid w:val="005E0E0D"/>
    <w:rsid w:val="005E115E"/>
    <w:rsid w:val="005E2349"/>
    <w:rsid w:val="005E2659"/>
    <w:rsid w:val="005E3390"/>
    <w:rsid w:val="005E4C86"/>
    <w:rsid w:val="005E5745"/>
    <w:rsid w:val="005E6A2F"/>
    <w:rsid w:val="005E6DD6"/>
    <w:rsid w:val="005E7216"/>
    <w:rsid w:val="005E7D43"/>
    <w:rsid w:val="005E7F0E"/>
    <w:rsid w:val="005F15D0"/>
    <w:rsid w:val="005F1FB6"/>
    <w:rsid w:val="005F2964"/>
    <w:rsid w:val="005F33FD"/>
    <w:rsid w:val="005F3BF8"/>
    <w:rsid w:val="005F49F3"/>
    <w:rsid w:val="005F4BDE"/>
    <w:rsid w:val="005F50DE"/>
    <w:rsid w:val="005F6999"/>
    <w:rsid w:val="005F6B0B"/>
    <w:rsid w:val="005F7AD8"/>
    <w:rsid w:val="006003BA"/>
    <w:rsid w:val="00600AD4"/>
    <w:rsid w:val="00600D08"/>
    <w:rsid w:val="00601490"/>
    <w:rsid w:val="00601A3D"/>
    <w:rsid w:val="00601F28"/>
    <w:rsid w:val="00604A23"/>
    <w:rsid w:val="00604A77"/>
    <w:rsid w:val="00604B5F"/>
    <w:rsid w:val="00604F0F"/>
    <w:rsid w:val="00605300"/>
    <w:rsid w:val="0060665F"/>
    <w:rsid w:val="00606CDC"/>
    <w:rsid w:val="0060734F"/>
    <w:rsid w:val="0060783B"/>
    <w:rsid w:val="00607AC7"/>
    <w:rsid w:val="00611A15"/>
    <w:rsid w:val="0061213B"/>
    <w:rsid w:val="006123A0"/>
    <w:rsid w:val="00612982"/>
    <w:rsid w:val="006149E2"/>
    <w:rsid w:val="00614CD7"/>
    <w:rsid w:val="00616775"/>
    <w:rsid w:val="00617E98"/>
    <w:rsid w:val="00620C08"/>
    <w:rsid w:val="00621B5A"/>
    <w:rsid w:val="00621BE7"/>
    <w:rsid w:val="00622A45"/>
    <w:rsid w:val="00623017"/>
    <w:rsid w:val="006231CA"/>
    <w:rsid w:val="0062391A"/>
    <w:rsid w:val="00624A93"/>
    <w:rsid w:val="00624DD7"/>
    <w:rsid w:val="0062521D"/>
    <w:rsid w:val="0062556D"/>
    <w:rsid w:val="00626620"/>
    <w:rsid w:val="0062713A"/>
    <w:rsid w:val="0062755F"/>
    <w:rsid w:val="006279B4"/>
    <w:rsid w:val="0063035A"/>
    <w:rsid w:val="00632191"/>
    <w:rsid w:val="0063262C"/>
    <w:rsid w:val="00633488"/>
    <w:rsid w:val="0063552A"/>
    <w:rsid w:val="00636391"/>
    <w:rsid w:val="006364D3"/>
    <w:rsid w:val="00636E9A"/>
    <w:rsid w:val="006379B8"/>
    <w:rsid w:val="00640681"/>
    <w:rsid w:val="00641DA9"/>
    <w:rsid w:val="006420C0"/>
    <w:rsid w:val="00642FF5"/>
    <w:rsid w:val="00643444"/>
    <w:rsid w:val="00643699"/>
    <w:rsid w:val="006448DA"/>
    <w:rsid w:val="006463E6"/>
    <w:rsid w:val="00646BA0"/>
    <w:rsid w:val="00647DE0"/>
    <w:rsid w:val="00650065"/>
    <w:rsid w:val="0065025C"/>
    <w:rsid w:val="00650289"/>
    <w:rsid w:val="00650582"/>
    <w:rsid w:val="00650926"/>
    <w:rsid w:val="0065100C"/>
    <w:rsid w:val="006525A9"/>
    <w:rsid w:val="00654BB7"/>
    <w:rsid w:val="00654BD4"/>
    <w:rsid w:val="00655AFD"/>
    <w:rsid w:val="0065640B"/>
    <w:rsid w:val="006564B9"/>
    <w:rsid w:val="00656A1C"/>
    <w:rsid w:val="00657AE2"/>
    <w:rsid w:val="00657EB5"/>
    <w:rsid w:val="0066036C"/>
    <w:rsid w:val="006605F9"/>
    <w:rsid w:val="00660B6D"/>
    <w:rsid w:val="006613CE"/>
    <w:rsid w:val="0066187B"/>
    <w:rsid w:val="00661B55"/>
    <w:rsid w:val="00662436"/>
    <w:rsid w:val="0066261A"/>
    <w:rsid w:val="0066329C"/>
    <w:rsid w:val="00663ABE"/>
    <w:rsid w:val="00665ED7"/>
    <w:rsid w:val="00667074"/>
    <w:rsid w:val="006676D1"/>
    <w:rsid w:val="0067036B"/>
    <w:rsid w:val="00670B0F"/>
    <w:rsid w:val="00670E3E"/>
    <w:rsid w:val="00672944"/>
    <w:rsid w:val="006733A8"/>
    <w:rsid w:val="006736C5"/>
    <w:rsid w:val="0067371C"/>
    <w:rsid w:val="006737CD"/>
    <w:rsid w:val="006755A0"/>
    <w:rsid w:val="00675C26"/>
    <w:rsid w:val="006778EF"/>
    <w:rsid w:val="00677BF1"/>
    <w:rsid w:val="00677C19"/>
    <w:rsid w:val="00677EB2"/>
    <w:rsid w:val="00680B04"/>
    <w:rsid w:val="00681293"/>
    <w:rsid w:val="0068136B"/>
    <w:rsid w:val="00681550"/>
    <w:rsid w:val="00682162"/>
    <w:rsid w:val="0068361F"/>
    <w:rsid w:val="006839F5"/>
    <w:rsid w:val="0068498A"/>
    <w:rsid w:val="00684AD5"/>
    <w:rsid w:val="00684E9E"/>
    <w:rsid w:val="00685CB1"/>
    <w:rsid w:val="00685F94"/>
    <w:rsid w:val="006868D2"/>
    <w:rsid w:val="006877DE"/>
    <w:rsid w:val="006904D1"/>
    <w:rsid w:val="006907B3"/>
    <w:rsid w:val="006918BB"/>
    <w:rsid w:val="00692864"/>
    <w:rsid w:val="00692F4C"/>
    <w:rsid w:val="00693C65"/>
    <w:rsid w:val="006944F9"/>
    <w:rsid w:val="00694D3D"/>
    <w:rsid w:val="006958A6"/>
    <w:rsid w:val="00695918"/>
    <w:rsid w:val="00695E19"/>
    <w:rsid w:val="006960DA"/>
    <w:rsid w:val="006965FF"/>
    <w:rsid w:val="00696B94"/>
    <w:rsid w:val="00696C7D"/>
    <w:rsid w:val="00697FB5"/>
    <w:rsid w:val="006A0A77"/>
    <w:rsid w:val="006A1959"/>
    <w:rsid w:val="006A1E3F"/>
    <w:rsid w:val="006A270C"/>
    <w:rsid w:val="006A3CB3"/>
    <w:rsid w:val="006A4166"/>
    <w:rsid w:val="006A4343"/>
    <w:rsid w:val="006A50B1"/>
    <w:rsid w:val="006B05AD"/>
    <w:rsid w:val="006B1957"/>
    <w:rsid w:val="006B2DF6"/>
    <w:rsid w:val="006B3B98"/>
    <w:rsid w:val="006B4921"/>
    <w:rsid w:val="006B4C25"/>
    <w:rsid w:val="006B4D98"/>
    <w:rsid w:val="006B55EF"/>
    <w:rsid w:val="006C296A"/>
    <w:rsid w:val="006C3180"/>
    <w:rsid w:val="006C3AF3"/>
    <w:rsid w:val="006C3EE0"/>
    <w:rsid w:val="006C4780"/>
    <w:rsid w:val="006C502D"/>
    <w:rsid w:val="006C5591"/>
    <w:rsid w:val="006C58A6"/>
    <w:rsid w:val="006C6880"/>
    <w:rsid w:val="006C6967"/>
    <w:rsid w:val="006C6D6F"/>
    <w:rsid w:val="006C71A1"/>
    <w:rsid w:val="006C74C0"/>
    <w:rsid w:val="006D0858"/>
    <w:rsid w:val="006D0B12"/>
    <w:rsid w:val="006D1B60"/>
    <w:rsid w:val="006D2F3F"/>
    <w:rsid w:val="006D350F"/>
    <w:rsid w:val="006D409E"/>
    <w:rsid w:val="006D468A"/>
    <w:rsid w:val="006D4812"/>
    <w:rsid w:val="006D4BDC"/>
    <w:rsid w:val="006D5722"/>
    <w:rsid w:val="006D6879"/>
    <w:rsid w:val="006D6994"/>
    <w:rsid w:val="006D6B1C"/>
    <w:rsid w:val="006D76AA"/>
    <w:rsid w:val="006D7934"/>
    <w:rsid w:val="006D7C47"/>
    <w:rsid w:val="006D7E0D"/>
    <w:rsid w:val="006E02AE"/>
    <w:rsid w:val="006E0390"/>
    <w:rsid w:val="006E086E"/>
    <w:rsid w:val="006E1A45"/>
    <w:rsid w:val="006E26E0"/>
    <w:rsid w:val="006E2ADD"/>
    <w:rsid w:val="006E321F"/>
    <w:rsid w:val="006E38BC"/>
    <w:rsid w:val="006E5039"/>
    <w:rsid w:val="006E57E9"/>
    <w:rsid w:val="006E688F"/>
    <w:rsid w:val="006E7C2A"/>
    <w:rsid w:val="006E7F7F"/>
    <w:rsid w:val="006F1D6D"/>
    <w:rsid w:val="006F24D8"/>
    <w:rsid w:val="006F2AF5"/>
    <w:rsid w:val="006F2C12"/>
    <w:rsid w:val="006F30A4"/>
    <w:rsid w:val="006F48CD"/>
    <w:rsid w:val="006F5966"/>
    <w:rsid w:val="006F6D4F"/>
    <w:rsid w:val="006F6DBA"/>
    <w:rsid w:val="006F72C0"/>
    <w:rsid w:val="00701867"/>
    <w:rsid w:val="00702AAE"/>
    <w:rsid w:val="00703A0E"/>
    <w:rsid w:val="00704F39"/>
    <w:rsid w:val="0070501F"/>
    <w:rsid w:val="0070519B"/>
    <w:rsid w:val="00705D87"/>
    <w:rsid w:val="0070627A"/>
    <w:rsid w:val="00706E2F"/>
    <w:rsid w:val="007079F7"/>
    <w:rsid w:val="0071000F"/>
    <w:rsid w:val="00710B37"/>
    <w:rsid w:val="00711150"/>
    <w:rsid w:val="00711F9B"/>
    <w:rsid w:val="00712226"/>
    <w:rsid w:val="007127E7"/>
    <w:rsid w:val="0071352B"/>
    <w:rsid w:val="00713DA4"/>
    <w:rsid w:val="007161CC"/>
    <w:rsid w:val="00716696"/>
    <w:rsid w:val="007208E6"/>
    <w:rsid w:val="00720959"/>
    <w:rsid w:val="00721587"/>
    <w:rsid w:val="00721986"/>
    <w:rsid w:val="00722B28"/>
    <w:rsid w:val="007236F6"/>
    <w:rsid w:val="00723F1E"/>
    <w:rsid w:val="007260D7"/>
    <w:rsid w:val="00726999"/>
    <w:rsid w:val="00726C61"/>
    <w:rsid w:val="0073145B"/>
    <w:rsid w:val="00731EA2"/>
    <w:rsid w:val="007339F5"/>
    <w:rsid w:val="00734763"/>
    <w:rsid w:val="00734D77"/>
    <w:rsid w:val="007353B9"/>
    <w:rsid w:val="00735F05"/>
    <w:rsid w:val="00737299"/>
    <w:rsid w:val="007376F2"/>
    <w:rsid w:val="0073799E"/>
    <w:rsid w:val="00740675"/>
    <w:rsid w:val="007406E1"/>
    <w:rsid w:val="0074106D"/>
    <w:rsid w:val="007429CF"/>
    <w:rsid w:val="00742BAB"/>
    <w:rsid w:val="007436F5"/>
    <w:rsid w:val="00743BA5"/>
    <w:rsid w:val="00744344"/>
    <w:rsid w:val="00744FC7"/>
    <w:rsid w:val="0074509F"/>
    <w:rsid w:val="00750BAF"/>
    <w:rsid w:val="007516DB"/>
    <w:rsid w:val="007522AB"/>
    <w:rsid w:val="00752CA1"/>
    <w:rsid w:val="00753194"/>
    <w:rsid w:val="0075488F"/>
    <w:rsid w:val="00756471"/>
    <w:rsid w:val="00757FB1"/>
    <w:rsid w:val="007601BF"/>
    <w:rsid w:val="00760D26"/>
    <w:rsid w:val="00761989"/>
    <w:rsid w:val="00763EA2"/>
    <w:rsid w:val="007648E9"/>
    <w:rsid w:val="00764BC9"/>
    <w:rsid w:val="00765386"/>
    <w:rsid w:val="00765922"/>
    <w:rsid w:val="00765E6D"/>
    <w:rsid w:val="0076607D"/>
    <w:rsid w:val="0076776C"/>
    <w:rsid w:val="00767CED"/>
    <w:rsid w:val="0077163C"/>
    <w:rsid w:val="0077174E"/>
    <w:rsid w:val="00774807"/>
    <w:rsid w:val="007750C4"/>
    <w:rsid w:val="00775A13"/>
    <w:rsid w:val="00776354"/>
    <w:rsid w:val="00776D3C"/>
    <w:rsid w:val="007779F5"/>
    <w:rsid w:val="00781A6C"/>
    <w:rsid w:val="00781BB8"/>
    <w:rsid w:val="00782A10"/>
    <w:rsid w:val="00783C37"/>
    <w:rsid w:val="00784617"/>
    <w:rsid w:val="00784825"/>
    <w:rsid w:val="00784F1F"/>
    <w:rsid w:val="007851C9"/>
    <w:rsid w:val="0078618C"/>
    <w:rsid w:val="0078621D"/>
    <w:rsid w:val="0078687C"/>
    <w:rsid w:val="007875E0"/>
    <w:rsid w:val="00787AED"/>
    <w:rsid w:val="007900BB"/>
    <w:rsid w:val="00791102"/>
    <w:rsid w:val="00791EF0"/>
    <w:rsid w:val="00793C9B"/>
    <w:rsid w:val="00793CC9"/>
    <w:rsid w:val="00795A07"/>
    <w:rsid w:val="007975E2"/>
    <w:rsid w:val="007A1015"/>
    <w:rsid w:val="007A16FE"/>
    <w:rsid w:val="007A30A9"/>
    <w:rsid w:val="007A4BD4"/>
    <w:rsid w:val="007A5D33"/>
    <w:rsid w:val="007A6169"/>
    <w:rsid w:val="007A6427"/>
    <w:rsid w:val="007A6A2F"/>
    <w:rsid w:val="007A713B"/>
    <w:rsid w:val="007A7F4C"/>
    <w:rsid w:val="007B0055"/>
    <w:rsid w:val="007B0148"/>
    <w:rsid w:val="007B0200"/>
    <w:rsid w:val="007B0741"/>
    <w:rsid w:val="007B1A5B"/>
    <w:rsid w:val="007B260E"/>
    <w:rsid w:val="007B32C2"/>
    <w:rsid w:val="007B37B1"/>
    <w:rsid w:val="007B4062"/>
    <w:rsid w:val="007B4A15"/>
    <w:rsid w:val="007B546F"/>
    <w:rsid w:val="007B6141"/>
    <w:rsid w:val="007B622C"/>
    <w:rsid w:val="007B67D4"/>
    <w:rsid w:val="007B747B"/>
    <w:rsid w:val="007B7C3E"/>
    <w:rsid w:val="007C20E3"/>
    <w:rsid w:val="007C295A"/>
    <w:rsid w:val="007C2DAB"/>
    <w:rsid w:val="007C4B69"/>
    <w:rsid w:val="007C4C6B"/>
    <w:rsid w:val="007C53F9"/>
    <w:rsid w:val="007C65DD"/>
    <w:rsid w:val="007C65E5"/>
    <w:rsid w:val="007C7586"/>
    <w:rsid w:val="007C75B1"/>
    <w:rsid w:val="007C774E"/>
    <w:rsid w:val="007C7EE9"/>
    <w:rsid w:val="007D0520"/>
    <w:rsid w:val="007D13E8"/>
    <w:rsid w:val="007D1616"/>
    <w:rsid w:val="007D2195"/>
    <w:rsid w:val="007D221B"/>
    <w:rsid w:val="007D2D84"/>
    <w:rsid w:val="007D3021"/>
    <w:rsid w:val="007D350B"/>
    <w:rsid w:val="007D3CD3"/>
    <w:rsid w:val="007D435A"/>
    <w:rsid w:val="007D566C"/>
    <w:rsid w:val="007E0F0C"/>
    <w:rsid w:val="007E17D2"/>
    <w:rsid w:val="007E2820"/>
    <w:rsid w:val="007E5B43"/>
    <w:rsid w:val="007E5F1A"/>
    <w:rsid w:val="007E7ED6"/>
    <w:rsid w:val="007F2FF4"/>
    <w:rsid w:val="007F3380"/>
    <w:rsid w:val="007F3A71"/>
    <w:rsid w:val="007F6106"/>
    <w:rsid w:val="007F6188"/>
    <w:rsid w:val="007F6B00"/>
    <w:rsid w:val="007F7631"/>
    <w:rsid w:val="008001DE"/>
    <w:rsid w:val="00801AD4"/>
    <w:rsid w:val="008024BE"/>
    <w:rsid w:val="008026E3"/>
    <w:rsid w:val="0080290A"/>
    <w:rsid w:val="008032E3"/>
    <w:rsid w:val="0080385E"/>
    <w:rsid w:val="00803D2E"/>
    <w:rsid w:val="00804586"/>
    <w:rsid w:val="008056CA"/>
    <w:rsid w:val="008058F2"/>
    <w:rsid w:val="00805BF6"/>
    <w:rsid w:val="008067E8"/>
    <w:rsid w:val="00806C8D"/>
    <w:rsid w:val="00807711"/>
    <w:rsid w:val="008104E6"/>
    <w:rsid w:val="00810A18"/>
    <w:rsid w:val="00811047"/>
    <w:rsid w:val="008136B4"/>
    <w:rsid w:val="0081371A"/>
    <w:rsid w:val="00813C79"/>
    <w:rsid w:val="00813EC2"/>
    <w:rsid w:val="0081410A"/>
    <w:rsid w:val="00816AC4"/>
    <w:rsid w:val="00816CDE"/>
    <w:rsid w:val="00816F4E"/>
    <w:rsid w:val="0081748E"/>
    <w:rsid w:val="00817C5F"/>
    <w:rsid w:val="0082033A"/>
    <w:rsid w:val="00820692"/>
    <w:rsid w:val="008207FE"/>
    <w:rsid w:val="00820856"/>
    <w:rsid w:val="008224D1"/>
    <w:rsid w:val="00822FFE"/>
    <w:rsid w:val="0082313E"/>
    <w:rsid w:val="0082461B"/>
    <w:rsid w:val="0082482A"/>
    <w:rsid w:val="0082566B"/>
    <w:rsid w:val="00825FFE"/>
    <w:rsid w:val="008264CF"/>
    <w:rsid w:val="00826A4F"/>
    <w:rsid w:val="00826D2C"/>
    <w:rsid w:val="008277F0"/>
    <w:rsid w:val="00827843"/>
    <w:rsid w:val="0083138F"/>
    <w:rsid w:val="008325A5"/>
    <w:rsid w:val="0083269B"/>
    <w:rsid w:val="00832B04"/>
    <w:rsid w:val="008331FA"/>
    <w:rsid w:val="0083367C"/>
    <w:rsid w:val="00834403"/>
    <w:rsid w:val="0083486F"/>
    <w:rsid w:val="00834C9A"/>
    <w:rsid w:val="00835E6E"/>
    <w:rsid w:val="008401B5"/>
    <w:rsid w:val="00840226"/>
    <w:rsid w:val="00840B2E"/>
    <w:rsid w:val="0084110E"/>
    <w:rsid w:val="00841150"/>
    <w:rsid w:val="008422F6"/>
    <w:rsid w:val="0084242F"/>
    <w:rsid w:val="00842499"/>
    <w:rsid w:val="00842B44"/>
    <w:rsid w:val="008436E8"/>
    <w:rsid w:val="00843F1F"/>
    <w:rsid w:val="00843FC7"/>
    <w:rsid w:val="0084428E"/>
    <w:rsid w:val="00845DDA"/>
    <w:rsid w:val="008500C7"/>
    <w:rsid w:val="008510B6"/>
    <w:rsid w:val="0085123F"/>
    <w:rsid w:val="00852D5A"/>
    <w:rsid w:val="00853572"/>
    <w:rsid w:val="0085477B"/>
    <w:rsid w:val="0085488B"/>
    <w:rsid w:val="00854928"/>
    <w:rsid w:val="0085659F"/>
    <w:rsid w:val="00856B78"/>
    <w:rsid w:val="00857BA4"/>
    <w:rsid w:val="00857C6B"/>
    <w:rsid w:val="00857D41"/>
    <w:rsid w:val="00861170"/>
    <w:rsid w:val="008615F9"/>
    <w:rsid w:val="00862B92"/>
    <w:rsid w:val="00862FE1"/>
    <w:rsid w:val="0086500C"/>
    <w:rsid w:val="00865020"/>
    <w:rsid w:val="00865630"/>
    <w:rsid w:val="008658F6"/>
    <w:rsid w:val="008672A7"/>
    <w:rsid w:val="0086797C"/>
    <w:rsid w:val="00870098"/>
    <w:rsid w:val="00870BA7"/>
    <w:rsid w:val="00870C37"/>
    <w:rsid w:val="00871ADF"/>
    <w:rsid w:val="008723C7"/>
    <w:rsid w:val="008746F1"/>
    <w:rsid w:val="00874BDC"/>
    <w:rsid w:val="00875701"/>
    <w:rsid w:val="00875B34"/>
    <w:rsid w:val="00877C15"/>
    <w:rsid w:val="00877E0B"/>
    <w:rsid w:val="008808D7"/>
    <w:rsid w:val="00881D3D"/>
    <w:rsid w:val="008833F6"/>
    <w:rsid w:val="00883962"/>
    <w:rsid w:val="0088409F"/>
    <w:rsid w:val="00884BEA"/>
    <w:rsid w:val="008850BB"/>
    <w:rsid w:val="0088611F"/>
    <w:rsid w:val="00886385"/>
    <w:rsid w:val="008874D3"/>
    <w:rsid w:val="0089012C"/>
    <w:rsid w:val="00890262"/>
    <w:rsid w:val="00891849"/>
    <w:rsid w:val="00891AB1"/>
    <w:rsid w:val="00892C12"/>
    <w:rsid w:val="00895CFC"/>
    <w:rsid w:val="00895D6E"/>
    <w:rsid w:val="00896CB4"/>
    <w:rsid w:val="00897057"/>
    <w:rsid w:val="00897888"/>
    <w:rsid w:val="008A161C"/>
    <w:rsid w:val="008A2C03"/>
    <w:rsid w:val="008A32BA"/>
    <w:rsid w:val="008A32DF"/>
    <w:rsid w:val="008A4273"/>
    <w:rsid w:val="008A659D"/>
    <w:rsid w:val="008A6C04"/>
    <w:rsid w:val="008A737C"/>
    <w:rsid w:val="008A7404"/>
    <w:rsid w:val="008A76DF"/>
    <w:rsid w:val="008B05DB"/>
    <w:rsid w:val="008B0DE2"/>
    <w:rsid w:val="008B1EF3"/>
    <w:rsid w:val="008B24C2"/>
    <w:rsid w:val="008B3042"/>
    <w:rsid w:val="008B3BAA"/>
    <w:rsid w:val="008B4C27"/>
    <w:rsid w:val="008B4CA0"/>
    <w:rsid w:val="008B4CBA"/>
    <w:rsid w:val="008B5453"/>
    <w:rsid w:val="008B69A6"/>
    <w:rsid w:val="008B6AED"/>
    <w:rsid w:val="008B786D"/>
    <w:rsid w:val="008B7A4A"/>
    <w:rsid w:val="008C1668"/>
    <w:rsid w:val="008C1EEC"/>
    <w:rsid w:val="008C2B24"/>
    <w:rsid w:val="008C2E94"/>
    <w:rsid w:val="008C4BC3"/>
    <w:rsid w:val="008C5625"/>
    <w:rsid w:val="008C583A"/>
    <w:rsid w:val="008C5E89"/>
    <w:rsid w:val="008C79F0"/>
    <w:rsid w:val="008D00B7"/>
    <w:rsid w:val="008D3102"/>
    <w:rsid w:val="008D3312"/>
    <w:rsid w:val="008D36DD"/>
    <w:rsid w:val="008D6978"/>
    <w:rsid w:val="008D7CF9"/>
    <w:rsid w:val="008E1488"/>
    <w:rsid w:val="008E246E"/>
    <w:rsid w:val="008E27A4"/>
    <w:rsid w:val="008E2E9A"/>
    <w:rsid w:val="008E30FA"/>
    <w:rsid w:val="008E49B9"/>
    <w:rsid w:val="008E4E0C"/>
    <w:rsid w:val="008E5571"/>
    <w:rsid w:val="008E6AE6"/>
    <w:rsid w:val="008E6C70"/>
    <w:rsid w:val="008E6E6A"/>
    <w:rsid w:val="008E7CEC"/>
    <w:rsid w:val="008E7D44"/>
    <w:rsid w:val="008E7F58"/>
    <w:rsid w:val="008F14ED"/>
    <w:rsid w:val="008F365E"/>
    <w:rsid w:val="008F5235"/>
    <w:rsid w:val="008F5274"/>
    <w:rsid w:val="008F54D0"/>
    <w:rsid w:val="008F566C"/>
    <w:rsid w:val="008F5A65"/>
    <w:rsid w:val="008F5FC6"/>
    <w:rsid w:val="008F6645"/>
    <w:rsid w:val="008F69F8"/>
    <w:rsid w:val="008F7F5C"/>
    <w:rsid w:val="009006DD"/>
    <w:rsid w:val="009007B0"/>
    <w:rsid w:val="00900B7F"/>
    <w:rsid w:val="00901063"/>
    <w:rsid w:val="0090131B"/>
    <w:rsid w:val="00901C56"/>
    <w:rsid w:val="009039B5"/>
    <w:rsid w:val="00903A18"/>
    <w:rsid w:val="00904106"/>
    <w:rsid w:val="009043E3"/>
    <w:rsid w:val="00904B74"/>
    <w:rsid w:val="009054BB"/>
    <w:rsid w:val="00905985"/>
    <w:rsid w:val="00906042"/>
    <w:rsid w:val="00906C64"/>
    <w:rsid w:val="00906F22"/>
    <w:rsid w:val="0090776C"/>
    <w:rsid w:val="0090792F"/>
    <w:rsid w:val="00907CFD"/>
    <w:rsid w:val="009117A8"/>
    <w:rsid w:val="00911F5B"/>
    <w:rsid w:val="00912323"/>
    <w:rsid w:val="0091354A"/>
    <w:rsid w:val="0091423F"/>
    <w:rsid w:val="009157F9"/>
    <w:rsid w:val="00916452"/>
    <w:rsid w:val="0092051C"/>
    <w:rsid w:val="00920E3F"/>
    <w:rsid w:val="009212E9"/>
    <w:rsid w:val="00921B06"/>
    <w:rsid w:val="0092314A"/>
    <w:rsid w:val="00923418"/>
    <w:rsid w:val="009242C6"/>
    <w:rsid w:val="00924338"/>
    <w:rsid w:val="0092435C"/>
    <w:rsid w:val="00925059"/>
    <w:rsid w:val="0092557B"/>
    <w:rsid w:val="009300AF"/>
    <w:rsid w:val="00930470"/>
    <w:rsid w:val="0093074F"/>
    <w:rsid w:val="0093130C"/>
    <w:rsid w:val="009326D0"/>
    <w:rsid w:val="00933903"/>
    <w:rsid w:val="00933BBF"/>
    <w:rsid w:val="009356AA"/>
    <w:rsid w:val="0093594B"/>
    <w:rsid w:val="00935A72"/>
    <w:rsid w:val="00936284"/>
    <w:rsid w:val="00936852"/>
    <w:rsid w:val="00936FD3"/>
    <w:rsid w:val="00937743"/>
    <w:rsid w:val="00941711"/>
    <w:rsid w:val="00941B07"/>
    <w:rsid w:val="0094219F"/>
    <w:rsid w:val="0094253F"/>
    <w:rsid w:val="00942D34"/>
    <w:rsid w:val="00944C66"/>
    <w:rsid w:val="00944D81"/>
    <w:rsid w:val="00945A7D"/>
    <w:rsid w:val="00946440"/>
    <w:rsid w:val="00946814"/>
    <w:rsid w:val="009472B0"/>
    <w:rsid w:val="009472C8"/>
    <w:rsid w:val="00950B3C"/>
    <w:rsid w:val="009517A1"/>
    <w:rsid w:val="00951EDF"/>
    <w:rsid w:val="0095301B"/>
    <w:rsid w:val="00953B76"/>
    <w:rsid w:val="009542DF"/>
    <w:rsid w:val="00954CBB"/>
    <w:rsid w:val="009556A1"/>
    <w:rsid w:val="009576E5"/>
    <w:rsid w:val="00960A42"/>
    <w:rsid w:val="0096184E"/>
    <w:rsid w:val="00963089"/>
    <w:rsid w:val="00963119"/>
    <w:rsid w:val="00963A24"/>
    <w:rsid w:val="00963FA1"/>
    <w:rsid w:val="00964272"/>
    <w:rsid w:val="00964919"/>
    <w:rsid w:val="00965718"/>
    <w:rsid w:val="00965EDB"/>
    <w:rsid w:val="009663B3"/>
    <w:rsid w:val="00966D40"/>
    <w:rsid w:val="0096779F"/>
    <w:rsid w:val="00967A09"/>
    <w:rsid w:val="00967C07"/>
    <w:rsid w:val="0097072F"/>
    <w:rsid w:val="00970B24"/>
    <w:rsid w:val="0097114B"/>
    <w:rsid w:val="0097114C"/>
    <w:rsid w:val="009718B4"/>
    <w:rsid w:val="00971B79"/>
    <w:rsid w:val="00972C4F"/>
    <w:rsid w:val="00973562"/>
    <w:rsid w:val="00973E27"/>
    <w:rsid w:val="0097417B"/>
    <w:rsid w:val="009745CF"/>
    <w:rsid w:val="00974CBB"/>
    <w:rsid w:val="00975753"/>
    <w:rsid w:val="00975EAA"/>
    <w:rsid w:val="0097708C"/>
    <w:rsid w:val="00977DEC"/>
    <w:rsid w:val="009813A1"/>
    <w:rsid w:val="00982379"/>
    <w:rsid w:val="009854A2"/>
    <w:rsid w:val="00985B78"/>
    <w:rsid w:val="00985DA3"/>
    <w:rsid w:val="009865C2"/>
    <w:rsid w:val="0098685E"/>
    <w:rsid w:val="00987E49"/>
    <w:rsid w:val="00990415"/>
    <w:rsid w:val="00990F4E"/>
    <w:rsid w:val="00991F27"/>
    <w:rsid w:val="009927A7"/>
    <w:rsid w:val="009949C6"/>
    <w:rsid w:val="00996520"/>
    <w:rsid w:val="00997329"/>
    <w:rsid w:val="00997811"/>
    <w:rsid w:val="00997CCC"/>
    <w:rsid w:val="009A06F0"/>
    <w:rsid w:val="009A1096"/>
    <w:rsid w:val="009A1099"/>
    <w:rsid w:val="009A1DA5"/>
    <w:rsid w:val="009A29DB"/>
    <w:rsid w:val="009A350B"/>
    <w:rsid w:val="009A3823"/>
    <w:rsid w:val="009A453F"/>
    <w:rsid w:val="009A6632"/>
    <w:rsid w:val="009A7115"/>
    <w:rsid w:val="009B093C"/>
    <w:rsid w:val="009B0986"/>
    <w:rsid w:val="009B24B8"/>
    <w:rsid w:val="009B40EF"/>
    <w:rsid w:val="009B44CC"/>
    <w:rsid w:val="009B4769"/>
    <w:rsid w:val="009B58DB"/>
    <w:rsid w:val="009B6EB6"/>
    <w:rsid w:val="009C0991"/>
    <w:rsid w:val="009C0A48"/>
    <w:rsid w:val="009C1219"/>
    <w:rsid w:val="009C1B47"/>
    <w:rsid w:val="009C2593"/>
    <w:rsid w:val="009C2A78"/>
    <w:rsid w:val="009C3D37"/>
    <w:rsid w:val="009C4A55"/>
    <w:rsid w:val="009C5995"/>
    <w:rsid w:val="009C71F7"/>
    <w:rsid w:val="009C7303"/>
    <w:rsid w:val="009C7AEA"/>
    <w:rsid w:val="009C7EFE"/>
    <w:rsid w:val="009D065F"/>
    <w:rsid w:val="009D0B90"/>
    <w:rsid w:val="009D1086"/>
    <w:rsid w:val="009D16FB"/>
    <w:rsid w:val="009D1D12"/>
    <w:rsid w:val="009D2F71"/>
    <w:rsid w:val="009D3D92"/>
    <w:rsid w:val="009D6068"/>
    <w:rsid w:val="009D6B98"/>
    <w:rsid w:val="009D7822"/>
    <w:rsid w:val="009D79C5"/>
    <w:rsid w:val="009E0BAC"/>
    <w:rsid w:val="009E26A7"/>
    <w:rsid w:val="009E3446"/>
    <w:rsid w:val="009E3857"/>
    <w:rsid w:val="009E3FC2"/>
    <w:rsid w:val="009E4447"/>
    <w:rsid w:val="009E4AB8"/>
    <w:rsid w:val="009E4DA9"/>
    <w:rsid w:val="009E4FEE"/>
    <w:rsid w:val="009E55B8"/>
    <w:rsid w:val="009E6B4B"/>
    <w:rsid w:val="009E78D7"/>
    <w:rsid w:val="009F0084"/>
    <w:rsid w:val="009F304E"/>
    <w:rsid w:val="009F327F"/>
    <w:rsid w:val="009F367D"/>
    <w:rsid w:val="009F3966"/>
    <w:rsid w:val="009F3FBA"/>
    <w:rsid w:val="009F46E5"/>
    <w:rsid w:val="009F4F6A"/>
    <w:rsid w:val="009F5557"/>
    <w:rsid w:val="009F6178"/>
    <w:rsid w:val="009F6CCE"/>
    <w:rsid w:val="009F6D19"/>
    <w:rsid w:val="009F7D82"/>
    <w:rsid w:val="00A00933"/>
    <w:rsid w:val="00A009CD"/>
    <w:rsid w:val="00A00B5C"/>
    <w:rsid w:val="00A00D4F"/>
    <w:rsid w:val="00A0126B"/>
    <w:rsid w:val="00A0262B"/>
    <w:rsid w:val="00A02BDE"/>
    <w:rsid w:val="00A02DF8"/>
    <w:rsid w:val="00A03CB7"/>
    <w:rsid w:val="00A04039"/>
    <w:rsid w:val="00A04138"/>
    <w:rsid w:val="00A04306"/>
    <w:rsid w:val="00A05198"/>
    <w:rsid w:val="00A065A7"/>
    <w:rsid w:val="00A07621"/>
    <w:rsid w:val="00A10716"/>
    <w:rsid w:val="00A107B9"/>
    <w:rsid w:val="00A12244"/>
    <w:rsid w:val="00A12BDB"/>
    <w:rsid w:val="00A12D2D"/>
    <w:rsid w:val="00A13A4D"/>
    <w:rsid w:val="00A14289"/>
    <w:rsid w:val="00A14D1C"/>
    <w:rsid w:val="00A15250"/>
    <w:rsid w:val="00A15C2B"/>
    <w:rsid w:val="00A161BF"/>
    <w:rsid w:val="00A17B6F"/>
    <w:rsid w:val="00A205CF"/>
    <w:rsid w:val="00A20B0C"/>
    <w:rsid w:val="00A21B19"/>
    <w:rsid w:val="00A224FC"/>
    <w:rsid w:val="00A24B16"/>
    <w:rsid w:val="00A25B95"/>
    <w:rsid w:val="00A26250"/>
    <w:rsid w:val="00A264DB"/>
    <w:rsid w:val="00A26671"/>
    <w:rsid w:val="00A277F4"/>
    <w:rsid w:val="00A27AD8"/>
    <w:rsid w:val="00A27C83"/>
    <w:rsid w:val="00A3093D"/>
    <w:rsid w:val="00A31C23"/>
    <w:rsid w:val="00A3320D"/>
    <w:rsid w:val="00A3366A"/>
    <w:rsid w:val="00A344A3"/>
    <w:rsid w:val="00A34712"/>
    <w:rsid w:val="00A35384"/>
    <w:rsid w:val="00A353AC"/>
    <w:rsid w:val="00A365E9"/>
    <w:rsid w:val="00A4016C"/>
    <w:rsid w:val="00A413E7"/>
    <w:rsid w:val="00A4251F"/>
    <w:rsid w:val="00A428F7"/>
    <w:rsid w:val="00A431F3"/>
    <w:rsid w:val="00A442C0"/>
    <w:rsid w:val="00A444F7"/>
    <w:rsid w:val="00A44A0E"/>
    <w:rsid w:val="00A44D81"/>
    <w:rsid w:val="00A44F5B"/>
    <w:rsid w:val="00A44F63"/>
    <w:rsid w:val="00A45053"/>
    <w:rsid w:val="00A45518"/>
    <w:rsid w:val="00A46C81"/>
    <w:rsid w:val="00A46FA0"/>
    <w:rsid w:val="00A50CAD"/>
    <w:rsid w:val="00A51ADA"/>
    <w:rsid w:val="00A525F1"/>
    <w:rsid w:val="00A533F1"/>
    <w:rsid w:val="00A5428F"/>
    <w:rsid w:val="00A543C9"/>
    <w:rsid w:val="00A545E7"/>
    <w:rsid w:val="00A546A9"/>
    <w:rsid w:val="00A5522F"/>
    <w:rsid w:val="00A559D9"/>
    <w:rsid w:val="00A5658C"/>
    <w:rsid w:val="00A5715D"/>
    <w:rsid w:val="00A57643"/>
    <w:rsid w:val="00A578E4"/>
    <w:rsid w:val="00A57A78"/>
    <w:rsid w:val="00A6041B"/>
    <w:rsid w:val="00A6076F"/>
    <w:rsid w:val="00A60B2B"/>
    <w:rsid w:val="00A61E9F"/>
    <w:rsid w:val="00A62552"/>
    <w:rsid w:val="00A627F6"/>
    <w:rsid w:val="00A62A67"/>
    <w:rsid w:val="00A62E7F"/>
    <w:rsid w:val="00A633C1"/>
    <w:rsid w:val="00A63909"/>
    <w:rsid w:val="00A63B8D"/>
    <w:rsid w:val="00A65122"/>
    <w:rsid w:val="00A652F1"/>
    <w:rsid w:val="00A6627E"/>
    <w:rsid w:val="00A67966"/>
    <w:rsid w:val="00A67B5C"/>
    <w:rsid w:val="00A67EE9"/>
    <w:rsid w:val="00A7029A"/>
    <w:rsid w:val="00A703A3"/>
    <w:rsid w:val="00A71026"/>
    <w:rsid w:val="00A710DF"/>
    <w:rsid w:val="00A72444"/>
    <w:rsid w:val="00A72469"/>
    <w:rsid w:val="00A74124"/>
    <w:rsid w:val="00A74CBC"/>
    <w:rsid w:val="00A77242"/>
    <w:rsid w:val="00A8106B"/>
    <w:rsid w:val="00A814BF"/>
    <w:rsid w:val="00A81BBD"/>
    <w:rsid w:val="00A8237B"/>
    <w:rsid w:val="00A825C3"/>
    <w:rsid w:val="00A829B7"/>
    <w:rsid w:val="00A82F4F"/>
    <w:rsid w:val="00A830C0"/>
    <w:rsid w:val="00A8318E"/>
    <w:rsid w:val="00A833C4"/>
    <w:rsid w:val="00A83FD2"/>
    <w:rsid w:val="00A845A2"/>
    <w:rsid w:val="00A8497F"/>
    <w:rsid w:val="00A85C3E"/>
    <w:rsid w:val="00A85D30"/>
    <w:rsid w:val="00A8651A"/>
    <w:rsid w:val="00A874FA"/>
    <w:rsid w:val="00A91DF2"/>
    <w:rsid w:val="00A9223E"/>
    <w:rsid w:val="00A92929"/>
    <w:rsid w:val="00A930E7"/>
    <w:rsid w:val="00A936B0"/>
    <w:rsid w:val="00A93D92"/>
    <w:rsid w:val="00A9464B"/>
    <w:rsid w:val="00A948BA"/>
    <w:rsid w:val="00A94FB4"/>
    <w:rsid w:val="00A953D7"/>
    <w:rsid w:val="00A95C84"/>
    <w:rsid w:val="00A96292"/>
    <w:rsid w:val="00A962AD"/>
    <w:rsid w:val="00A96472"/>
    <w:rsid w:val="00A96573"/>
    <w:rsid w:val="00A966E7"/>
    <w:rsid w:val="00AA04FA"/>
    <w:rsid w:val="00AA18DA"/>
    <w:rsid w:val="00AA256D"/>
    <w:rsid w:val="00AA2C6C"/>
    <w:rsid w:val="00AA3A89"/>
    <w:rsid w:val="00AA4068"/>
    <w:rsid w:val="00AA5196"/>
    <w:rsid w:val="00AB0B76"/>
    <w:rsid w:val="00AB12DC"/>
    <w:rsid w:val="00AB192A"/>
    <w:rsid w:val="00AB2168"/>
    <w:rsid w:val="00AB2747"/>
    <w:rsid w:val="00AB28AC"/>
    <w:rsid w:val="00AB2FE9"/>
    <w:rsid w:val="00AB2FF9"/>
    <w:rsid w:val="00AB3C97"/>
    <w:rsid w:val="00AB3ECF"/>
    <w:rsid w:val="00AB4098"/>
    <w:rsid w:val="00AB4239"/>
    <w:rsid w:val="00AB5F66"/>
    <w:rsid w:val="00AB733F"/>
    <w:rsid w:val="00AB7691"/>
    <w:rsid w:val="00AB7992"/>
    <w:rsid w:val="00AC00AE"/>
    <w:rsid w:val="00AC00D6"/>
    <w:rsid w:val="00AC114B"/>
    <w:rsid w:val="00AC12C0"/>
    <w:rsid w:val="00AC218D"/>
    <w:rsid w:val="00AC2742"/>
    <w:rsid w:val="00AC2DCC"/>
    <w:rsid w:val="00AC4212"/>
    <w:rsid w:val="00AC4F77"/>
    <w:rsid w:val="00AC5ADA"/>
    <w:rsid w:val="00AC5DB7"/>
    <w:rsid w:val="00AC76C7"/>
    <w:rsid w:val="00AC7B40"/>
    <w:rsid w:val="00AC7DA2"/>
    <w:rsid w:val="00AD062E"/>
    <w:rsid w:val="00AD33DE"/>
    <w:rsid w:val="00AD4B78"/>
    <w:rsid w:val="00AD51B9"/>
    <w:rsid w:val="00AD5B44"/>
    <w:rsid w:val="00AD5E9F"/>
    <w:rsid w:val="00AD6D86"/>
    <w:rsid w:val="00AD6EFA"/>
    <w:rsid w:val="00AD7F3A"/>
    <w:rsid w:val="00AE1410"/>
    <w:rsid w:val="00AE1B2D"/>
    <w:rsid w:val="00AE1DBA"/>
    <w:rsid w:val="00AE2B9F"/>
    <w:rsid w:val="00AE33AE"/>
    <w:rsid w:val="00AE3425"/>
    <w:rsid w:val="00AE37F9"/>
    <w:rsid w:val="00AE3ADC"/>
    <w:rsid w:val="00AE3B03"/>
    <w:rsid w:val="00AE46C2"/>
    <w:rsid w:val="00AE47D2"/>
    <w:rsid w:val="00AE5D86"/>
    <w:rsid w:val="00AE5FA3"/>
    <w:rsid w:val="00AE6D45"/>
    <w:rsid w:val="00AE70FC"/>
    <w:rsid w:val="00AE73C4"/>
    <w:rsid w:val="00AE79CE"/>
    <w:rsid w:val="00AE7D3C"/>
    <w:rsid w:val="00AF15A9"/>
    <w:rsid w:val="00AF269F"/>
    <w:rsid w:val="00AF281D"/>
    <w:rsid w:val="00AF2E76"/>
    <w:rsid w:val="00AF35EE"/>
    <w:rsid w:val="00AF48C7"/>
    <w:rsid w:val="00AF5249"/>
    <w:rsid w:val="00AF52F4"/>
    <w:rsid w:val="00AF5FCF"/>
    <w:rsid w:val="00AF63DC"/>
    <w:rsid w:val="00AF6640"/>
    <w:rsid w:val="00AF7CA9"/>
    <w:rsid w:val="00B00303"/>
    <w:rsid w:val="00B00770"/>
    <w:rsid w:val="00B007A2"/>
    <w:rsid w:val="00B00BAF"/>
    <w:rsid w:val="00B00E71"/>
    <w:rsid w:val="00B023F4"/>
    <w:rsid w:val="00B02645"/>
    <w:rsid w:val="00B0323A"/>
    <w:rsid w:val="00B03A1B"/>
    <w:rsid w:val="00B03DBA"/>
    <w:rsid w:val="00B046DC"/>
    <w:rsid w:val="00B05CB0"/>
    <w:rsid w:val="00B05D62"/>
    <w:rsid w:val="00B06CD5"/>
    <w:rsid w:val="00B06FB6"/>
    <w:rsid w:val="00B0794F"/>
    <w:rsid w:val="00B10691"/>
    <w:rsid w:val="00B111E3"/>
    <w:rsid w:val="00B1188A"/>
    <w:rsid w:val="00B11F88"/>
    <w:rsid w:val="00B13BB6"/>
    <w:rsid w:val="00B13F4E"/>
    <w:rsid w:val="00B14226"/>
    <w:rsid w:val="00B162DF"/>
    <w:rsid w:val="00B163FE"/>
    <w:rsid w:val="00B167DF"/>
    <w:rsid w:val="00B17461"/>
    <w:rsid w:val="00B176F9"/>
    <w:rsid w:val="00B177CA"/>
    <w:rsid w:val="00B209A6"/>
    <w:rsid w:val="00B21356"/>
    <w:rsid w:val="00B21564"/>
    <w:rsid w:val="00B2240D"/>
    <w:rsid w:val="00B22AEC"/>
    <w:rsid w:val="00B23328"/>
    <w:rsid w:val="00B236D5"/>
    <w:rsid w:val="00B23D20"/>
    <w:rsid w:val="00B240B5"/>
    <w:rsid w:val="00B244EB"/>
    <w:rsid w:val="00B247AC"/>
    <w:rsid w:val="00B248F0"/>
    <w:rsid w:val="00B2500F"/>
    <w:rsid w:val="00B260BE"/>
    <w:rsid w:val="00B26AA8"/>
    <w:rsid w:val="00B27E7B"/>
    <w:rsid w:val="00B31695"/>
    <w:rsid w:val="00B3170E"/>
    <w:rsid w:val="00B31950"/>
    <w:rsid w:val="00B31E71"/>
    <w:rsid w:val="00B32AE5"/>
    <w:rsid w:val="00B34221"/>
    <w:rsid w:val="00B34A81"/>
    <w:rsid w:val="00B36A97"/>
    <w:rsid w:val="00B36BD9"/>
    <w:rsid w:val="00B40C19"/>
    <w:rsid w:val="00B41176"/>
    <w:rsid w:val="00B414B7"/>
    <w:rsid w:val="00B41766"/>
    <w:rsid w:val="00B42E33"/>
    <w:rsid w:val="00B431AF"/>
    <w:rsid w:val="00B431C1"/>
    <w:rsid w:val="00B4358F"/>
    <w:rsid w:val="00B44324"/>
    <w:rsid w:val="00B44915"/>
    <w:rsid w:val="00B451CB"/>
    <w:rsid w:val="00B4617B"/>
    <w:rsid w:val="00B46E0F"/>
    <w:rsid w:val="00B470EC"/>
    <w:rsid w:val="00B47891"/>
    <w:rsid w:val="00B50B76"/>
    <w:rsid w:val="00B510F8"/>
    <w:rsid w:val="00B524BF"/>
    <w:rsid w:val="00B52BA4"/>
    <w:rsid w:val="00B53478"/>
    <w:rsid w:val="00B546B8"/>
    <w:rsid w:val="00B5476B"/>
    <w:rsid w:val="00B54CDE"/>
    <w:rsid w:val="00B55603"/>
    <w:rsid w:val="00B557A7"/>
    <w:rsid w:val="00B55FA0"/>
    <w:rsid w:val="00B5617F"/>
    <w:rsid w:val="00B57BF7"/>
    <w:rsid w:val="00B57C97"/>
    <w:rsid w:val="00B601E0"/>
    <w:rsid w:val="00B61739"/>
    <w:rsid w:val="00B64C89"/>
    <w:rsid w:val="00B6532B"/>
    <w:rsid w:val="00B65B35"/>
    <w:rsid w:val="00B65D43"/>
    <w:rsid w:val="00B65E00"/>
    <w:rsid w:val="00B66680"/>
    <w:rsid w:val="00B669F5"/>
    <w:rsid w:val="00B66B58"/>
    <w:rsid w:val="00B6718F"/>
    <w:rsid w:val="00B67350"/>
    <w:rsid w:val="00B673EB"/>
    <w:rsid w:val="00B6786A"/>
    <w:rsid w:val="00B7047C"/>
    <w:rsid w:val="00B71C55"/>
    <w:rsid w:val="00B71C76"/>
    <w:rsid w:val="00B71EC3"/>
    <w:rsid w:val="00B72C03"/>
    <w:rsid w:val="00B73443"/>
    <w:rsid w:val="00B738F6"/>
    <w:rsid w:val="00B73950"/>
    <w:rsid w:val="00B73B97"/>
    <w:rsid w:val="00B74CA7"/>
    <w:rsid w:val="00B75994"/>
    <w:rsid w:val="00B7791F"/>
    <w:rsid w:val="00B77D8F"/>
    <w:rsid w:val="00B81FB6"/>
    <w:rsid w:val="00B82A13"/>
    <w:rsid w:val="00B836D2"/>
    <w:rsid w:val="00B837AF"/>
    <w:rsid w:val="00B84117"/>
    <w:rsid w:val="00B8460A"/>
    <w:rsid w:val="00B846AA"/>
    <w:rsid w:val="00B84764"/>
    <w:rsid w:val="00B847CE"/>
    <w:rsid w:val="00B8576E"/>
    <w:rsid w:val="00B85B01"/>
    <w:rsid w:val="00B85E95"/>
    <w:rsid w:val="00B85FBB"/>
    <w:rsid w:val="00B860BF"/>
    <w:rsid w:val="00B86C65"/>
    <w:rsid w:val="00B87345"/>
    <w:rsid w:val="00B9027D"/>
    <w:rsid w:val="00B90A98"/>
    <w:rsid w:val="00B91360"/>
    <w:rsid w:val="00B929DA"/>
    <w:rsid w:val="00B92DDA"/>
    <w:rsid w:val="00B92E77"/>
    <w:rsid w:val="00B942B4"/>
    <w:rsid w:val="00B943D5"/>
    <w:rsid w:val="00B947BC"/>
    <w:rsid w:val="00B96848"/>
    <w:rsid w:val="00B96FF2"/>
    <w:rsid w:val="00B97691"/>
    <w:rsid w:val="00B97FCF"/>
    <w:rsid w:val="00BA0010"/>
    <w:rsid w:val="00BA0373"/>
    <w:rsid w:val="00BA09E9"/>
    <w:rsid w:val="00BA11C2"/>
    <w:rsid w:val="00BA1B9E"/>
    <w:rsid w:val="00BA1DD7"/>
    <w:rsid w:val="00BA1E2D"/>
    <w:rsid w:val="00BA1EAD"/>
    <w:rsid w:val="00BA1F2D"/>
    <w:rsid w:val="00BA2107"/>
    <w:rsid w:val="00BA3321"/>
    <w:rsid w:val="00BA6BBF"/>
    <w:rsid w:val="00BB13DD"/>
    <w:rsid w:val="00BB1BCA"/>
    <w:rsid w:val="00BB1C4F"/>
    <w:rsid w:val="00BB357C"/>
    <w:rsid w:val="00BB39C7"/>
    <w:rsid w:val="00BB3F21"/>
    <w:rsid w:val="00BB4442"/>
    <w:rsid w:val="00BB55B3"/>
    <w:rsid w:val="00BB6781"/>
    <w:rsid w:val="00BC055B"/>
    <w:rsid w:val="00BC1CE2"/>
    <w:rsid w:val="00BC3505"/>
    <w:rsid w:val="00BC369E"/>
    <w:rsid w:val="00BC4748"/>
    <w:rsid w:val="00BC4865"/>
    <w:rsid w:val="00BC54B1"/>
    <w:rsid w:val="00BC564D"/>
    <w:rsid w:val="00BC5B65"/>
    <w:rsid w:val="00BC7AE7"/>
    <w:rsid w:val="00BC7D19"/>
    <w:rsid w:val="00BD026C"/>
    <w:rsid w:val="00BD15B2"/>
    <w:rsid w:val="00BD1A77"/>
    <w:rsid w:val="00BD2661"/>
    <w:rsid w:val="00BD3A94"/>
    <w:rsid w:val="00BD3F44"/>
    <w:rsid w:val="00BD3FF1"/>
    <w:rsid w:val="00BD52F5"/>
    <w:rsid w:val="00BD74FC"/>
    <w:rsid w:val="00BE08E6"/>
    <w:rsid w:val="00BE1370"/>
    <w:rsid w:val="00BE188F"/>
    <w:rsid w:val="00BE19AF"/>
    <w:rsid w:val="00BE2354"/>
    <w:rsid w:val="00BE248F"/>
    <w:rsid w:val="00BE2BF0"/>
    <w:rsid w:val="00BE364D"/>
    <w:rsid w:val="00BE3C5E"/>
    <w:rsid w:val="00BE4761"/>
    <w:rsid w:val="00BE63D2"/>
    <w:rsid w:val="00BE6AA5"/>
    <w:rsid w:val="00BF04FD"/>
    <w:rsid w:val="00BF0C1A"/>
    <w:rsid w:val="00BF1299"/>
    <w:rsid w:val="00BF12A9"/>
    <w:rsid w:val="00BF15DD"/>
    <w:rsid w:val="00BF1DD6"/>
    <w:rsid w:val="00BF31FE"/>
    <w:rsid w:val="00BF3D6F"/>
    <w:rsid w:val="00BF4B22"/>
    <w:rsid w:val="00BF4E2C"/>
    <w:rsid w:val="00BF5D7E"/>
    <w:rsid w:val="00BF5E3B"/>
    <w:rsid w:val="00BF7A3A"/>
    <w:rsid w:val="00C00606"/>
    <w:rsid w:val="00C0212D"/>
    <w:rsid w:val="00C033F3"/>
    <w:rsid w:val="00C04197"/>
    <w:rsid w:val="00C0428F"/>
    <w:rsid w:val="00C051EB"/>
    <w:rsid w:val="00C0586D"/>
    <w:rsid w:val="00C05C00"/>
    <w:rsid w:val="00C05C16"/>
    <w:rsid w:val="00C075CA"/>
    <w:rsid w:val="00C105DE"/>
    <w:rsid w:val="00C12FAD"/>
    <w:rsid w:val="00C13279"/>
    <w:rsid w:val="00C13974"/>
    <w:rsid w:val="00C13C5F"/>
    <w:rsid w:val="00C13CA6"/>
    <w:rsid w:val="00C13FBC"/>
    <w:rsid w:val="00C15991"/>
    <w:rsid w:val="00C15E17"/>
    <w:rsid w:val="00C161AA"/>
    <w:rsid w:val="00C16411"/>
    <w:rsid w:val="00C17DCE"/>
    <w:rsid w:val="00C20FA7"/>
    <w:rsid w:val="00C2173E"/>
    <w:rsid w:val="00C218AC"/>
    <w:rsid w:val="00C2197C"/>
    <w:rsid w:val="00C22310"/>
    <w:rsid w:val="00C23E32"/>
    <w:rsid w:val="00C25246"/>
    <w:rsid w:val="00C25CC5"/>
    <w:rsid w:val="00C264DB"/>
    <w:rsid w:val="00C26A8C"/>
    <w:rsid w:val="00C27C01"/>
    <w:rsid w:val="00C30EB2"/>
    <w:rsid w:val="00C3110E"/>
    <w:rsid w:val="00C3139F"/>
    <w:rsid w:val="00C31411"/>
    <w:rsid w:val="00C31885"/>
    <w:rsid w:val="00C31892"/>
    <w:rsid w:val="00C31CE3"/>
    <w:rsid w:val="00C32109"/>
    <w:rsid w:val="00C32CE6"/>
    <w:rsid w:val="00C33128"/>
    <w:rsid w:val="00C33201"/>
    <w:rsid w:val="00C334C2"/>
    <w:rsid w:val="00C335BC"/>
    <w:rsid w:val="00C342BB"/>
    <w:rsid w:val="00C35508"/>
    <w:rsid w:val="00C35538"/>
    <w:rsid w:val="00C35AED"/>
    <w:rsid w:val="00C37371"/>
    <w:rsid w:val="00C37568"/>
    <w:rsid w:val="00C41873"/>
    <w:rsid w:val="00C43F85"/>
    <w:rsid w:val="00C445A9"/>
    <w:rsid w:val="00C45E45"/>
    <w:rsid w:val="00C46734"/>
    <w:rsid w:val="00C47CB6"/>
    <w:rsid w:val="00C51130"/>
    <w:rsid w:val="00C5161B"/>
    <w:rsid w:val="00C51C2A"/>
    <w:rsid w:val="00C52C97"/>
    <w:rsid w:val="00C5306A"/>
    <w:rsid w:val="00C537E2"/>
    <w:rsid w:val="00C53E9C"/>
    <w:rsid w:val="00C545D6"/>
    <w:rsid w:val="00C54665"/>
    <w:rsid w:val="00C54A1B"/>
    <w:rsid w:val="00C5508D"/>
    <w:rsid w:val="00C553D4"/>
    <w:rsid w:val="00C55A78"/>
    <w:rsid w:val="00C560C0"/>
    <w:rsid w:val="00C56CAC"/>
    <w:rsid w:val="00C57050"/>
    <w:rsid w:val="00C60894"/>
    <w:rsid w:val="00C615E4"/>
    <w:rsid w:val="00C618C2"/>
    <w:rsid w:val="00C61AD1"/>
    <w:rsid w:val="00C62324"/>
    <w:rsid w:val="00C6320F"/>
    <w:rsid w:val="00C63703"/>
    <w:rsid w:val="00C63822"/>
    <w:rsid w:val="00C6397D"/>
    <w:rsid w:val="00C63BE3"/>
    <w:rsid w:val="00C64049"/>
    <w:rsid w:val="00C649E7"/>
    <w:rsid w:val="00C6644C"/>
    <w:rsid w:val="00C66650"/>
    <w:rsid w:val="00C66A77"/>
    <w:rsid w:val="00C66B7F"/>
    <w:rsid w:val="00C671CF"/>
    <w:rsid w:val="00C67582"/>
    <w:rsid w:val="00C70C97"/>
    <w:rsid w:val="00C70CC7"/>
    <w:rsid w:val="00C7186E"/>
    <w:rsid w:val="00C7198A"/>
    <w:rsid w:val="00C72062"/>
    <w:rsid w:val="00C72C71"/>
    <w:rsid w:val="00C72F69"/>
    <w:rsid w:val="00C73337"/>
    <w:rsid w:val="00C739AD"/>
    <w:rsid w:val="00C73C6B"/>
    <w:rsid w:val="00C73EC5"/>
    <w:rsid w:val="00C75A35"/>
    <w:rsid w:val="00C768AF"/>
    <w:rsid w:val="00C76B76"/>
    <w:rsid w:val="00C76C59"/>
    <w:rsid w:val="00C80460"/>
    <w:rsid w:val="00C812D0"/>
    <w:rsid w:val="00C8144B"/>
    <w:rsid w:val="00C816E2"/>
    <w:rsid w:val="00C82A58"/>
    <w:rsid w:val="00C847F6"/>
    <w:rsid w:val="00C857D1"/>
    <w:rsid w:val="00C85FA5"/>
    <w:rsid w:val="00C862B6"/>
    <w:rsid w:val="00C91168"/>
    <w:rsid w:val="00C917B1"/>
    <w:rsid w:val="00C91BA2"/>
    <w:rsid w:val="00C91C8D"/>
    <w:rsid w:val="00C923E6"/>
    <w:rsid w:val="00C934FF"/>
    <w:rsid w:val="00C9399A"/>
    <w:rsid w:val="00C93BC3"/>
    <w:rsid w:val="00C96658"/>
    <w:rsid w:val="00C976F6"/>
    <w:rsid w:val="00CA031D"/>
    <w:rsid w:val="00CA0736"/>
    <w:rsid w:val="00CA0B1B"/>
    <w:rsid w:val="00CA12FC"/>
    <w:rsid w:val="00CA2542"/>
    <w:rsid w:val="00CA2644"/>
    <w:rsid w:val="00CA279F"/>
    <w:rsid w:val="00CA3629"/>
    <w:rsid w:val="00CA496E"/>
    <w:rsid w:val="00CA5335"/>
    <w:rsid w:val="00CA5388"/>
    <w:rsid w:val="00CA579C"/>
    <w:rsid w:val="00CA5DDC"/>
    <w:rsid w:val="00CA6B73"/>
    <w:rsid w:val="00CA6DEA"/>
    <w:rsid w:val="00CA76B3"/>
    <w:rsid w:val="00CB032B"/>
    <w:rsid w:val="00CB07FE"/>
    <w:rsid w:val="00CB0A0A"/>
    <w:rsid w:val="00CB15D6"/>
    <w:rsid w:val="00CB2D98"/>
    <w:rsid w:val="00CB5C35"/>
    <w:rsid w:val="00CB6DBE"/>
    <w:rsid w:val="00CC0A31"/>
    <w:rsid w:val="00CC0BAF"/>
    <w:rsid w:val="00CC0C35"/>
    <w:rsid w:val="00CC14EA"/>
    <w:rsid w:val="00CC1AFB"/>
    <w:rsid w:val="00CC219B"/>
    <w:rsid w:val="00CC55EE"/>
    <w:rsid w:val="00CC5FE3"/>
    <w:rsid w:val="00CC75E2"/>
    <w:rsid w:val="00CD0053"/>
    <w:rsid w:val="00CD1687"/>
    <w:rsid w:val="00CD21E7"/>
    <w:rsid w:val="00CD2443"/>
    <w:rsid w:val="00CD24D5"/>
    <w:rsid w:val="00CD3206"/>
    <w:rsid w:val="00CD43D1"/>
    <w:rsid w:val="00CD44E3"/>
    <w:rsid w:val="00CD62D7"/>
    <w:rsid w:val="00CD65DC"/>
    <w:rsid w:val="00CD6B1D"/>
    <w:rsid w:val="00CD6BBC"/>
    <w:rsid w:val="00CD6BEC"/>
    <w:rsid w:val="00CE0A96"/>
    <w:rsid w:val="00CE1DA4"/>
    <w:rsid w:val="00CE2604"/>
    <w:rsid w:val="00CE2C59"/>
    <w:rsid w:val="00CE3127"/>
    <w:rsid w:val="00CE3144"/>
    <w:rsid w:val="00CE4D16"/>
    <w:rsid w:val="00CE68A0"/>
    <w:rsid w:val="00CE6D13"/>
    <w:rsid w:val="00CE7D7D"/>
    <w:rsid w:val="00CE7F0B"/>
    <w:rsid w:val="00CF13F0"/>
    <w:rsid w:val="00CF18E0"/>
    <w:rsid w:val="00CF1D40"/>
    <w:rsid w:val="00CF2184"/>
    <w:rsid w:val="00CF25F6"/>
    <w:rsid w:val="00CF2D02"/>
    <w:rsid w:val="00CF58A8"/>
    <w:rsid w:val="00CF5E9C"/>
    <w:rsid w:val="00CF7244"/>
    <w:rsid w:val="00CF767E"/>
    <w:rsid w:val="00D01AAA"/>
    <w:rsid w:val="00D01AE8"/>
    <w:rsid w:val="00D0243B"/>
    <w:rsid w:val="00D027FD"/>
    <w:rsid w:val="00D02D51"/>
    <w:rsid w:val="00D02FF7"/>
    <w:rsid w:val="00D032DF"/>
    <w:rsid w:val="00D0345C"/>
    <w:rsid w:val="00D0349B"/>
    <w:rsid w:val="00D042C3"/>
    <w:rsid w:val="00D042CA"/>
    <w:rsid w:val="00D0739D"/>
    <w:rsid w:val="00D07D1B"/>
    <w:rsid w:val="00D10184"/>
    <w:rsid w:val="00D10447"/>
    <w:rsid w:val="00D111C2"/>
    <w:rsid w:val="00D122B4"/>
    <w:rsid w:val="00D12EAA"/>
    <w:rsid w:val="00D12F72"/>
    <w:rsid w:val="00D13550"/>
    <w:rsid w:val="00D13577"/>
    <w:rsid w:val="00D135C1"/>
    <w:rsid w:val="00D13E62"/>
    <w:rsid w:val="00D1520E"/>
    <w:rsid w:val="00D15C5E"/>
    <w:rsid w:val="00D1647C"/>
    <w:rsid w:val="00D208E4"/>
    <w:rsid w:val="00D21349"/>
    <w:rsid w:val="00D2220C"/>
    <w:rsid w:val="00D22679"/>
    <w:rsid w:val="00D2270E"/>
    <w:rsid w:val="00D2282B"/>
    <w:rsid w:val="00D232CA"/>
    <w:rsid w:val="00D2431F"/>
    <w:rsid w:val="00D247FC"/>
    <w:rsid w:val="00D24C05"/>
    <w:rsid w:val="00D25120"/>
    <w:rsid w:val="00D2554D"/>
    <w:rsid w:val="00D25564"/>
    <w:rsid w:val="00D2590D"/>
    <w:rsid w:val="00D25B10"/>
    <w:rsid w:val="00D262DA"/>
    <w:rsid w:val="00D26742"/>
    <w:rsid w:val="00D26C3A"/>
    <w:rsid w:val="00D27E91"/>
    <w:rsid w:val="00D30A9B"/>
    <w:rsid w:val="00D315C0"/>
    <w:rsid w:val="00D315DD"/>
    <w:rsid w:val="00D31FBE"/>
    <w:rsid w:val="00D33D80"/>
    <w:rsid w:val="00D3404A"/>
    <w:rsid w:val="00D34375"/>
    <w:rsid w:val="00D35D61"/>
    <w:rsid w:val="00D36795"/>
    <w:rsid w:val="00D3683E"/>
    <w:rsid w:val="00D426A7"/>
    <w:rsid w:val="00D42B47"/>
    <w:rsid w:val="00D43BB1"/>
    <w:rsid w:val="00D43FD4"/>
    <w:rsid w:val="00D45051"/>
    <w:rsid w:val="00D46E0D"/>
    <w:rsid w:val="00D47184"/>
    <w:rsid w:val="00D47407"/>
    <w:rsid w:val="00D47E73"/>
    <w:rsid w:val="00D50AB5"/>
    <w:rsid w:val="00D51F07"/>
    <w:rsid w:val="00D52AC4"/>
    <w:rsid w:val="00D52B70"/>
    <w:rsid w:val="00D5586A"/>
    <w:rsid w:val="00D55D13"/>
    <w:rsid w:val="00D55F66"/>
    <w:rsid w:val="00D6035A"/>
    <w:rsid w:val="00D6198A"/>
    <w:rsid w:val="00D61B33"/>
    <w:rsid w:val="00D62A05"/>
    <w:rsid w:val="00D62A19"/>
    <w:rsid w:val="00D62CAA"/>
    <w:rsid w:val="00D62D49"/>
    <w:rsid w:val="00D637EC"/>
    <w:rsid w:val="00D63D45"/>
    <w:rsid w:val="00D646AE"/>
    <w:rsid w:val="00D65215"/>
    <w:rsid w:val="00D65536"/>
    <w:rsid w:val="00D65FA2"/>
    <w:rsid w:val="00D660F9"/>
    <w:rsid w:val="00D6688D"/>
    <w:rsid w:val="00D66893"/>
    <w:rsid w:val="00D67232"/>
    <w:rsid w:val="00D6747A"/>
    <w:rsid w:val="00D67BFD"/>
    <w:rsid w:val="00D70EE1"/>
    <w:rsid w:val="00D717A4"/>
    <w:rsid w:val="00D723A0"/>
    <w:rsid w:val="00D73079"/>
    <w:rsid w:val="00D738BB"/>
    <w:rsid w:val="00D73AF6"/>
    <w:rsid w:val="00D74712"/>
    <w:rsid w:val="00D759D9"/>
    <w:rsid w:val="00D76C5F"/>
    <w:rsid w:val="00D772A5"/>
    <w:rsid w:val="00D774C7"/>
    <w:rsid w:val="00D7758F"/>
    <w:rsid w:val="00D77693"/>
    <w:rsid w:val="00D77DBF"/>
    <w:rsid w:val="00D8047F"/>
    <w:rsid w:val="00D80EF3"/>
    <w:rsid w:val="00D814D3"/>
    <w:rsid w:val="00D81C03"/>
    <w:rsid w:val="00D83585"/>
    <w:rsid w:val="00D83F5D"/>
    <w:rsid w:val="00D84271"/>
    <w:rsid w:val="00D848B5"/>
    <w:rsid w:val="00D848D9"/>
    <w:rsid w:val="00D84A60"/>
    <w:rsid w:val="00D85254"/>
    <w:rsid w:val="00D85BF3"/>
    <w:rsid w:val="00D86ECB"/>
    <w:rsid w:val="00D874E2"/>
    <w:rsid w:val="00D87BA7"/>
    <w:rsid w:val="00D913B7"/>
    <w:rsid w:val="00D91453"/>
    <w:rsid w:val="00D93956"/>
    <w:rsid w:val="00D96A7B"/>
    <w:rsid w:val="00D979C1"/>
    <w:rsid w:val="00DA1AC9"/>
    <w:rsid w:val="00DA1FA2"/>
    <w:rsid w:val="00DA3702"/>
    <w:rsid w:val="00DA596A"/>
    <w:rsid w:val="00DA682A"/>
    <w:rsid w:val="00DA7416"/>
    <w:rsid w:val="00DA7D0E"/>
    <w:rsid w:val="00DA7E5A"/>
    <w:rsid w:val="00DB22A8"/>
    <w:rsid w:val="00DB59D9"/>
    <w:rsid w:val="00DB5E3B"/>
    <w:rsid w:val="00DB632A"/>
    <w:rsid w:val="00DB6F2C"/>
    <w:rsid w:val="00DB7514"/>
    <w:rsid w:val="00DC327E"/>
    <w:rsid w:val="00DC35A2"/>
    <w:rsid w:val="00DC6B13"/>
    <w:rsid w:val="00DC75CD"/>
    <w:rsid w:val="00DC7740"/>
    <w:rsid w:val="00DC7DAD"/>
    <w:rsid w:val="00DD0502"/>
    <w:rsid w:val="00DD05A5"/>
    <w:rsid w:val="00DD0859"/>
    <w:rsid w:val="00DD2D37"/>
    <w:rsid w:val="00DD2F57"/>
    <w:rsid w:val="00DD34F2"/>
    <w:rsid w:val="00DD3F64"/>
    <w:rsid w:val="00DD3F80"/>
    <w:rsid w:val="00DD46FE"/>
    <w:rsid w:val="00DD4BA8"/>
    <w:rsid w:val="00DD4E8A"/>
    <w:rsid w:val="00DD4F8B"/>
    <w:rsid w:val="00DD5260"/>
    <w:rsid w:val="00DD5346"/>
    <w:rsid w:val="00DD623B"/>
    <w:rsid w:val="00DD6474"/>
    <w:rsid w:val="00DD6918"/>
    <w:rsid w:val="00DD6B0D"/>
    <w:rsid w:val="00DD79BD"/>
    <w:rsid w:val="00DE0CE0"/>
    <w:rsid w:val="00DE1724"/>
    <w:rsid w:val="00DE1E06"/>
    <w:rsid w:val="00DE334E"/>
    <w:rsid w:val="00DE389A"/>
    <w:rsid w:val="00DE3BCF"/>
    <w:rsid w:val="00DE4684"/>
    <w:rsid w:val="00DE4C57"/>
    <w:rsid w:val="00DE4D60"/>
    <w:rsid w:val="00DE6E5F"/>
    <w:rsid w:val="00DE7B1C"/>
    <w:rsid w:val="00DF1BFF"/>
    <w:rsid w:val="00DF24A1"/>
    <w:rsid w:val="00DF2797"/>
    <w:rsid w:val="00DF3987"/>
    <w:rsid w:val="00DF3ABA"/>
    <w:rsid w:val="00DF5478"/>
    <w:rsid w:val="00DF55A8"/>
    <w:rsid w:val="00DF6163"/>
    <w:rsid w:val="00DF7328"/>
    <w:rsid w:val="00DF7FEF"/>
    <w:rsid w:val="00E00606"/>
    <w:rsid w:val="00E010F3"/>
    <w:rsid w:val="00E0161A"/>
    <w:rsid w:val="00E01CF2"/>
    <w:rsid w:val="00E02C84"/>
    <w:rsid w:val="00E02FF7"/>
    <w:rsid w:val="00E032CD"/>
    <w:rsid w:val="00E04407"/>
    <w:rsid w:val="00E04C6E"/>
    <w:rsid w:val="00E058A9"/>
    <w:rsid w:val="00E059E8"/>
    <w:rsid w:val="00E067C2"/>
    <w:rsid w:val="00E1132B"/>
    <w:rsid w:val="00E1167A"/>
    <w:rsid w:val="00E12955"/>
    <w:rsid w:val="00E12EF5"/>
    <w:rsid w:val="00E135C3"/>
    <w:rsid w:val="00E13693"/>
    <w:rsid w:val="00E13D6C"/>
    <w:rsid w:val="00E14647"/>
    <w:rsid w:val="00E147ED"/>
    <w:rsid w:val="00E155D6"/>
    <w:rsid w:val="00E15FB4"/>
    <w:rsid w:val="00E1623B"/>
    <w:rsid w:val="00E16EB7"/>
    <w:rsid w:val="00E230DC"/>
    <w:rsid w:val="00E24E9A"/>
    <w:rsid w:val="00E26B60"/>
    <w:rsid w:val="00E27B42"/>
    <w:rsid w:val="00E27BDE"/>
    <w:rsid w:val="00E31834"/>
    <w:rsid w:val="00E31D47"/>
    <w:rsid w:val="00E31F4B"/>
    <w:rsid w:val="00E320EE"/>
    <w:rsid w:val="00E344D9"/>
    <w:rsid w:val="00E35435"/>
    <w:rsid w:val="00E35B40"/>
    <w:rsid w:val="00E35B7D"/>
    <w:rsid w:val="00E367D9"/>
    <w:rsid w:val="00E37CD3"/>
    <w:rsid w:val="00E37DB6"/>
    <w:rsid w:val="00E40E69"/>
    <w:rsid w:val="00E41BF0"/>
    <w:rsid w:val="00E43CD7"/>
    <w:rsid w:val="00E43DEC"/>
    <w:rsid w:val="00E448AA"/>
    <w:rsid w:val="00E450A9"/>
    <w:rsid w:val="00E4513D"/>
    <w:rsid w:val="00E4663E"/>
    <w:rsid w:val="00E46F21"/>
    <w:rsid w:val="00E47D4A"/>
    <w:rsid w:val="00E5102F"/>
    <w:rsid w:val="00E519D2"/>
    <w:rsid w:val="00E53056"/>
    <w:rsid w:val="00E536C1"/>
    <w:rsid w:val="00E53CD7"/>
    <w:rsid w:val="00E540BE"/>
    <w:rsid w:val="00E54308"/>
    <w:rsid w:val="00E54B4B"/>
    <w:rsid w:val="00E55469"/>
    <w:rsid w:val="00E55771"/>
    <w:rsid w:val="00E55948"/>
    <w:rsid w:val="00E55B96"/>
    <w:rsid w:val="00E56C7F"/>
    <w:rsid w:val="00E57DC7"/>
    <w:rsid w:val="00E60143"/>
    <w:rsid w:val="00E61297"/>
    <w:rsid w:val="00E62EF0"/>
    <w:rsid w:val="00E634F5"/>
    <w:rsid w:val="00E644B9"/>
    <w:rsid w:val="00E65C23"/>
    <w:rsid w:val="00E65DE7"/>
    <w:rsid w:val="00E6616E"/>
    <w:rsid w:val="00E670E2"/>
    <w:rsid w:val="00E677F2"/>
    <w:rsid w:val="00E7039A"/>
    <w:rsid w:val="00E71958"/>
    <w:rsid w:val="00E71BB1"/>
    <w:rsid w:val="00E71C24"/>
    <w:rsid w:val="00E71DAC"/>
    <w:rsid w:val="00E7228F"/>
    <w:rsid w:val="00E7401B"/>
    <w:rsid w:val="00E7425F"/>
    <w:rsid w:val="00E74381"/>
    <w:rsid w:val="00E75724"/>
    <w:rsid w:val="00E759CA"/>
    <w:rsid w:val="00E75A62"/>
    <w:rsid w:val="00E76769"/>
    <w:rsid w:val="00E77669"/>
    <w:rsid w:val="00E77AA7"/>
    <w:rsid w:val="00E80465"/>
    <w:rsid w:val="00E8268E"/>
    <w:rsid w:val="00E82D77"/>
    <w:rsid w:val="00E8337F"/>
    <w:rsid w:val="00E83DAE"/>
    <w:rsid w:val="00E84623"/>
    <w:rsid w:val="00E846C8"/>
    <w:rsid w:val="00E85576"/>
    <w:rsid w:val="00E856FF"/>
    <w:rsid w:val="00E860C9"/>
    <w:rsid w:val="00E87184"/>
    <w:rsid w:val="00E8746C"/>
    <w:rsid w:val="00E87A89"/>
    <w:rsid w:val="00E87FE4"/>
    <w:rsid w:val="00E902FE"/>
    <w:rsid w:val="00E90659"/>
    <w:rsid w:val="00E90A17"/>
    <w:rsid w:val="00E90F6A"/>
    <w:rsid w:val="00E926FA"/>
    <w:rsid w:val="00E9284D"/>
    <w:rsid w:val="00E93438"/>
    <w:rsid w:val="00E934AC"/>
    <w:rsid w:val="00E93E7B"/>
    <w:rsid w:val="00E94E3B"/>
    <w:rsid w:val="00E9522D"/>
    <w:rsid w:val="00E95D21"/>
    <w:rsid w:val="00E95EBE"/>
    <w:rsid w:val="00E96661"/>
    <w:rsid w:val="00E96A81"/>
    <w:rsid w:val="00E96ED7"/>
    <w:rsid w:val="00E97123"/>
    <w:rsid w:val="00E97217"/>
    <w:rsid w:val="00E97427"/>
    <w:rsid w:val="00E97773"/>
    <w:rsid w:val="00EA1C46"/>
    <w:rsid w:val="00EA2412"/>
    <w:rsid w:val="00EA2C68"/>
    <w:rsid w:val="00EA3527"/>
    <w:rsid w:val="00EA391E"/>
    <w:rsid w:val="00EA4A86"/>
    <w:rsid w:val="00EA6113"/>
    <w:rsid w:val="00EA6705"/>
    <w:rsid w:val="00EA713C"/>
    <w:rsid w:val="00EA74E5"/>
    <w:rsid w:val="00EA7A44"/>
    <w:rsid w:val="00EB07E2"/>
    <w:rsid w:val="00EB1F94"/>
    <w:rsid w:val="00EB2458"/>
    <w:rsid w:val="00EB3D06"/>
    <w:rsid w:val="00EB3D6D"/>
    <w:rsid w:val="00EB45F3"/>
    <w:rsid w:val="00EB4770"/>
    <w:rsid w:val="00EB49E7"/>
    <w:rsid w:val="00EB4B75"/>
    <w:rsid w:val="00EB4E9E"/>
    <w:rsid w:val="00EB7747"/>
    <w:rsid w:val="00EC01EF"/>
    <w:rsid w:val="00EC05F3"/>
    <w:rsid w:val="00EC0B2A"/>
    <w:rsid w:val="00EC1935"/>
    <w:rsid w:val="00EC20FD"/>
    <w:rsid w:val="00EC2FC7"/>
    <w:rsid w:val="00EC440D"/>
    <w:rsid w:val="00EC464E"/>
    <w:rsid w:val="00EC4E92"/>
    <w:rsid w:val="00EC5262"/>
    <w:rsid w:val="00EC526B"/>
    <w:rsid w:val="00EC5655"/>
    <w:rsid w:val="00EC57DF"/>
    <w:rsid w:val="00EC5E01"/>
    <w:rsid w:val="00EC63B0"/>
    <w:rsid w:val="00EC66C1"/>
    <w:rsid w:val="00EC688D"/>
    <w:rsid w:val="00EC6C7C"/>
    <w:rsid w:val="00EC7B72"/>
    <w:rsid w:val="00ED0AAD"/>
    <w:rsid w:val="00ED2023"/>
    <w:rsid w:val="00ED24DB"/>
    <w:rsid w:val="00ED2AC9"/>
    <w:rsid w:val="00ED3123"/>
    <w:rsid w:val="00ED3201"/>
    <w:rsid w:val="00ED35E9"/>
    <w:rsid w:val="00ED3BA6"/>
    <w:rsid w:val="00ED41E1"/>
    <w:rsid w:val="00ED4634"/>
    <w:rsid w:val="00ED5866"/>
    <w:rsid w:val="00ED5A62"/>
    <w:rsid w:val="00ED5CB3"/>
    <w:rsid w:val="00ED63A2"/>
    <w:rsid w:val="00ED69D4"/>
    <w:rsid w:val="00ED6B0E"/>
    <w:rsid w:val="00ED771D"/>
    <w:rsid w:val="00EE00A3"/>
    <w:rsid w:val="00EE090F"/>
    <w:rsid w:val="00EE1375"/>
    <w:rsid w:val="00EE20A1"/>
    <w:rsid w:val="00EE21AF"/>
    <w:rsid w:val="00EE2908"/>
    <w:rsid w:val="00EE2A49"/>
    <w:rsid w:val="00EE2CA7"/>
    <w:rsid w:val="00EE2FB8"/>
    <w:rsid w:val="00EE3472"/>
    <w:rsid w:val="00EE39FC"/>
    <w:rsid w:val="00EE3A77"/>
    <w:rsid w:val="00EE5EA9"/>
    <w:rsid w:val="00EE6DDA"/>
    <w:rsid w:val="00EE7FA1"/>
    <w:rsid w:val="00EF041E"/>
    <w:rsid w:val="00EF0E14"/>
    <w:rsid w:val="00EF13D7"/>
    <w:rsid w:val="00EF1818"/>
    <w:rsid w:val="00EF22C7"/>
    <w:rsid w:val="00EF2696"/>
    <w:rsid w:val="00EF2C5B"/>
    <w:rsid w:val="00EF2CEB"/>
    <w:rsid w:val="00EF4775"/>
    <w:rsid w:val="00EF49E4"/>
    <w:rsid w:val="00EF4A6F"/>
    <w:rsid w:val="00EF5552"/>
    <w:rsid w:val="00EF68C0"/>
    <w:rsid w:val="00EF7624"/>
    <w:rsid w:val="00EF7663"/>
    <w:rsid w:val="00EF79BA"/>
    <w:rsid w:val="00EF7B11"/>
    <w:rsid w:val="00EF7C4F"/>
    <w:rsid w:val="00EF7FB1"/>
    <w:rsid w:val="00F0002D"/>
    <w:rsid w:val="00F00AD4"/>
    <w:rsid w:val="00F0131E"/>
    <w:rsid w:val="00F0195D"/>
    <w:rsid w:val="00F02EE8"/>
    <w:rsid w:val="00F035F6"/>
    <w:rsid w:val="00F03BB5"/>
    <w:rsid w:val="00F0427D"/>
    <w:rsid w:val="00F0578B"/>
    <w:rsid w:val="00F058F6"/>
    <w:rsid w:val="00F05A29"/>
    <w:rsid w:val="00F0621E"/>
    <w:rsid w:val="00F06A39"/>
    <w:rsid w:val="00F06A72"/>
    <w:rsid w:val="00F072CE"/>
    <w:rsid w:val="00F076A0"/>
    <w:rsid w:val="00F07E94"/>
    <w:rsid w:val="00F10207"/>
    <w:rsid w:val="00F103DA"/>
    <w:rsid w:val="00F116F5"/>
    <w:rsid w:val="00F1205E"/>
    <w:rsid w:val="00F12FD3"/>
    <w:rsid w:val="00F13153"/>
    <w:rsid w:val="00F14248"/>
    <w:rsid w:val="00F14839"/>
    <w:rsid w:val="00F152D0"/>
    <w:rsid w:val="00F16C82"/>
    <w:rsid w:val="00F17E40"/>
    <w:rsid w:val="00F17EA6"/>
    <w:rsid w:val="00F20A6B"/>
    <w:rsid w:val="00F20DAC"/>
    <w:rsid w:val="00F22C93"/>
    <w:rsid w:val="00F231F6"/>
    <w:rsid w:val="00F23622"/>
    <w:rsid w:val="00F2442E"/>
    <w:rsid w:val="00F24D1F"/>
    <w:rsid w:val="00F2530E"/>
    <w:rsid w:val="00F25893"/>
    <w:rsid w:val="00F264E1"/>
    <w:rsid w:val="00F26D0A"/>
    <w:rsid w:val="00F26EF1"/>
    <w:rsid w:val="00F273B2"/>
    <w:rsid w:val="00F300ED"/>
    <w:rsid w:val="00F304C1"/>
    <w:rsid w:val="00F308B6"/>
    <w:rsid w:val="00F31765"/>
    <w:rsid w:val="00F32933"/>
    <w:rsid w:val="00F32FF4"/>
    <w:rsid w:val="00F332A5"/>
    <w:rsid w:val="00F334D9"/>
    <w:rsid w:val="00F3372F"/>
    <w:rsid w:val="00F33DB4"/>
    <w:rsid w:val="00F343BD"/>
    <w:rsid w:val="00F3505D"/>
    <w:rsid w:val="00F3585C"/>
    <w:rsid w:val="00F37E93"/>
    <w:rsid w:val="00F40EC1"/>
    <w:rsid w:val="00F415A7"/>
    <w:rsid w:val="00F42C56"/>
    <w:rsid w:val="00F42CE0"/>
    <w:rsid w:val="00F4444E"/>
    <w:rsid w:val="00F44627"/>
    <w:rsid w:val="00F4512F"/>
    <w:rsid w:val="00F46044"/>
    <w:rsid w:val="00F469CA"/>
    <w:rsid w:val="00F47547"/>
    <w:rsid w:val="00F50A9E"/>
    <w:rsid w:val="00F51366"/>
    <w:rsid w:val="00F51A46"/>
    <w:rsid w:val="00F55EFA"/>
    <w:rsid w:val="00F56538"/>
    <w:rsid w:val="00F5737D"/>
    <w:rsid w:val="00F57AD3"/>
    <w:rsid w:val="00F57CEF"/>
    <w:rsid w:val="00F605FF"/>
    <w:rsid w:val="00F619EE"/>
    <w:rsid w:val="00F64126"/>
    <w:rsid w:val="00F645BE"/>
    <w:rsid w:val="00F64835"/>
    <w:rsid w:val="00F65D84"/>
    <w:rsid w:val="00F669F5"/>
    <w:rsid w:val="00F67204"/>
    <w:rsid w:val="00F704D8"/>
    <w:rsid w:val="00F70F7B"/>
    <w:rsid w:val="00F70F98"/>
    <w:rsid w:val="00F720AD"/>
    <w:rsid w:val="00F735D4"/>
    <w:rsid w:val="00F7382A"/>
    <w:rsid w:val="00F73D05"/>
    <w:rsid w:val="00F752D3"/>
    <w:rsid w:val="00F7535E"/>
    <w:rsid w:val="00F818C5"/>
    <w:rsid w:val="00F81F9B"/>
    <w:rsid w:val="00F8203B"/>
    <w:rsid w:val="00F82349"/>
    <w:rsid w:val="00F8324B"/>
    <w:rsid w:val="00F8381A"/>
    <w:rsid w:val="00F83B67"/>
    <w:rsid w:val="00F83BF4"/>
    <w:rsid w:val="00F8487E"/>
    <w:rsid w:val="00F84B4D"/>
    <w:rsid w:val="00F853C6"/>
    <w:rsid w:val="00F85BF7"/>
    <w:rsid w:val="00F85F91"/>
    <w:rsid w:val="00F861F4"/>
    <w:rsid w:val="00F8756F"/>
    <w:rsid w:val="00F87A2D"/>
    <w:rsid w:val="00F91C92"/>
    <w:rsid w:val="00F9316C"/>
    <w:rsid w:val="00F93344"/>
    <w:rsid w:val="00F94138"/>
    <w:rsid w:val="00F9475C"/>
    <w:rsid w:val="00F94D4B"/>
    <w:rsid w:val="00F968A6"/>
    <w:rsid w:val="00F96B8A"/>
    <w:rsid w:val="00F978C5"/>
    <w:rsid w:val="00F97BA2"/>
    <w:rsid w:val="00FA008B"/>
    <w:rsid w:val="00FA00A7"/>
    <w:rsid w:val="00FA0871"/>
    <w:rsid w:val="00FA0B0D"/>
    <w:rsid w:val="00FA0F3B"/>
    <w:rsid w:val="00FA265B"/>
    <w:rsid w:val="00FA28CA"/>
    <w:rsid w:val="00FA3D0A"/>
    <w:rsid w:val="00FA4A3B"/>
    <w:rsid w:val="00FA4E49"/>
    <w:rsid w:val="00FA5387"/>
    <w:rsid w:val="00FA559D"/>
    <w:rsid w:val="00FA6144"/>
    <w:rsid w:val="00FA660D"/>
    <w:rsid w:val="00FA66D5"/>
    <w:rsid w:val="00FA79FD"/>
    <w:rsid w:val="00FA7A6F"/>
    <w:rsid w:val="00FB11CB"/>
    <w:rsid w:val="00FB1E4A"/>
    <w:rsid w:val="00FB21B3"/>
    <w:rsid w:val="00FB2210"/>
    <w:rsid w:val="00FB25FF"/>
    <w:rsid w:val="00FB27C1"/>
    <w:rsid w:val="00FB4139"/>
    <w:rsid w:val="00FB45B2"/>
    <w:rsid w:val="00FB4884"/>
    <w:rsid w:val="00FB5516"/>
    <w:rsid w:val="00FB604B"/>
    <w:rsid w:val="00FB6456"/>
    <w:rsid w:val="00FB66EF"/>
    <w:rsid w:val="00FB6A26"/>
    <w:rsid w:val="00FB73F3"/>
    <w:rsid w:val="00FB75C5"/>
    <w:rsid w:val="00FB79B3"/>
    <w:rsid w:val="00FC09AE"/>
    <w:rsid w:val="00FC10C3"/>
    <w:rsid w:val="00FC215C"/>
    <w:rsid w:val="00FC226F"/>
    <w:rsid w:val="00FC2642"/>
    <w:rsid w:val="00FC2B5D"/>
    <w:rsid w:val="00FC329A"/>
    <w:rsid w:val="00FC4B52"/>
    <w:rsid w:val="00FC4FFE"/>
    <w:rsid w:val="00FC6235"/>
    <w:rsid w:val="00FC6956"/>
    <w:rsid w:val="00FC71D4"/>
    <w:rsid w:val="00FC76E3"/>
    <w:rsid w:val="00FC791D"/>
    <w:rsid w:val="00FC7B56"/>
    <w:rsid w:val="00FD06E4"/>
    <w:rsid w:val="00FD0782"/>
    <w:rsid w:val="00FD16E9"/>
    <w:rsid w:val="00FD19F6"/>
    <w:rsid w:val="00FD26A3"/>
    <w:rsid w:val="00FD2F9A"/>
    <w:rsid w:val="00FD397C"/>
    <w:rsid w:val="00FD415C"/>
    <w:rsid w:val="00FD4194"/>
    <w:rsid w:val="00FD56EA"/>
    <w:rsid w:val="00FD57BE"/>
    <w:rsid w:val="00FD5E11"/>
    <w:rsid w:val="00FD6855"/>
    <w:rsid w:val="00FD76AA"/>
    <w:rsid w:val="00FD79A8"/>
    <w:rsid w:val="00FE2024"/>
    <w:rsid w:val="00FE25F5"/>
    <w:rsid w:val="00FE3B61"/>
    <w:rsid w:val="00FE53FD"/>
    <w:rsid w:val="00FE6384"/>
    <w:rsid w:val="00FE6829"/>
    <w:rsid w:val="00FE6A83"/>
    <w:rsid w:val="00FE6FFE"/>
    <w:rsid w:val="00FE760C"/>
    <w:rsid w:val="00FE7643"/>
    <w:rsid w:val="00FE79EC"/>
    <w:rsid w:val="00FF0153"/>
    <w:rsid w:val="00FF038C"/>
    <w:rsid w:val="00FF0D86"/>
    <w:rsid w:val="00FF1255"/>
    <w:rsid w:val="00FF1F67"/>
    <w:rsid w:val="00FF25A0"/>
    <w:rsid w:val="00FF35C4"/>
    <w:rsid w:val="00FF451A"/>
    <w:rsid w:val="00FF64C8"/>
    <w:rsid w:val="00FF6BE5"/>
    <w:rsid w:val="00FF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0A8931"/>
  <w15:docId w15:val="{200136CA-E2CE-4489-8170-1F60B1D50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54CD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B54CD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B54C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1518</Words>
  <Characters>8655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Григорий</dc:creator>
  <cp:lastModifiedBy>KREZ N1402W</cp:lastModifiedBy>
  <cp:revision>10</cp:revision>
  <cp:lastPrinted>2018-06-13T03:47:00Z</cp:lastPrinted>
  <dcterms:created xsi:type="dcterms:W3CDTF">2017-12-18T13:36:00Z</dcterms:created>
  <dcterms:modified xsi:type="dcterms:W3CDTF">2018-06-16T00:31:00Z</dcterms:modified>
</cp:coreProperties>
</file>